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FECC4" w14:textId="77777777" w:rsidR="00E91E52" w:rsidRDefault="00E91E52" w:rsidP="00E91E52">
      <w:pPr>
        <w:keepNext/>
        <w:keepLines/>
        <w:jc w:val="right"/>
        <w:outlineLvl w:val="1"/>
        <w:rPr>
          <w:rFonts w:eastAsia="Calibri"/>
        </w:rPr>
      </w:pPr>
      <w:bookmarkStart w:id="0" w:name="_Toc195118806"/>
      <w:r>
        <w:rPr>
          <w:rFonts w:eastAsia="Calibri"/>
        </w:rPr>
        <w:t>Specialiųjų pirkimo sąlygų 2 priedas</w:t>
      </w:r>
    </w:p>
    <w:p w14:paraId="72D72EF0" w14:textId="229F586C" w:rsidR="00E91E52" w:rsidRDefault="00E91E52" w:rsidP="00E91E52">
      <w:pPr>
        <w:keepNext/>
        <w:keepLines/>
        <w:jc w:val="right"/>
        <w:outlineLvl w:val="1"/>
        <w:rPr>
          <w:rFonts w:eastAsiaTheme="minorHAnsi"/>
          <w:bCs/>
          <w:iCs/>
        </w:rPr>
      </w:pPr>
      <w:r>
        <w:rPr>
          <w:rFonts w:eastAsia="Calibri"/>
        </w:rPr>
        <w:t xml:space="preserve"> </w:t>
      </w:r>
      <w:r>
        <w:rPr>
          <w:rFonts w:eastAsiaTheme="minorHAnsi"/>
          <w:bCs/>
          <w:iCs/>
        </w:rPr>
        <w:t>„Pasiūlymo forma“</w:t>
      </w:r>
      <w:bookmarkEnd w:id="0"/>
    </w:p>
    <w:p w14:paraId="62566516" w14:textId="77777777" w:rsidR="00E91E52" w:rsidRDefault="00E91E52" w:rsidP="00E91E52">
      <w:pPr>
        <w:ind w:right="-178"/>
        <w:jc w:val="right"/>
        <w:rPr>
          <w:sz w:val="20"/>
          <w:szCs w:val="20"/>
        </w:rPr>
      </w:pPr>
    </w:p>
    <w:p w14:paraId="32191695" w14:textId="77777777" w:rsidR="00E91E52" w:rsidRDefault="00E91E52" w:rsidP="00B942E9">
      <w:pPr>
        <w:ind w:right="-178"/>
        <w:jc w:val="center"/>
        <w:rPr>
          <w:sz w:val="20"/>
          <w:szCs w:val="20"/>
        </w:rPr>
      </w:pPr>
    </w:p>
    <w:p w14:paraId="4700E49D" w14:textId="2770EBF6"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27D90F6C" w14:textId="21A16B65" w:rsidR="00A71CFF" w:rsidRDefault="00BD2018" w:rsidP="00B942E9">
      <w:pPr>
        <w:rPr>
          <w:u w:val="single"/>
        </w:rPr>
      </w:pPr>
      <w:r>
        <w:rPr>
          <w:u w:val="single"/>
        </w:rPr>
        <w:t>UAB Alytaus šilumos tinklai</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p>
    <w:p w14:paraId="1530521E" w14:textId="21B3020A" w:rsidR="00B942E9" w:rsidRPr="00BD2018" w:rsidRDefault="00B942E9" w:rsidP="00B942E9">
      <w:pPr>
        <w:jc w:val="center"/>
        <w:rPr>
          <w:b/>
        </w:rPr>
      </w:pPr>
      <w:r w:rsidRPr="00BD2018">
        <w:rPr>
          <w:b/>
        </w:rPr>
        <w:t>PASIŪLYMAS</w:t>
      </w:r>
      <w:r w:rsidR="00A71CFF" w:rsidRPr="00BD2018">
        <w:rPr>
          <w:b/>
          <w:bCs/>
        </w:rPr>
        <w:t xml:space="preserve"> </w:t>
      </w:r>
    </w:p>
    <w:p w14:paraId="130C6A2C" w14:textId="612E7F04" w:rsidR="009710C0" w:rsidRPr="00BD2018" w:rsidRDefault="00A71CFF" w:rsidP="00A71CFF">
      <w:pPr>
        <w:jc w:val="center"/>
        <w:rPr>
          <w:b/>
        </w:rPr>
      </w:pPr>
      <w:r w:rsidRPr="00BD2018">
        <w:rPr>
          <w:b/>
          <w:bCs/>
        </w:rPr>
        <w:t xml:space="preserve">DĖL </w:t>
      </w:r>
      <w:r w:rsidR="00BD2018" w:rsidRPr="00BD2018">
        <w:rPr>
          <w:rFonts w:ascii="TimesNewRomanPS-BoldMT" w:eastAsiaTheme="minorHAnsi" w:hAnsi="TimesNewRomanPS-BoldMT" w:cs="TimesNewRomanPS-BoldMT"/>
          <w:b/>
          <w:bCs/>
          <w:lang w:eastAsia="en-US"/>
          <w14:ligatures w14:val="standardContextual"/>
        </w:rPr>
        <w:t xml:space="preserve">SUSPAUSTO ORO KOMPRESORIŲ TECHNINĖS PRIEŽIŪROS IR REMONTO PASLAUGŲ </w:t>
      </w:r>
      <w:r w:rsidR="009710C0" w:rsidRPr="00BD2018">
        <w:rPr>
          <w:b/>
        </w:rPr>
        <w:t>PIRKIMO</w:t>
      </w: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38D92675" w14:textId="77777777" w:rsidR="00B942E9" w:rsidRDefault="00B942E9" w:rsidP="00B942E9">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942E9" w14:paraId="5B3915D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7DA5337D" w14:textId="77777777" w:rsidR="00B942E9" w:rsidRDefault="00B942E9">
            <w:pPr>
              <w:spacing w:line="256" w:lineRule="auto"/>
              <w:rPr>
                <w:i/>
                <w:lang w:eastAsia="en-US"/>
              </w:rPr>
            </w:pPr>
            <w:r>
              <w:rPr>
                <w:lang w:eastAsia="en-US"/>
              </w:rPr>
              <w:t xml:space="preserve">Tiekėjo pavadinimas </w:t>
            </w:r>
            <w:r>
              <w:rPr>
                <w:i/>
                <w:lang w:eastAsia="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5B52C35" w14:textId="77777777" w:rsidR="00B942E9" w:rsidRDefault="00B942E9">
            <w:pPr>
              <w:spacing w:line="256" w:lineRule="auto"/>
              <w:rPr>
                <w:lang w:eastAsia="en-US"/>
              </w:rPr>
            </w:pPr>
          </w:p>
          <w:p w14:paraId="526DD960" w14:textId="77777777" w:rsidR="00B942E9" w:rsidRDefault="00B942E9">
            <w:pPr>
              <w:spacing w:line="256" w:lineRule="auto"/>
              <w:rPr>
                <w:lang w:eastAsia="en-US"/>
              </w:rPr>
            </w:pPr>
          </w:p>
        </w:tc>
      </w:tr>
      <w:tr w:rsidR="00B942E9" w14:paraId="36FAAB6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3807840A" w14:textId="77777777" w:rsidR="00B942E9" w:rsidRDefault="00B942E9">
            <w:pPr>
              <w:spacing w:line="256" w:lineRule="auto"/>
              <w:rPr>
                <w:lang w:eastAsia="en-US"/>
              </w:rPr>
            </w:pPr>
            <w:r>
              <w:rPr>
                <w:lang w:eastAsia="en-US"/>
              </w:rPr>
              <w:t>Tiekėjo adresas</w:t>
            </w:r>
            <w:r>
              <w:rPr>
                <w:i/>
                <w:lang w:eastAsia="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61508C" w14:textId="77777777" w:rsidR="00B942E9" w:rsidRDefault="00B942E9">
            <w:pPr>
              <w:spacing w:line="256" w:lineRule="auto"/>
              <w:rPr>
                <w:lang w:eastAsia="en-US"/>
              </w:rPr>
            </w:pPr>
          </w:p>
          <w:p w14:paraId="175BC754" w14:textId="77777777" w:rsidR="00B942E9" w:rsidRDefault="00B942E9">
            <w:pPr>
              <w:spacing w:line="256" w:lineRule="auto"/>
              <w:rPr>
                <w:lang w:eastAsia="en-US"/>
              </w:rPr>
            </w:pPr>
          </w:p>
        </w:tc>
      </w:tr>
      <w:tr w:rsidR="00B942E9" w14:paraId="3CF4413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98E1F47" w14:textId="77777777" w:rsidR="00B942E9" w:rsidRDefault="00B942E9">
            <w:pPr>
              <w:spacing w:line="256" w:lineRule="auto"/>
              <w:rPr>
                <w:lang w:eastAsia="en-US"/>
              </w:rPr>
            </w:pPr>
            <w:r>
              <w:rPr>
                <w:lang w:eastAsia="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C52BB9C" w14:textId="77777777" w:rsidR="00B942E9" w:rsidRDefault="00B942E9">
            <w:pPr>
              <w:spacing w:line="256" w:lineRule="auto"/>
              <w:rPr>
                <w:lang w:eastAsia="en-US"/>
              </w:rPr>
            </w:pPr>
          </w:p>
        </w:tc>
      </w:tr>
      <w:tr w:rsidR="00B942E9" w14:paraId="22D2CD2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175AF79" w14:textId="77777777" w:rsidR="00B942E9" w:rsidRDefault="00B942E9">
            <w:pPr>
              <w:spacing w:line="256" w:lineRule="auto"/>
              <w:rPr>
                <w:lang w:eastAsia="en-US"/>
              </w:rPr>
            </w:pPr>
            <w:r>
              <w:rPr>
                <w:lang w:eastAsia="en-US"/>
              </w:rPr>
              <w:t>Telefono numeris</w:t>
            </w:r>
          </w:p>
        </w:tc>
        <w:tc>
          <w:tcPr>
            <w:tcW w:w="4927" w:type="dxa"/>
            <w:tcBorders>
              <w:top w:val="single" w:sz="4" w:space="0" w:color="auto"/>
              <w:left w:val="single" w:sz="4" w:space="0" w:color="auto"/>
              <w:bottom w:val="single" w:sz="4" w:space="0" w:color="auto"/>
              <w:right w:val="single" w:sz="4" w:space="0" w:color="auto"/>
            </w:tcBorders>
          </w:tcPr>
          <w:p w14:paraId="1AD9710D" w14:textId="77777777" w:rsidR="00B942E9" w:rsidRDefault="00B942E9">
            <w:pPr>
              <w:spacing w:line="256" w:lineRule="auto"/>
              <w:rPr>
                <w:lang w:eastAsia="en-US"/>
              </w:rPr>
            </w:pPr>
          </w:p>
        </w:tc>
      </w:tr>
      <w:tr w:rsidR="00B942E9" w14:paraId="4BB077F8"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C141BF5" w14:textId="77777777" w:rsidR="00B942E9" w:rsidRDefault="00B942E9">
            <w:pPr>
              <w:spacing w:line="256" w:lineRule="auto"/>
              <w:rPr>
                <w:lang w:eastAsia="en-US"/>
              </w:rPr>
            </w:pPr>
            <w:r>
              <w:rPr>
                <w:lang w:eastAsia="en-US"/>
              </w:rPr>
              <w:t>Fakso numeris</w:t>
            </w:r>
          </w:p>
        </w:tc>
        <w:tc>
          <w:tcPr>
            <w:tcW w:w="4927" w:type="dxa"/>
            <w:tcBorders>
              <w:top w:val="single" w:sz="4" w:space="0" w:color="auto"/>
              <w:left w:val="single" w:sz="4" w:space="0" w:color="auto"/>
              <w:bottom w:val="single" w:sz="4" w:space="0" w:color="auto"/>
              <w:right w:val="single" w:sz="4" w:space="0" w:color="auto"/>
            </w:tcBorders>
          </w:tcPr>
          <w:p w14:paraId="7A81413B" w14:textId="77777777" w:rsidR="00B942E9" w:rsidRDefault="00B942E9">
            <w:pPr>
              <w:spacing w:line="256" w:lineRule="auto"/>
              <w:rPr>
                <w:lang w:eastAsia="en-US"/>
              </w:rPr>
            </w:pPr>
          </w:p>
        </w:tc>
      </w:tr>
      <w:tr w:rsidR="00B942E9" w14:paraId="7BFF00C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BF74D2B" w14:textId="77777777" w:rsidR="00B942E9" w:rsidRDefault="00B942E9">
            <w:pPr>
              <w:spacing w:line="256" w:lineRule="auto"/>
              <w:rPr>
                <w:lang w:eastAsia="en-US"/>
              </w:rPr>
            </w:pPr>
            <w:r>
              <w:rPr>
                <w:lang w:eastAsia="en-US"/>
              </w:rPr>
              <w:t>El. pašto adresas</w:t>
            </w:r>
          </w:p>
        </w:tc>
        <w:tc>
          <w:tcPr>
            <w:tcW w:w="4927" w:type="dxa"/>
            <w:tcBorders>
              <w:top w:val="single" w:sz="4" w:space="0" w:color="auto"/>
              <w:left w:val="single" w:sz="4" w:space="0" w:color="auto"/>
              <w:bottom w:val="single" w:sz="4" w:space="0" w:color="auto"/>
              <w:right w:val="single" w:sz="4" w:space="0" w:color="auto"/>
            </w:tcBorders>
          </w:tcPr>
          <w:p w14:paraId="69584FEC" w14:textId="77777777" w:rsidR="00B942E9" w:rsidRDefault="00B942E9">
            <w:pPr>
              <w:spacing w:line="256" w:lineRule="auto"/>
              <w:rPr>
                <w:lang w:eastAsia="en-US"/>
              </w:rPr>
            </w:pPr>
          </w:p>
        </w:tc>
      </w:tr>
    </w:tbl>
    <w:p w14:paraId="00CCB4CC" w14:textId="77777777" w:rsidR="00B942E9"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(-us)</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(-ams)</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(kvazisubtiekėjai)</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29C4BFB6" w14:textId="77777777" w:rsidR="008D3CD6" w:rsidRPr="00AD65D6" w:rsidRDefault="008D3CD6" w:rsidP="008D3CD6">
      <w:pPr>
        <w:rPr>
          <w:i/>
          <w:spacing w:val="-4"/>
        </w:rPr>
      </w:pPr>
    </w:p>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Default="00E932C4" w:rsidP="008D3CD6">
      <w:pPr>
        <w:pStyle w:val="Sraopastraipa"/>
        <w:spacing w:line="240" w:lineRule="auto"/>
        <w:ind w:left="0" w:firstLine="709"/>
        <w:rPr>
          <w:i/>
          <w:sz w:val="24"/>
          <w:szCs w:val="24"/>
          <w:lang w:val="lt-LT"/>
        </w:rPr>
      </w:pPr>
      <w:r w:rsidRPr="00E91E52">
        <w:rPr>
          <w:sz w:val="24"/>
          <w:szCs w:val="24"/>
          <w:lang w:val="lt-LT"/>
        </w:rPr>
        <w:t>Mes siūlome</w:t>
      </w:r>
      <w:r w:rsidRPr="00E91E52">
        <w:rPr>
          <w:i/>
          <w:sz w:val="24"/>
          <w:szCs w:val="24"/>
          <w:lang w:val="lt-LT"/>
        </w:rPr>
        <w:t>:</w:t>
      </w:r>
    </w:p>
    <w:p w14:paraId="5AABAAEB" w14:textId="77777777" w:rsidR="00D5173C" w:rsidRDefault="00D5173C" w:rsidP="00D5173C">
      <w:pPr>
        <w:widowControl/>
        <w:autoSpaceDE/>
        <w:autoSpaceDN/>
        <w:adjustRightInd/>
        <w:jc w:val="left"/>
        <w:rPr>
          <w:b/>
        </w:rPr>
      </w:pPr>
    </w:p>
    <w:p w14:paraId="453184C9" w14:textId="2421BC0D" w:rsidR="00D5173C" w:rsidRPr="00D5173C" w:rsidRDefault="00D5173C" w:rsidP="00D5173C">
      <w:pPr>
        <w:widowControl/>
        <w:autoSpaceDE/>
        <w:autoSpaceDN/>
        <w:adjustRightInd/>
        <w:jc w:val="right"/>
        <w:rPr>
          <w:b/>
        </w:rPr>
      </w:pPr>
      <w:r w:rsidRPr="004E3C0A">
        <w:rPr>
          <w:b/>
        </w:rPr>
        <w:t xml:space="preserve">Kompresorius GA 37 FF </w:t>
      </w:r>
    </w:p>
    <w:p w14:paraId="34D20252" w14:textId="0144BDC9" w:rsidR="00B942E9" w:rsidRPr="00D5173C" w:rsidRDefault="00897D83" w:rsidP="00897D83">
      <w:pPr>
        <w:pStyle w:val="Sraopastraipa"/>
        <w:spacing w:after="0" w:line="240" w:lineRule="auto"/>
        <w:ind w:left="1080"/>
        <w:jc w:val="right"/>
        <w:rPr>
          <w:b/>
          <w:sz w:val="24"/>
          <w:szCs w:val="24"/>
          <w:lang w:val="lt-LT"/>
        </w:rPr>
      </w:pPr>
      <w:r w:rsidRPr="00D5173C">
        <w:rPr>
          <w:b/>
          <w:bCs/>
          <w:sz w:val="24"/>
          <w:szCs w:val="24"/>
        </w:rPr>
        <w:t>1 lentelė.</w:t>
      </w:r>
      <w:r w:rsidRPr="00D5173C">
        <w:rPr>
          <w:sz w:val="24"/>
          <w:szCs w:val="24"/>
        </w:rPr>
        <w:t xml:space="preserve"> Kompresoriaus GA 37 FF priežiūros ir remonto darbai</w:t>
      </w:r>
    </w:p>
    <w:p w14:paraId="13C094B2" w14:textId="77777777" w:rsidR="00897D83" w:rsidRDefault="00897D83" w:rsidP="00B942E9">
      <w:pPr>
        <w:pStyle w:val="Sraopastraipa"/>
        <w:spacing w:after="0" w:line="240" w:lineRule="auto"/>
        <w:ind w:left="1080"/>
        <w:jc w:val="both"/>
        <w:rPr>
          <w:b/>
          <w:sz w:val="24"/>
          <w:szCs w:val="24"/>
          <w:lang w:val="lt-LT"/>
        </w:rPr>
      </w:pPr>
    </w:p>
    <w:tbl>
      <w:tblPr>
        <w:tblW w:w="939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4148"/>
        <w:gridCol w:w="1134"/>
        <w:gridCol w:w="1035"/>
        <w:gridCol w:w="1418"/>
        <w:gridCol w:w="1134"/>
      </w:tblGrid>
      <w:tr w:rsidR="00897D83" w:rsidRPr="004E3C0A" w14:paraId="0BB20974" w14:textId="77777777" w:rsidTr="003F49ED">
        <w:tc>
          <w:tcPr>
            <w:tcW w:w="530" w:type="dxa"/>
            <w:vAlign w:val="center"/>
          </w:tcPr>
          <w:p w14:paraId="00AA195D" w14:textId="77777777" w:rsidR="00897D83" w:rsidRPr="004E3C0A" w:rsidRDefault="00897D83" w:rsidP="003F49ED">
            <w:r w:rsidRPr="004E3C0A">
              <w:t>Nr.</w:t>
            </w:r>
          </w:p>
        </w:tc>
        <w:tc>
          <w:tcPr>
            <w:tcW w:w="4148" w:type="dxa"/>
            <w:vAlign w:val="center"/>
          </w:tcPr>
          <w:p w14:paraId="189BAF46" w14:textId="77777777" w:rsidR="00897D83" w:rsidRPr="004E3C0A" w:rsidRDefault="00897D83" w:rsidP="003F49ED">
            <w:r w:rsidRPr="004E3C0A">
              <w:t>Pavadinimas</w:t>
            </w:r>
          </w:p>
        </w:tc>
        <w:tc>
          <w:tcPr>
            <w:tcW w:w="1134" w:type="dxa"/>
            <w:vAlign w:val="center"/>
          </w:tcPr>
          <w:p w14:paraId="279FC389" w14:textId="77777777" w:rsidR="00897D83" w:rsidRPr="004E3C0A" w:rsidRDefault="00897D83" w:rsidP="003F49ED">
            <w:r w:rsidRPr="004E3C0A">
              <w:t>Kiekis</w:t>
            </w:r>
          </w:p>
        </w:tc>
        <w:tc>
          <w:tcPr>
            <w:tcW w:w="1035" w:type="dxa"/>
            <w:vAlign w:val="center"/>
          </w:tcPr>
          <w:p w14:paraId="371D191A" w14:textId="77777777" w:rsidR="00897D83" w:rsidRPr="004E3C0A" w:rsidRDefault="00897D83" w:rsidP="003F49ED">
            <w:r w:rsidRPr="004E3C0A">
              <w:t>Detalių kaina be PVM, Eur</w:t>
            </w:r>
          </w:p>
        </w:tc>
        <w:tc>
          <w:tcPr>
            <w:tcW w:w="1418" w:type="dxa"/>
            <w:vAlign w:val="center"/>
          </w:tcPr>
          <w:p w14:paraId="7258D0B9" w14:textId="77777777" w:rsidR="00897D83" w:rsidRPr="004E3C0A" w:rsidRDefault="00897D83" w:rsidP="003F49ED">
            <w:r w:rsidRPr="004E3C0A">
              <w:t xml:space="preserve">Įrangos dalies remonto darbų kaina be PVM, </w:t>
            </w:r>
            <w:r w:rsidRPr="004E3C0A">
              <w:lastRenderedPageBreak/>
              <w:t>Eur</w:t>
            </w:r>
          </w:p>
        </w:tc>
        <w:tc>
          <w:tcPr>
            <w:tcW w:w="1134" w:type="dxa"/>
            <w:vAlign w:val="center"/>
          </w:tcPr>
          <w:p w14:paraId="544C3C4C" w14:textId="77777777" w:rsidR="00897D83" w:rsidRPr="004E3C0A" w:rsidRDefault="00897D83" w:rsidP="003F49ED">
            <w:r w:rsidRPr="004E3C0A">
              <w:lastRenderedPageBreak/>
              <w:t>Bendra remonto kaina be PVM, Eur</w:t>
            </w:r>
          </w:p>
        </w:tc>
      </w:tr>
      <w:tr w:rsidR="00897D83" w:rsidRPr="004E3C0A" w14:paraId="64FB3094" w14:textId="77777777" w:rsidTr="003F49ED">
        <w:tc>
          <w:tcPr>
            <w:tcW w:w="530" w:type="dxa"/>
            <w:vAlign w:val="center"/>
          </w:tcPr>
          <w:p w14:paraId="48215273" w14:textId="77777777" w:rsidR="00897D83" w:rsidRPr="004E3C0A" w:rsidRDefault="00897D83" w:rsidP="00897D83">
            <w:pPr>
              <w:widowControl/>
              <w:numPr>
                <w:ilvl w:val="0"/>
                <w:numId w:val="2"/>
              </w:numPr>
              <w:autoSpaceDE/>
              <w:autoSpaceDN/>
              <w:adjustRightInd/>
              <w:jc w:val="left"/>
            </w:pPr>
          </w:p>
        </w:tc>
        <w:tc>
          <w:tcPr>
            <w:tcW w:w="4148" w:type="dxa"/>
            <w:vAlign w:val="center"/>
          </w:tcPr>
          <w:p w14:paraId="4164DF2B" w14:textId="77777777" w:rsidR="00897D83" w:rsidRPr="004E3C0A" w:rsidRDefault="00897D83" w:rsidP="003F49ED">
            <w:r w:rsidRPr="004E3C0A">
              <w:t>Patikrinti pultelio parametrus, pranešimus</w:t>
            </w:r>
          </w:p>
        </w:tc>
        <w:tc>
          <w:tcPr>
            <w:tcW w:w="1134" w:type="dxa"/>
            <w:vAlign w:val="center"/>
          </w:tcPr>
          <w:p w14:paraId="55D242D8" w14:textId="77777777" w:rsidR="00897D83" w:rsidRPr="004E3C0A" w:rsidRDefault="00897D83" w:rsidP="003F49ED">
            <w:r w:rsidRPr="004E3C0A">
              <w:t>1 vnt.</w:t>
            </w:r>
          </w:p>
        </w:tc>
        <w:tc>
          <w:tcPr>
            <w:tcW w:w="1035" w:type="dxa"/>
            <w:vAlign w:val="center"/>
          </w:tcPr>
          <w:p w14:paraId="7E5B4A95" w14:textId="77777777" w:rsidR="00897D83" w:rsidRPr="004E3C0A" w:rsidRDefault="00897D83" w:rsidP="003F49ED">
            <w:pPr>
              <w:rPr>
                <w:b/>
              </w:rPr>
            </w:pPr>
            <w:r w:rsidRPr="004E3C0A">
              <w:rPr>
                <w:b/>
              </w:rPr>
              <w:t>─</w:t>
            </w:r>
          </w:p>
        </w:tc>
        <w:tc>
          <w:tcPr>
            <w:tcW w:w="1418" w:type="dxa"/>
            <w:vAlign w:val="center"/>
          </w:tcPr>
          <w:p w14:paraId="0F492879" w14:textId="77777777" w:rsidR="00897D83" w:rsidRPr="004E3C0A" w:rsidRDefault="00897D83" w:rsidP="003F49ED"/>
        </w:tc>
        <w:tc>
          <w:tcPr>
            <w:tcW w:w="1134" w:type="dxa"/>
            <w:vAlign w:val="center"/>
          </w:tcPr>
          <w:p w14:paraId="04A264A1" w14:textId="77777777" w:rsidR="00897D83" w:rsidRPr="004E3C0A" w:rsidRDefault="00897D83" w:rsidP="003F49ED"/>
        </w:tc>
      </w:tr>
      <w:tr w:rsidR="00897D83" w:rsidRPr="004E3C0A" w14:paraId="666A5BD3" w14:textId="77777777" w:rsidTr="003F49ED">
        <w:tc>
          <w:tcPr>
            <w:tcW w:w="530" w:type="dxa"/>
            <w:vAlign w:val="center"/>
          </w:tcPr>
          <w:p w14:paraId="13839188" w14:textId="77777777" w:rsidR="00897D83" w:rsidRPr="004E3C0A" w:rsidRDefault="00897D83" w:rsidP="00897D83">
            <w:pPr>
              <w:widowControl/>
              <w:numPr>
                <w:ilvl w:val="0"/>
                <w:numId w:val="2"/>
              </w:numPr>
              <w:autoSpaceDE/>
              <w:autoSpaceDN/>
              <w:adjustRightInd/>
              <w:jc w:val="left"/>
            </w:pPr>
          </w:p>
        </w:tc>
        <w:tc>
          <w:tcPr>
            <w:tcW w:w="4148" w:type="dxa"/>
            <w:vAlign w:val="center"/>
          </w:tcPr>
          <w:p w14:paraId="3972DA3C" w14:textId="77777777" w:rsidR="00897D83" w:rsidRPr="004E3C0A" w:rsidRDefault="00897D83" w:rsidP="003F49ED">
            <w:r w:rsidRPr="004E3C0A">
              <w:t>Vandens-oro-alyvos pratekėjimų patikra</w:t>
            </w:r>
          </w:p>
        </w:tc>
        <w:tc>
          <w:tcPr>
            <w:tcW w:w="1134" w:type="dxa"/>
            <w:vAlign w:val="center"/>
          </w:tcPr>
          <w:p w14:paraId="062B02BF" w14:textId="77777777" w:rsidR="00897D83" w:rsidRPr="004E3C0A" w:rsidRDefault="00897D83" w:rsidP="003F49ED">
            <w:r w:rsidRPr="004E3C0A">
              <w:t>1 vnt.</w:t>
            </w:r>
          </w:p>
        </w:tc>
        <w:tc>
          <w:tcPr>
            <w:tcW w:w="1035" w:type="dxa"/>
            <w:vAlign w:val="center"/>
          </w:tcPr>
          <w:p w14:paraId="3B150FC9" w14:textId="77777777" w:rsidR="00897D83" w:rsidRPr="004E3C0A" w:rsidRDefault="00897D83" w:rsidP="003F49ED">
            <w:r w:rsidRPr="004E3C0A">
              <w:rPr>
                <w:b/>
              </w:rPr>
              <w:t>─</w:t>
            </w:r>
          </w:p>
        </w:tc>
        <w:tc>
          <w:tcPr>
            <w:tcW w:w="1418" w:type="dxa"/>
            <w:vAlign w:val="center"/>
          </w:tcPr>
          <w:p w14:paraId="320B66EA" w14:textId="77777777" w:rsidR="00897D83" w:rsidRPr="004E3C0A" w:rsidRDefault="00897D83" w:rsidP="003F49ED"/>
        </w:tc>
        <w:tc>
          <w:tcPr>
            <w:tcW w:w="1134" w:type="dxa"/>
            <w:vAlign w:val="center"/>
          </w:tcPr>
          <w:p w14:paraId="7A77F120" w14:textId="77777777" w:rsidR="00897D83" w:rsidRPr="004E3C0A" w:rsidRDefault="00897D83" w:rsidP="003F49ED"/>
        </w:tc>
      </w:tr>
      <w:tr w:rsidR="00897D83" w:rsidRPr="004E3C0A" w14:paraId="259D87BF" w14:textId="77777777" w:rsidTr="003F49ED">
        <w:tc>
          <w:tcPr>
            <w:tcW w:w="530" w:type="dxa"/>
            <w:vAlign w:val="center"/>
          </w:tcPr>
          <w:p w14:paraId="19518998" w14:textId="77777777" w:rsidR="00897D83" w:rsidRPr="004E3C0A" w:rsidRDefault="00897D83" w:rsidP="00897D83">
            <w:pPr>
              <w:widowControl/>
              <w:numPr>
                <w:ilvl w:val="0"/>
                <w:numId w:val="2"/>
              </w:numPr>
              <w:autoSpaceDE/>
              <w:autoSpaceDN/>
              <w:adjustRightInd/>
              <w:jc w:val="left"/>
            </w:pPr>
          </w:p>
        </w:tc>
        <w:tc>
          <w:tcPr>
            <w:tcW w:w="4148" w:type="dxa"/>
            <w:vAlign w:val="center"/>
          </w:tcPr>
          <w:p w14:paraId="68183AD2" w14:textId="77777777" w:rsidR="00897D83" w:rsidRPr="004E3C0A" w:rsidRDefault="00897D83" w:rsidP="003F49ED">
            <w:r w:rsidRPr="004E3C0A">
              <w:t>Alyvos-oro-sausintuvo aušintuvų išvalymas</w:t>
            </w:r>
          </w:p>
        </w:tc>
        <w:tc>
          <w:tcPr>
            <w:tcW w:w="1134" w:type="dxa"/>
            <w:vAlign w:val="center"/>
          </w:tcPr>
          <w:p w14:paraId="049589BF" w14:textId="77777777" w:rsidR="00897D83" w:rsidRPr="004E3C0A" w:rsidRDefault="00897D83" w:rsidP="003F49ED">
            <w:r w:rsidRPr="004E3C0A">
              <w:t>1 vnt.</w:t>
            </w:r>
          </w:p>
        </w:tc>
        <w:tc>
          <w:tcPr>
            <w:tcW w:w="1035" w:type="dxa"/>
            <w:vAlign w:val="center"/>
          </w:tcPr>
          <w:p w14:paraId="77D216BC" w14:textId="77777777" w:rsidR="00897D83" w:rsidRPr="004E3C0A" w:rsidRDefault="00897D83" w:rsidP="003F49ED">
            <w:r w:rsidRPr="004E3C0A">
              <w:rPr>
                <w:b/>
              </w:rPr>
              <w:t>─</w:t>
            </w:r>
          </w:p>
        </w:tc>
        <w:tc>
          <w:tcPr>
            <w:tcW w:w="1418" w:type="dxa"/>
            <w:vAlign w:val="center"/>
          </w:tcPr>
          <w:p w14:paraId="51BF2CE5" w14:textId="77777777" w:rsidR="00897D83" w:rsidRPr="004E3C0A" w:rsidRDefault="00897D83" w:rsidP="003F49ED"/>
        </w:tc>
        <w:tc>
          <w:tcPr>
            <w:tcW w:w="1134" w:type="dxa"/>
            <w:vAlign w:val="center"/>
          </w:tcPr>
          <w:p w14:paraId="2E2A3E1C" w14:textId="77777777" w:rsidR="00897D83" w:rsidRPr="004E3C0A" w:rsidRDefault="00897D83" w:rsidP="003F49ED"/>
        </w:tc>
      </w:tr>
      <w:tr w:rsidR="00897D83" w:rsidRPr="004E3C0A" w14:paraId="61088A2F" w14:textId="77777777" w:rsidTr="003F49ED">
        <w:tc>
          <w:tcPr>
            <w:tcW w:w="530" w:type="dxa"/>
            <w:vAlign w:val="center"/>
          </w:tcPr>
          <w:p w14:paraId="276D807B" w14:textId="77777777" w:rsidR="00897D83" w:rsidRPr="004E3C0A" w:rsidRDefault="00897D83" w:rsidP="00897D83">
            <w:pPr>
              <w:widowControl/>
              <w:numPr>
                <w:ilvl w:val="0"/>
                <w:numId w:val="2"/>
              </w:numPr>
              <w:autoSpaceDE/>
              <w:autoSpaceDN/>
              <w:adjustRightInd/>
              <w:jc w:val="left"/>
            </w:pPr>
          </w:p>
        </w:tc>
        <w:tc>
          <w:tcPr>
            <w:tcW w:w="4148" w:type="dxa"/>
            <w:vAlign w:val="center"/>
          </w:tcPr>
          <w:p w14:paraId="2EE6BD36" w14:textId="77777777" w:rsidR="00897D83" w:rsidRPr="004E3C0A" w:rsidRDefault="00897D83" w:rsidP="003F49ED">
            <w:r w:rsidRPr="004E3C0A">
              <w:t>Aušinimo ventiliatorių patikra</w:t>
            </w:r>
          </w:p>
        </w:tc>
        <w:tc>
          <w:tcPr>
            <w:tcW w:w="1134" w:type="dxa"/>
            <w:vAlign w:val="center"/>
          </w:tcPr>
          <w:p w14:paraId="64F581E1" w14:textId="77777777" w:rsidR="00897D83" w:rsidRPr="004E3C0A" w:rsidRDefault="00897D83" w:rsidP="003F49ED">
            <w:r w:rsidRPr="004E3C0A">
              <w:t>1 vnt.</w:t>
            </w:r>
          </w:p>
        </w:tc>
        <w:tc>
          <w:tcPr>
            <w:tcW w:w="1035" w:type="dxa"/>
            <w:vAlign w:val="center"/>
          </w:tcPr>
          <w:p w14:paraId="39847698" w14:textId="77777777" w:rsidR="00897D83" w:rsidRPr="004E3C0A" w:rsidRDefault="00897D83" w:rsidP="003F49ED">
            <w:r w:rsidRPr="004E3C0A">
              <w:rPr>
                <w:b/>
              </w:rPr>
              <w:t>─</w:t>
            </w:r>
          </w:p>
        </w:tc>
        <w:tc>
          <w:tcPr>
            <w:tcW w:w="1418" w:type="dxa"/>
            <w:vAlign w:val="center"/>
          </w:tcPr>
          <w:p w14:paraId="29C6879A" w14:textId="77777777" w:rsidR="00897D83" w:rsidRPr="004E3C0A" w:rsidRDefault="00897D83" w:rsidP="003F49ED"/>
        </w:tc>
        <w:tc>
          <w:tcPr>
            <w:tcW w:w="1134" w:type="dxa"/>
            <w:vAlign w:val="center"/>
          </w:tcPr>
          <w:p w14:paraId="404CE561" w14:textId="77777777" w:rsidR="00897D83" w:rsidRPr="004E3C0A" w:rsidRDefault="00897D83" w:rsidP="003F49ED"/>
        </w:tc>
      </w:tr>
      <w:tr w:rsidR="00897D83" w:rsidRPr="004E3C0A" w14:paraId="7F415531" w14:textId="77777777" w:rsidTr="003F49ED">
        <w:tc>
          <w:tcPr>
            <w:tcW w:w="530" w:type="dxa"/>
            <w:vAlign w:val="center"/>
          </w:tcPr>
          <w:p w14:paraId="1FAA2603" w14:textId="77777777" w:rsidR="00897D83" w:rsidRPr="004E3C0A" w:rsidRDefault="00897D83" w:rsidP="00897D83">
            <w:pPr>
              <w:widowControl/>
              <w:numPr>
                <w:ilvl w:val="0"/>
                <w:numId w:val="2"/>
              </w:numPr>
              <w:autoSpaceDE/>
              <w:autoSpaceDN/>
              <w:adjustRightInd/>
              <w:jc w:val="left"/>
            </w:pPr>
          </w:p>
        </w:tc>
        <w:tc>
          <w:tcPr>
            <w:tcW w:w="4148" w:type="dxa"/>
            <w:vAlign w:val="center"/>
          </w:tcPr>
          <w:p w14:paraId="5D80FB02" w14:textId="77777777" w:rsidR="00897D83" w:rsidRPr="004E3C0A" w:rsidRDefault="00897D83" w:rsidP="003F49ED">
            <w:pPr>
              <w:rPr>
                <w:highlight w:val="green"/>
              </w:rPr>
            </w:pPr>
            <w:r w:rsidRPr="004E3C0A">
              <w:t>Alyvos Roto inject fluid (arba lygiavertės) pakeitimas</w:t>
            </w:r>
          </w:p>
        </w:tc>
        <w:tc>
          <w:tcPr>
            <w:tcW w:w="1134" w:type="dxa"/>
            <w:vAlign w:val="center"/>
          </w:tcPr>
          <w:p w14:paraId="382A653A" w14:textId="77777777" w:rsidR="00897D83" w:rsidRPr="004E3C0A" w:rsidRDefault="00897D83" w:rsidP="003F49ED">
            <w:r w:rsidRPr="004E3C0A">
              <w:t>1 vnt.</w:t>
            </w:r>
          </w:p>
        </w:tc>
        <w:tc>
          <w:tcPr>
            <w:tcW w:w="1035" w:type="dxa"/>
            <w:vAlign w:val="center"/>
          </w:tcPr>
          <w:p w14:paraId="4D7A3251" w14:textId="77777777" w:rsidR="00897D83" w:rsidRPr="004E3C0A" w:rsidRDefault="00897D83" w:rsidP="003F49ED"/>
        </w:tc>
        <w:tc>
          <w:tcPr>
            <w:tcW w:w="1418" w:type="dxa"/>
            <w:vAlign w:val="center"/>
          </w:tcPr>
          <w:p w14:paraId="63E93BDE" w14:textId="77777777" w:rsidR="00897D83" w:rsidRPr="004E3C0A" w:rsidRDefault="00897D83" w:rsidP="003F49ED"/>
        </w:tc>
        <w:tc>
          <w:tcPr>
            <w:tcW w:w="1134" w:type="dxa"/>
            <w:vAlign w:val="center"/>
          </w:tcPr>
          <w:p w14:paraId="05AAA9D0" w14:textId="77777777" w:rsidR="00897D83" w:rsidRPr="004E3C0A" w:rsidRDefault="00897D83" w:rsidP="003F49ED"/>
        </w:tc>
      </w:tr>
      <w:tr w:rsidR="00897D83" w:rsidRPr="004E3C0A" w14:paraId="7AB5CA85" w14:textId="77777777" w:rsidTr="003F49ED">
        <w:tc>
          <w:tcPr>
            <w:tcW w:w="530" w:type="dxa"/>
            <w:vAlign w:val="center"/>
          </w:tcPr>
          <w:p w14:paraId="086E47B1" w14:textId="77777777" w:rsidR="00897D83" w:rsidRPr="004E3C0A" w:rsidRDefault="00897D83" w:rsidP="00897D83">
            <w:pPr>
              <w:widowControl/>
              <w:numPr>
                <w:ilvl w:val="0"/>
                <w:numId w:val="2"/>
              </w:numPr>
              <w:autoSpaceDE/>
              <w:autoSpaceDN/>
              <w:adjustRightInd/>
              <w:jc w:val="left"/>
            </w:pPr>
          </w:p>
        </w:tc>
        <w:tc>
          <w:tcPr>
            <w:tcW w:w="4148" w:type="dxa"/>
            <w:vAlign w:val="center"/>
          </w:tcPr>
          <w:p w14:paraId="09C113C4" w14:textId="77777777" w:rsidR="00897D83" w:rsidRPr="004E3C0A" w:rsidRDefault="00897D83" w:rsidP="003F49ED">
            <w:r w:rsidRPr="004E3C0A">
              <w:t>Oro filtro pakeitimas</w:t>
            </w:r>
          </w:p>
        </w:tc>
        <w:tc>
          <w:tcPr>
            <w:tcW w:w="1134" w:type="dxa"/>
            <w:vAlign w:val="center"/>
          </w:tcPr>
          <w:p w14:paraId="4F1FFE19" w14:textId="77777777" w:rsidR="00897D83" w:rsidRPr="004E3C0A" w:rsidRDefault="00897D83" w:rsidP="003F49ED">
            <w:r w:rsidRPr="004E3C0A">
              <w:t>1 vnt.</w:t>
            </w:r>
          </w:p>
        </w:tc>
        <w:tc>
          <w:tcPr>
            <w:tcW w:w="1035" w:type="dxa"/>
            <w:vAlign w:val="center"/>
          </w:tcPr>
          <w:p w14:paraId="1963F241" w14:textId="77777777" w:rsidR="00897D83" w:rsidRPr="004E3C0A" w:rsidRDefault="00897D83" w:rsidP="003F49ED"/>
        </w:tc>
        <w:tc>
          <w:tcPr>
            <w:tcW w:w="1418" w:type="dxa"/>
            <w:vAlign w:val="center"/>
          </w:tcPr>
          <w:p w14:paraId="2A51740B" w14:textId="77777777" w:rsidR="00897D83" w:rsidRPr="004E3C0A" w:rsidRDefault="00897D83" w:rsidP="003F49ED"/>
        </w:tc>
        <w:tc>
          <w:tcPr>
            <w:tcW w:w="1134" w:type="dxa"/>
            <w:vAlign w:val="center"/>
          </w:tcPr>
          <w:p w14:paraId="11DD87F7" w14:textId="77777777" w:rsidR="00897D83" w:rsidRPr="004E3C0A" w:rsidRDefault="00897D83" w:rsidP="003F49ED"/>
        </w:tc>
      </w:tr>
      <w:tr w:rsidR="00897D83" w:rsidRPr="004E3C0A" w14:paraId="6D79B41F" w14:textId="77777777" w:rsidTr="003F49ED">
        <w:tc>
          <w:tcPr>
            <w:tcW w:w="530" w:type="dxa"/>
            <w:vAlign w:val="center"/>
          </w:tcPr>
          <w:p w14:paraId="2B274E92" w14:textId="77777777" w:rsidR="00897D83" w:rsidRPr="004E3C0A" w:rsidRDefault="00897D83" w:rsidP="00897D83">
            <w:pPr>
              <w:widowControl/>
              <w:numPr>
                <w:ilvl w:val="0"/>
                <w:numId w:val="2"/>
              </w:numPr>
              <w:autoSpaceDE/>
              <w:autoSpaceDN/>
              <w:adjustRightInd/>
              <w:jc w:val="left"/>
            </w:pPr>
          </w:p>
        </w:tc>
        <w:tc>
          <w:tcPr>
            <w:tcW w:w="4148" w:type="dxa"/>
            <w:vAlign w:val="center"/>
          </w:tcPr>
          <w:p w14:paraId="1DFE136E" w14:textId="77777777" w:rsidR="00897D83" w:rsidRPr="004E3C0A" w:rsidRDefault="00897D83" w:rsidP="003F49ED">
            <w:r w:rsidRPr="004E3C0A">
              <w:t>El variklio guolių sutepimas (Roto Glide arba lygiavertis tepalas)</w:t>
            </w:r>
          </w:p>
        </w:tc>
        <w:tc>
          <w:tcPr>
            <w:tcW w:w="1134" w:type="dxa"/>
            <w:vAlign w:val="center"/>
          </w:tcPr>
          <w:p w14:paraId="373C1504" w14:textId="77777777" w:rsidR="00897D83" w:rsidRPr="004E3C0A" w:rsidRDefault="00897D83" w:rsidP="003F49ED">
            <w:r w:rsidRPr="004E3C0A">
              <w:t>1 kompl</w:t>
            </w:r>
            <w:r>
              <w:t>.</w:t>
            </w:r>
          </w:p>
        </w:tc>
        <w:tc>
          <w:tcPr>
            <w:tcW w:w="1035" w:type="dxa"/>
            <w:vAlign w:val="center"/>
          </w:tcPr>
          <w:p w14:paraId="16FEFAD2" w14:textId="77777777" w:rsidR="00897D83" w:rsidRPr="004E3C0A" w:rsidRDefault="00897D83" w:rsidP="003F49ED"/>
        </w:tc>
        <w:tc>
          <w:tcPr>
            <w:tcW w:w="1418" w:type="dxa"/>
            <w:vAlign w:val="center"/>
          </w:tcPr>
          <w:p w14:paraId="4EE8FEE3" w14:textId="77777777" w:rsidR="00897D83" w:rsidRPr="004E3C0A" w:rsidRDefault="00897D83" w:rsidP="003F49ED"/>
        </w:tc>
        <w:tc>
          <w:tcPr>
            <w:tcW w:w="1134" w:type="dxa"/>
            <w:vAlign w:val="center"/>
          </w:tcPr>
          <w:p w14:paraId="5B8737EF" w14:textId="77777777" w:rsidR="00897D83" w:rsidRPr="004E3C0A" w:rsidRDefault="00897D83" w:rsidP="003F49ED"/>
        </w:tc>
      </w:tr>
      <w:tr w:rsidR="00897D83" w:rsidRPr="004E3C0A" w14:paraId="57552B15" w14:textId="77777777" w:rsidTr="003F49ED">
        <w:tc>
          <w:tcPr>
            <w:tcW w:w="530" w:type="dxa"/>
            <w:vAlign w:val="center"/>
          </w:tcPr>
          <w:p w14:paraId="71000378" w14:textId="77777777" w:rsidR="00897D83" w:rsidRPr="004E3C0A" w:rsidRDefault="00897D83" w:rsidP="00897D83">
            <w:pPr>
              <w:widowControl/>
              <w:numPr>
                <w:ilvl w:val="0"/>
                <w:numId w:val="2"/>
              </w:numPr>
              <w:autoSpaceDE/>
              <w:autoSpaceDN/>
              <w:adjustRightInd/>
              <w:jc w:val="left"/>
            </w:pPr>
          </w:p>
        </w:tc>
        <w:tc>
          <w:tcPr>
            <w:tcW w:w="4148" w:type="dxa"/>
            <w:vAlign w:val="center"/>
          </w:tcPr>
          <w:p w14:paraId="2891F653" w14:textId="77777777" w:rsidR="00897D83" w:rsidRPr="004E3C0A" w:rsidRDefault="00897D83" w:rsidP="003F49ED">
            <w:r w:rsidRPr="004E3C0A">
              <w:t>Alyvos filtro pakeitimas (naudojamas alyvos filtro k-tas)</w:t>
            </w:r>
          </w:p>
        </w:tc>
        <w:tc>
          <w:tcPr>
            <w:tcW w:w="1134" w:type="dxa"/>
            <w:vAlign w:val="center"/>
          </w:tcPr>
          <w:p w14:paraId="02A39F01" w14:textId="77777777" w:rsidR="00897D83" w:rsidRPr="004E3C0A" w:rsidRDefault="00897D83" w:rsidP="003F49ED">
            <w:r w:rsidRPr="004E3C0A">
              <w:t>1 vnt.</w:t>
            </w:r>
          </w:p>
        </w:tc>
        <w:tc>
          <w:tcPr>
            <w:tcW w:w="1035" w:type="dxa"/>
            <w:vAlign w:val="center"/>
          </w:tcPr>
          <w:p w14:paraId="5A179C77" w14:textId="77777777" w:rsidR="00897D83" w:rsidRPr="004E3C0A" w:rsidRDefault="00897D83" w:rsidP="003F49ED"/>
        </w:tc>
        <w:tc>
          <w:tcPr>
            <w:tcW w:w="1418" w:type="dxa"/>
            <w:vAlign w:val="center"/>
          </w:tcPr>
          <w:p w14:paraId="56DA566D" w14:textId="77777777" w:rsidR="00897D83" w:rsidRPr="004E3C0A" w:rsidRDefault="00897D83" w:rsidP="003F49ED"/>
        </w:tc>
        <w:tc>
          <w:tcPr>
            <w:tcW w:w="1134" w:type="dxa"/>
            <w:vAlign w:val="center"/>
          </w:tcPr>
          <w:p w14:paraId="1132723C" w14:textId="77777777" w:rsidR="00897D83" w:rsidRPr="004E3C0A" w:rsidRDefault="00897D83" w:rsidP="003F49ED"/>
        </w:tc>
      </w:tr>
      <w:tr w:rsidR="00897D83" w:rsidRPr="004E3C0A" w14:paraId="01B40339" w14:textId="77777777" w:rsidTr="003F49ED">
        <w:tc>
          <w:tcPr>
            <w:tcW w:w="530" w:type="dxa"/>
            <w:vAlign w:val="center"/>
          </w:tcPr>
          <w:p w14:paraId="7962A2D0" w14:textId="77777777" w:rsidR="00897D83" w:rsidRPr="004E3C0A" w:rsidRDefault="00897D83" w:rsidP="00897D83">
            <w:pPr>
              <w:widowControl/>
              <w:numPr>
                <w:ilvl w:val="0"/>
                <w:numId w:val="2"/>
              </w:numPr>
              <w:autoSpaceDE/>
              <w:autoSpaceDN/>
              <w:adjustRightInd/>
              <w:jc w:val="left"/>
            </w:pPr>
          </w:p>
        </w:tc>
        <w:tc>
          <w:tcPr>
            <w:tcW w:w="4148" w:type="dxa"/>
            <w:vAlign w:val="center"/>
          </w:tcPr>
          <w:p w14:paraId="580CEBC3" w14:textId="77777777" w:rsidR="00897D83" w:rsidRPr="004E3C0A" w:rsidRDefault="00897D83" w:rsidP="003F49ED">
            <w:r w:rsidRPr="004E3C0A">
              <w:t>Alyvos separatoriaus pakeitimas (naudojamas separatoriaus komplektas)</w:t>
            </w:r>
          </w:p>
        </w:tc>
        <w:tc>
          <w:tcPr>
            <w:tcW w:w="1134" w:type="dxa"/>
            <w:vAlign w:val="center"/>
          </w:tcPr>
          <w:p w14:paraId="02BD8EC1" w14:textId="77777777" w:rsidR="00897D83" w:rsidRPr="004E3C0A" w:rsidRDefault="00897D83" w:rsidP="003F49ED">
            <w:r w:rsidRPr="004E3C0A">
              <w:t>1 vnt.</w:t>
            </w:r>
          </w:p>
        </w:tc>
        <w:tc>
          <w:tcPr>
            <w:tcW w:w="1035" w:type="dxa"/>
            <w:vAlign w:val="center"/>
          </w:tcPr>
          <w:p w14:paraId="3D1A3FB4" w14:textId="77777777" w:rsidR="00897D83" w:rsidRPr="004E3C0A" w:rsidRDefault="00897D83" w:rsidP="003F49ED"/>
        </w:tc>
        <w:tc>
          <w:tcPr>
            <w:tcW w:w="1418" w:type="dxa"/>
            <w:vAlign w:val="center"/>
          </w:tcPr>
          <w:p w14:paraId="330AC212" w14:textId="77777777" w:rsidR="00897D83" w:rsidRPr="004E3C0A" w:rsidRDefault="00897D83" w:rsidP="003F49ED"/>
        </w:tc>
        <w:tc>
          <w:tcPr>
            <w:tcW w:w="1134" w:type="dxa"/>
            <w:vAlign w:val="center"/>
          </w:tcPr>
          <w:p w14:paraId="3EC409AD" w14:textId="77777777" w:rsidR="00897D83" w:rsidRPr="004E3C0A" w:rsidRDefault="00897D83" w:rsidP="003F49ED"/>
        </w:tc>
      </w:tr>
      <w:tr w:rsidR="00897D83" w:rsidRPr="004E3C0A" w14:paraId="49750FF7" w14:textId="77777777" w:rsidTr="003F49ED">
        <w:tc>
          <w:tcPr>
            <w:tcW w:w="530" w:type="dxa"/>
            <w:vAlign w:val="center"/>
          </w:tcPr>
          <w:p w14:paraId="71EC5F38" w14:textId="77777777" w:rsidR="00897D83" w:rsidRPr="004E3C0A" w:rsidRDefault="00897D83" w:rsidP="00897D83">
            <w:pPr>
              <w:widowControl/>
              <w:numPr>
                <w:ilvl w:val="0"/>
                <w:numId w:val="2"/>
              </w:numPr>
              <w:autoSpaceDE/>
              <w:autoSpaceDN/>
              <w:adjustRightInd/>
              <w:jc w:val="left"/>
            </w:pPr>
          </w:p>
        </w:tc>
        <w:tc>
          <w:tcPr>
            <w:tcW w:w="4148" w:type="dxa"/>
            <w:vAlign w:val="center"/>
          </w:tcPr>
          <w:p w14:paraId="140DEC6C" w14:textId="77777777" w:rsidR="00897D83" w:rsidRPr="004E3C0A" w:rsidRDefault="00897D83" w:rsidP="003F49ED">
            <w:r w:rsidRPr="004E3C0A">
              <w:t>Termostato perrinkimas (naudojamas remontinis komplektas)</w:t>
            </w:r>
          </w:p>
        </w:tc>
        <w:tc>
          <w:tcPr>
            <w:tcW w:w="1134" w:type="dxa"/>
            <w:vAlign w:val="center"/>
          </w:tcPr>
          <w:p w14:paraId="7533A633" w14:textId="77777777" w:rsidR="00897D83" w:rsidRPr="004E3C0A" w:rsidRDefault="00897D83" w:rsidP="003F49ED">
            <w:r w:rsidRPr="004E3C0A">
              <w:t>1 vnt.</w:t>
            </w:r>
          </w:p>
        </w:tc>
        <w:tc>
          <w:tcPr>
            <w:tcW w:w="1035" w:type="dxa"/>
            <w:vAlign w:val="center"/>
          </w:tcPr>
          <w:p w14:paraId="597BF0DB" w14:textId="77777777" w:rsidR="00897D83" w:rsidRPr="004E3C0A" w:rsidRDefault="00897D83" w:rsidP="003F49ED"/>
        </w:tc>
        <w:tc>
          <w:tcPr>
            <w:tcW w:w="1418" w:type="dxa"/>
            <w:vAlign w:val="center"/>
          </w:tcPr>
          <w:p w14:paraId="02D3E4FE" w14:textId="77777777" w:rsidR="00897D83" w:rsidRPr="004E3C0A" w:rsidRDefault="00897D83" w:rsidP="003F49ED"/>
        </w:tc>
        <w:tc>
          <w:tcPr>
            <w:tcW w:w="1134" w:type="dxa"/>
            <w:vAlign w:val="center"/>
          </w:tcPr>
          <w:p w14:paraId="1604992D" w14:textId="77777777" w:rsidR="00897D83" w:rsidRPr="004E3C0A" w:rsidRDefault="00897D83" w:rsidP="003F49ED"/>
        </w:tc>
      </w:tr>
      <w:tr w:rsidR="00897D83" w:rsidRPr="004E3C0A" w14:paraId="117FB1E8" w14:textId="77777777" w:rsidTr="003F49ED">
        <w:tc>
          <w:tcPr>
            <w:tcW w:w="530" w:type="dxa"/>
            <w:vAlign w:val="center"/>
          </w:tcPr>
          <w:p w14:paraId="2AF2658D" w14:textId="77777777" w:rsidR="00897D83" w:rsidRPr="004E3C0A" w:rsidRDefault="00897D83" w:rsidP="00897D83">
            <w:pPr>
              <w:widowControl/>
              <w:numPr>
                <w:ilvl w:val="0"/>
                <w:numId w:val="2"/>
              </w:numPr>
              <w:autoSpaceDE/>
              <w:autoSpaceDN/>
              <w:adjustRightInd/>
              <w:jc w:val="left"/>
            </w:pPr>
          </w:p>
        </w:tc>
        <w:tc>
          <w:tcPr>
            <w:tcW w:w="4148" w:type="dxa"/>
            <w:vAlign w:val="center"/>
          </w:tcPr>
          <w:p w14:paraId="302E9E80" w14:textId="77777777" w:rsidR="00897D83" w:rsidRPr="004E3C0A" w:rsidRDefault="00897D83" w:rsidP="003F49ED">
            <w:r w:rsidRPr="004E3C0A">
              <w:t>Įsiurbimo vožtuvo perrinkimas (naudojamas remontinis komplektas)</w:t>
            </w:r>
          </w:p>
        </w:tc>
        <w:tc>
          <w:tcPr>
            <w:tcW w:w="1134" w:type="dxa"/>
            <w:vAlign w:val="center"/>
          </w:tcPr>
          <w:p w14:paraId="07836AE5" w14:textId="77777777" w:rsidR="00897D83" w:rsidRPr="004E3C0A" w:rsidRDefault="00897D83" w:rsidP="003F49ED">
            <w:r w:rsidRPr="004E3C0A">
              <w:t>1 vnt.</w:t>
            </w:r>
          </w:p>
        </w:tc>
        <w:tc>
          <w:tcPr>
            <w:tcW w:w="1035" w:type="dxa"/>
            <w:vAlign w:val="center"/>
          </w:tcPr>
          <w:p w14:paraId="57A8973A" w14:textId="77777777" w:rsidR="00897D83" w:rsidRPr="004E3C0A" w:rsidRDefault="00897D83" w:rsidP="003F49ED"/>
        </w:tc>
        <w:tc>
          <w:tcPr>
            <w:tcW w:w="1418" w:type="dxa"/>
            <w:vAlign w:val="center"/>
          </w:tcPr>
          <w:p w14:paraId="79BE6335" w14:textId="77777777" w:rsidR="00897D83" w:rsidRPr="004E3C0A" w:rsidRDefault="00897D83" w:rsidP="003F49ED"/>
        </w:tc>
        <w:tc>
          <w:tcPr>
            <w:tcW w:w="1134" w:type="dxa"/>
            <w:vAlign w:val="center"/>
          </w:tcPr>
          <w:p w14:paraId="17F0F1FA" w14:textId="77777777" w:rsidR="00897D83" w:rsidRPr="004E3C0A" w:rsidRDefault="00897D83" w:rsidP="003F49ED"/>
        </w:tc>
      </w:tr>
      <w:tr w:rsidR="00897D83" w:rsidRPr="004E3C0A" w14:paraId="6F32DF8B" w14:textId="77777777" w:rsidTr="003F49ED">
        <w:tc>
          <w:tcPr>
            <w:tcW w:w="530" w:type="dxa"/>
            <w:vAlign w:val="center"/>
          </w:tcPr>
          <w:p w14:paraId="6AD8B997" w14:textId="77777777" w:rsidR="00897D83" w:rsidRPr="004E3C0A" w:rsidRDefault="00897D83" w:rsidP="00897D83">
            <w:pPr>
              <w:widowControl/>
              <w:numPr>
                <w:ilvl w:val="0"/>
                <w:numId w:val="2"/>
              </w:numPr>
              <w:autoSpaceDE/>
              <w:autoSpaceDN/>
              <w:adjustRightInd/>
              <w:jc w:val="left"/>
            </w:pPr>
          </w:p>
        </w:tc>
        <w:tc>
          <w:tcPr>
            <w:tcW w:w="4148" w:type="dxa"/>
            <w:vAlign w:val="center"/>
          </w:tcPr>
          <w:p w14:paraId="1754CB6C" w14:textId="77777777" w:rsidR="00897D83" w:rsidRPr="004E3C0A" w:rsidRDefault="00897D83" w:rsidP="003F49ED">
            <w:r w:rsidRPr="004E3C0A">
              <w:t>Min. slėgio vožtuvo perrinkimas (naudojamas remontinis komplektas)</w:t>
            </w:r>
          </w:p>
        </w:tc>
        <w:tc>
          <w:tcPr>
            <w:tcW w:w="1134" w:type="dxa"/>
            <w:vAlign w:val="center"/>
          </w:tcPr>
          <w:p w14:paraId="2B0CA190" w14:textId="77777777" w:rsidR="00897D83" w:rsidRPr="004E3C0A" w:rsidRDefault="00897D83" w:rsidP="003F49ED">
            <w:r w:rsidRPr="004E3C0A">
              <w:t>1 vnt.</w:t>
            </w:r>
          </w:p>
        </w:tc>
        <w:tc>
          <w:tcPr>
            <w:tcW w:w="1035" w:type="dxa"/>
            <w:vAlign w:val="center"/>
          </w:tcPr>
          <w:p w14:paraId="1E9ED50D" w14:textId="77777777" w:rsidR="00897D83" w:rsidRPr="004E3C0A" w:rsidRDefault="00897D83" w:rsidP="003F49ED"/>
        </w:tc>
        <w:tc>
          <w:tcPr>
            <w:tcW w:w="1418" w:type="dxa"/>
            <w:vAlign w:val="center"/>
          </w:tcPr>
          <w:p w14:paraId="4E600EFE" w14:textId="77777777" w:rsidR="00897D83" w:rsidRPr="004E3C0A" w:rsidRDefault="00897D83" w:rsidP="003F49ED"/>
        </w:tc>
        <w:tc>
          <w:tcPr>
            <w:tcW w:w="1134" w:type="dxa"/>
            <w:vAlign w:val="center"/>
          </w:tcPr>
          <w:p w14:paraId="562BF3C0" w14:textId="77777777" w:rsidR="00897D83" w:rsidRPr="004E3C0A" w:rsidRDefault="00897D83" w:rsidP="003F49ED"/>
        </w:tc>
      </w:tr>
      <w:tr w:rsidR="00897D83" w:rsidRPr="004E3C0A" w14:paraId="19043206" w14:textId="77777777" w:rsidTr="003F49ED">
        <w:tc>
          <w:tcPr>
            <w:tcW w:w="530" w:type="dxa"/>
            <w:vAlign w:val="center"/>
          </w:tcPr>
          <w:p w14:paraId="0DB6CCB0" w14:textId="77777777" w:rsidR="00897D83" w:rsidRPr="004E3C0A" w:rsidRDefault="00897D83" w:rsidP="00897D83">
            <w:pPr>
              <w:widowControl/>
              <w:numPr>
                <w:ilvl w:val="0"/>
                <w:numId w:val="2"/>
              </w:numPr>
              <w:autoSpaceDE/>
              <w:autoSpaceDN/>
              <w:adjustRightInd/>
              <w:jc w:val="left"/>
            </w:pPr>
          </w:p>
        </w:tc>
        <w:tc>
          <w:tcPr>
            <w:tcW w:w="4148" w:type="dxa"/>
          </w:tcPr>
          <w:p w14:paraId="38D732B6" w14:textId="77777777" w:rsidR="00897D83" w:rsidRPr="004E3C0A" w:rsidRDefault="00897D83" w:rsidP="003F49ED">
            <w:r w:rsidRPr="00583BAB">
              <w:t>Alyvos sustabdymo/atbulinio vožtuvo perrinkimas (naudojamas remontinis komplektas)</w:t>
            </w:r>
          </w:p>
        </w:tc>
        <w:tc>
          <w:tcPr>
            <w:tcW w:w="1134" w:type="dxa"/>
            <w:vAlign w:val="center"/>
          </w:tcPr>
          <w:p w14:paraId="32C1417E" w14:textId="77777777" w:rsidR="00897D83" w:rsidRPr="004E3C0A" w:rsidRDefault="00897D83" w:rsidP="003F49ED">
            <w:r w:rsidRPr="00583BAB">
              <w:t>1 vnt</w:t>
            </w:r>
          </w:p>
        </w:tc>
        <w:tc>
          <w:tcPr>
            <w:tcW w:w="1035" w:type="dxa"/>
            <w:vAlign w:val="center"/>
          </w:tcPr>
          <w:p w14:paraId="3AFA3C4A" w14:textId="77777777" w:rsidR="00897D83" w:rsidRPr="004E3C0A" w:rsidRDefault="00897D83" w:rsidP="003F49ED"/>
        </w:tc>
        <w:tc>
          <w:tcPr>
            <w:tcW w:w="1418" w:type="dxa"/>
            <w:vAlign w:val="center"/>
          </w:tcPr>
          <w:p w14:paraId="2CE7C198" w14:textId="77777777" w:rsidR="00897D83" w:rsidRPr="004E3C0A" w:rsidRDefault="00897D83" w:rsidP="003F49ED"/>
        </w:tc>
        <w:tc>
          <w:tcPr>
            <w:tcW w:w="1134" w:type="dxa"/>
            <w:vAlign w:val="center"/>
          </w:tcPr>
          <w:p w14:paraId="51FAAE79" w14:textId="77777777" w:rsidR="00897D83" w:rsidRPr="004E3C0A" w:rsidRDefault="00897D83" w:rsidP="003F49ED"/>
        </w:tc>
      </w:tr>
      <w:tr w:rsidR="00897D83" w:rsidRPr="004E3C0A" w14:paraId="0DEA872F" w14:textId="77777777" w:rsidTr="003F49ED">
        <w:tc>
          <w:tcPr>
            <w:tcW w:w="530" w:type="dxa"/>
            <w:vAlign w:val="center"/>
          </w:tcPr>
          <w:p w14:paraId="50FFD064" w14:textId="77777777" w:rsidR="00897D83" w:rsidRPr="004E3C0A" w:rsidRDefault="00897D83" w:rsidP="00897D83">
            <w:pPr>
              <w:widowControl/>
              <w:numPr>
                <w:ilvl w:val="0"/>
                <w:numId w:val="2"/>
              </w:numPr>
              <w:autoSpaceDE/>
              <w:autoSpaceDN/>
              <w:adjustRightInd/>
              <w:jc w:val="left"/>
            </w:pPr>
          </w:p>
        </w:tc>
        <w:tc>
          <w:tcPr>
            <w:tcW w:w="4148" w:type="dxa"/>
          </w:tcPr>
          <w:p w14:paraId="00EA7FB9" w14:textId="77777777" w:rsidR="00897D83" w:rsidRPr="004E3C0A" w:rsidRDefault="00897D83" w:rsidP="003F49ED">
            <w:r w:rsidRPr="00583BAB">
              <w:t>Automatinių drenų perrinkimas (naudojamas remontinis komplektas)</w:t>
            </w:r>
          </w:p>
        </w:tc>
        <w:tc>
          <w:tcPr>
            <w:tcW w:w="1134" w:type="dxa"/>
            <w:vAlign w:val="center"/>
          </w:tcPr>
          <w:p w14:paraId="3F328531" w14:textId="77777777" w:rsidR="00897D83" w:rsidRPr="004E3C0A" w:rsidRDefault="00897D83" w:rsidP="003F49ED">
            <w:r w:rsidRPr="00583BAB">
              <w:t>2 vnt</w:t>
            </w:r>
          </w:p>
        </w:tc>
        <w:tc>
          <w:tcPr>
            <w:tcW w:w="1035" w:type="dxa"/>
            <w:vAlign w:val="center"/>
          </w:tcPr>
          <w:p w14:paraId="102C905B" w14:textId="77777777" w:rsidR="00897D83" w:rsidRPr="004E3C0A" w:rsidRDefault="00897D83" w:rsidP="003F49ED"/>
        </w:tc>
        <w:tc>
          <w:tcPr>
            <w:tcW w:w="1418" w:type="dxa"/>
            <w:vAlign w:val="center"/>
          </w:tcPr>
          <w:p w14:paraId="18AAB30D" w14:textId="77777777" w:rsidR="00897D83" w:rsidRPr="004E3C0A" w:rsidRDefault="00897D83" w:rsidP="003F49ED"/>
        </w:tc>
        <w:tc>
          <w:tcPr>
            <w:tcW w:w="1134" w:type="dxa"/>
            <w:vAlign w:val="center"/>
          </w:tcPr>
          <w:p w14:paraId="67A3B1D8" w14:textId="77777777" w:rsidR="00897D83" w:rsidRPr="004E3C0A" w:rsidRDefault="00897D83" w:rsidP="003F49ED"/>
        </w:tc>
      </w:tr>
      <w:tr w:rsidR="00897D83" w:rsidRPr="004E3C0A" w14:paraId="0D9A0FB5" w14:textId="77777777" w:rsidTr="003F49ED">
        <w:tc>
          <w:tcPr>
            <w:tcW w:w="530" w:type="dxa"/>
            <w:vAlign w:val="center"/>
          </w:tcPr>
          <w:p w14:paraId="7950D622" w14:textId="77777777" w:rsidR="00897D83" w:rsidRPr="004E3C0A" w:rsidRDefault="00897D83" w:rsidP="00897D83">
            <w:pPr>
              <w:widowControl/>
              <w:numPr>
                <w:ilvl w:val="0"/>
                <w:numId w:val="2"/>
              </w:numPr>
              <w:autoSpaceDE/>
              <w:autoSpaceDN/>
              <w:adjustRightInd/>
              <w:jc w:val="left"/>
            </w:pPr>
          </w:p>
        </w:tc>
        <w:tc>
          <w:tcPr>
            <w:tcW w:w="4148" w:type="dxa"/>
            <w:vAlign w:val="center"/>
          </w:tcPr>
          <w:p w14:paraId="2D33E22B" w14:textId="77777777" w:rsidR="00897D83" w:rsidRPr="004E3C0A" w:rsidRDefault="00897D83" w:rsidP="003F49ED">
            <w:r w:rsidRPr="004E3C0A">
              <w:t>Smulkus gedimų šalinimas</w:t>
            </w:r>
          </w:p>
        </w:tc>
        <w:tc>
          <w:tcPr>
            <w:tcW w:w="1134" w:type="dxa"/>
            <w:vAlign w:val="center"/>
          </w:tcPr>
          <w:p w14:paraId="3A78635D" w14:textId="77777777" w:rsidR="00897D83" w:rsidRPr="004E3C0A" w:rsidRDefault="00897D83" w:rsidP="003F49ED">
            <w:r w:rsidRPr="004E3C0A">
              <w:t>1 val.</w:t>
            </w:r>
          </w:p>
        </w:tc>
        <w:tc>
          <w:tcPr>
            <w:tcW w:w="1035" w:type="dxa"/>
            <w:vAlign w:val="center"/>
          </w:tcPr>
          <w:p w14:paraId="3788B529" w14:textId="77777777" w:rsidR="00897D83" w:rsidRPr="004E3C0A" w:rsidRDefault="00897D83" w:rsidP="003F49ED">
            <w:r w:rsidRPr="004E3C0A">
              <w:rPr>
                <w:b/>
              </w:rPr>
              <w:t>─</w:t>
            </w:r>
          </w:p>
        </w:tc>
        <w:tc>
          <w:tcPr>
            <w:tcW w:w="1418" w:type="dxa"/>
            <w:vAlign w:val="center"/>
          </w:tcPr>
          <w:p w14:paraId="129ABF96" w14:textId="77777777" w:rsidR="00897D83" w:rsidRPr="004E3C0A" w:rsidRDefault="00897D83" w:rsidP="003F49ED"/>
        </w:tc>
        <w:tc>
          <w:tcPr>
            <w:tcW w:w="1134" w:type="dxa"/>
            <w:vAlign w:val="center"/>
          </w:tcPr>
          <w:p w14:paraId="55B4A13A" w14:textId="77777777" w:rsidR="00897D83" w:rsidRPr="004E3C0A" w:rsidRDefault="00897D83" w:rsidP="003F49ED"/>
        </w:tc>
      </w:tr>
      <w:tr w:rsidR="00897D83" w:rsidRPr="004E3C0A" w14:paraId="3869003D" w14:textId="77777777" w:rsidTr="003F49ED">
        <w:tc>
          <w:tcPr>
            <w:tcW w:w="8265" w:type="dxa"/>
            <w:gridSpan w:val="5"/>
          </w:tcPr>
          <w:p w14:paraId="6A5939DD" w14:textId="77777777" w:rsidR="00897D83" w:rsidRPr="004E3C0A" w:rsidRDefault="00897D83" w:rsidP="003F49ED">
            <w:pPr>
              <w:jc w:val="right"/>
            </w:pPr>
            <w:r>
              <w:t>Iš v</w:t>
            </w:r>
            <w:r w:rsidRPr="004E3C0A">
              <w:t>iso, Eur</w:t>
            </w:r>
          </w:p>
        </w:tc>
        <w:tc>
          <w:tcPr>
            <w:tcW w:w="1134" w:type="dxa"/>
          </w:tcPr>
          <w:p w14:paraId="7C0DCC71" w14:textId="77777777" w:rsidR="00897D83" w:rsidRPr="004E3C0A" w:rsidRDefault="00897D83" w:rsidP="003F49ED"/>
        </w:tc>
      </w:tr>
    </w:tbl>
    <w:p w14:paraId="42200D91" w14:textId="77777777" w:rsidR="00897D83" w:rsidRDefault="00897D83" w:rsidP="00897D83">
      <w:pPr>
        <w:widowControl/>
        <w:autoSpaceDE/>
        <w:autoSpaceDN/>
        <w:adjustRightInd/>
        <w:jc w:val="left"/>
        <w:rPr>
          <w:b/>
        </w:rPr>
      </w:pPr>
    </w:p>
    <w:p w14:paraId="2640AC5A" w14:textId="3D380A7A" w:rsidR="00897D83" w:rsidRPr="00D5173C" w:rsidRDefault="00897D83" w:rsidP="00D5173C">
      <w:pPr>
        <w:widowControl/>
        <w:autoSpaceDE/>
        <w:autoSpaceDN/>
        <w:adjustRightInd/>
        <w:jc w:val="right"/>
        <w:rPr>
          <w:b/>
        </w:rPr>
      </w:pPr>
      <w:r w:rsidRPr="004E3C0A">
        <w:rPr>
          <w:b/>
        </w:rPr>
        <w:t>Kompresorius GX 4 FF</w:t>
      </w:r>
    </w:p>
    <w:p w14:paraId="00A45E0D" w14:textId="32EC1725" w:rsidR="00897D83" w:rsidRDefault="00897D83" w:rsidP="00897D83">
      <w:pPr>
        <w:jc w:val="right"/>
      </w:pPr>
      <w:r w:rsidRPr="00D5173C">
        <w:rPr>
          <w:b/>
          <w:bCs/>
        </w:rPr>
        <w:t>2 lentelė.</w:t>
      </w:r>
      <w:r w:rsidRPr="004E3C0A">
        <w:t xml:space="preserve"> Kompresoriaus GX 4 FF priežiūros ir remonto darbai </w:t>
      </w:r>
    </w:p>
    <w:p w14:paraId="277DD8FA" w14:textId="77777777" w:rsidR="00897D83" w:rsidRDefault="00897D83" w:rsidP="00897D83">
      <w:pPr>
        <w:jc w:val="right"/>
      </w:pPr>
    </w:p>
    <w:tbl>
      <w:tblPr>
        <w:tblW w:w="939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4148"/>
        <w:gridCol w:w="1134"/>
        <w:gridCol w:w="1195"/>
        <w:gridCol w:w="1196"/>
        <w:gridCol w:w="1196"/>
      </w:tblGrid>
      <w:tr w:rsidR="00897D83" w:rsidRPr="004E3C0A" w14:paraId="22D32FCF" w14:textId="77777777" w:rsidTr="003F49ED">
        <w:tc>
          <w:tcPr>
            <w:tcW w:w="530" w:type="dxa"/>
            <w:vAlign w:val="center"/>
          </w:tcPr>
          <w:p w14:paraId="2A56058C" w14:textId="77777777" w:rsidR="00897D83" w:rsidRPr="004E3C0A" w:rsidRDefault="00897D83" w:rsidP="003F49ED">
            <w:r w:rsidRPr="004E3C0A">
              <w:t>Nr.</w:t>
            </w:r>
          </w:p>
        </w:tc>
        <w:tc>
          <w:tcPr>
            <w:tcW w:w="4148" w:type="dxa"/>
            <w:vAlign w:val="center"/>
          </w:tcPr>
          <w:p w14:paraId="411FA33A" w14:textId="77777777" w:rsidR="00897D83" w:rsidRPr="004E3C0A" w:rsidRDefault="00897D83" w:rsidP="003F49ED">
            <w:r w:rsidRPr="004E3C0A">
              <w:t>Pavadinimas</w:t>
            </w:r>
          </w:p>
        </w:tc>
        <w:tc>
          <w:tcPr>
            <w:tcW w:w="1134" w:type="dxa"/>
            <w:vAlign w:val="center"/>
          </w:tcPr>
          <w:p w14:paraId="75C5B9F7" w14:textId="77777777" w:rsidR="00897D83" w:rsidRPr="004E3C0A" w:rsidRDefault="00897D83" w:rsidP="003F49ED">
            <w:r w:rsidRPr="004E3C0A">
              <w:t>Kiekis</w:t>
            </w:r>
          </w:p>
        </w:tc>
        <w:tc>
          <w:tcPr>
            <w:tcW w:w="1195" w:type="dxa"/>
            <w:vAlign w:val="center"/>
          </w:tcPr>
          <w:p w14:paraId="3D7C2707" w14:textId="77777777" w:rsidR="00897D83" w:rsidRPr="004E3C0A" w:rsidRDefault="00897D83" w:rsidP="003F49ED">
            <w:r w:rsidRPr="004E3C0A">
              <w:t>Detalių kaina be PVM, Eur</w:t>
            </w:r>
          </w:p>
        </w:tc>
        <w:tc>
          <w:tcPr>
            <w:tcW w:w="1196" w:type="dxa"/>
            <w:vAlign w:val="center"/>
          </w:tcPr>
          <w:p w14:paraId="5EF1F967" w14:textId="77777777" w:rsidR="00897D83" w:rsidRPr="004E3C0A" w:rsidRDefault="00897D83" w:rsidP="003F49ED">
            <w:r w:rsidRPr="004E3C0A">
              <w:t>Įrangos dalies remonto darbų kaina be PVM, Eur</w:t>
            </w:r>
          </w:p>
        </w:tc>
        <w:tc>
          <w:tcPr>
            <w:tcW w:w="1196" w:type="dxa"/>
            <w:vAlign w:val="center"/>
          </w:tcPr>
          <w:p w14:paraId="03F9D7A9" w14:textId="77777777" w:rsidR="00897D83" w:rsidRPr="004E3C0A" w:rsidRDefault="00897D83" w:rsidP="003F49ED">
            <w:r w:rsidRPr="004E3C0A">
              <w:t>Bendra remonto kaina be PVM, Eur</w:t>
            </w:r>
          </w:p>
        </w:tc>
      </w:tr>
      <w:tr w:rsidR="00897D83" w:rsidRPr="004E3C0A" w14:paraId="0C996966" w14:textId="77777777" w:rsidTr="003F49ED">
        <w:tc>
          <w:tcPr>
            <w:tcW w:w="530" w:type="dxa"/>
            <w:vAlign w:val="center"/>
          </w:tcPr>
          <w:p w14:paraId="1ADDE1A2" w14:textId="77777777" w:rsidR="00897D83" w:rsidRPr="004E3C0A" w:rsidRDefault="00897D83" w:rsidP="00897D83">
            <w:pPr>
              <w:widowControl/>
              <w:numPr>
                <w:ilvl w:val="0"/>
                <w:numId w:val="3"/>
              </w:numPr>
              <w:autoSpaceDE/>
              <w:autoSpaceDN/>
              <w:adjustRightInd/>
              <w:jc w:val="left"/>
            </w:pPr>
          </w:p>
        </w:tc>
        <w:tc>
          <w:tcPr>
            <w:tcW w:w="4148" w:type="dxa"/>
            <w:vAlign w:val="center"/>
          </w:tcPr>
          <w:p w14:paraId="4D25B7A0" w14:textId="77777777" w:rsidR="00897D83" w:rsidRPr="004E3C0A" w:rsidRDefault="00897D83" w:rsidP="003F49ED">
            <w:r w:rsidRPr="004E3C0A">
              <w:t>Alyvos-oro-sausintuvo aušintuvų išvalymas</w:t>
            </w:r>
          </w:p>
        </w:tc>
        <w:tc>
          <w:tcPr>
            <w:tcW w:w="1134" w:type="dxa"/>
            <w:vAlign w:val="center"/>
          </w:tcPr>
          <w:p w14:paraId="3B0262AC" w14:textId="77777777" w:rsidR="00897D83" w:rsidRPr="004E3C0A" w:rsidRDefault="00897D83" w:rsidP="003F49ED">
            <w:r w:rsidRPr="004E3C0A">
              <w:t>1 kompl.</w:t>
            </w:r>
          </w:p>
        </w:tc>
        <w:tc>
          <w:tcPr>
            <w:tcW w:w="1195" w:type="dxa"/>
            <w:vAlign w:val="center"/>
          </w:tcPr>
          <w:p w14:paraId="65902963" w14:textId="77777777" w:rsidR="00897D83" w:rsidRPr="004E3C0A" w:rsidRDefault="00897D83" w:rsidP="003F49ED">
            <w:r w:rsidRPr="004E3C0A">
              <w:rPr>
                <w:b/>
              </w:rPr>
              <w:t>─</w:t>
            </w:r>
          </w:p>
        </w:tc>
        <w:tc>
          <w:tcPr>
            <w:tcW w:w="1196" w:type="dxa"/>
            <w:vAlign w:val="center"/>
          </w:tcPr>
          <w:p w14:paraId="6690B10D" w14:textId="77777777" w:rsidR="00897D83" w:rsidRPr="004E3C0A" w:rsidRDefault="00897D83" w:rsidP="003F49ED"/>
        </w:tc>
        <w:tc>
          <w:tcPr>
            <w:tcW w:w="1196" w:type="dxa"/>
            <w:vAlign w:val="center"/>
          </w:tcPr>
          <w:p w14:paraId="57E523C0" w14:textId="77777777" w:rsidR="00897D83" w:rsidRPr="004E3C0A" w:rsidRDefault="00897D83" w:rsidP="003F49ED"/>
        </w:tc>
      </w:tr>
      <w:tr w:rsidR="00897D83" w:rsidRPr="004E3C0A" w14:paraId="471B6C7E" w14:textId="77777777" w:rsidTr="003F49ED">
        <w:tc>
          <w:tcPr>
            <w:tcW w:w="530" w:type="dxa"/>
            <w:vAlign w:val="center"/>
          </w:tcPr>
          <w:p w14:paraId="746D3010" w14:textId="77777777" w:rsidR="00897D83" w:rsidRPr="004E3C0A" w:rsidRDefault="00897D83" w:rsidP="00897D83">
            <w:pPr>
              <w:widowControl/>
              <w:numPr>
                <w:ilvl w:val="0"/>
                <w:numId w:val="3"/>
              </w:numPr>
              <w:autoSpaceDE/>
              <w:autoSpaceDN/>
              <w:adjustRightInd/>
              <w:jc w:val="left"/>
            </w:pPr>
          </w:p>
        </w:tc>
        <w:tc>
          <w:tcPr>
            <w:tcW w:w="4148" w:type="dxa"/>
            <w:vAlign w:val="center"/>
          </w:tcPr>
          <w:p w14:paraId="1BD9D6FE" w14:textId="77777777" w:rsidR="00897D83" w:rsidRPr="004E3C0A" w:rsidRDefault="00897D83" w:rsidP="003F49ED">
            <w:r w:rsidRPr="004E3C0A">
              <w:t>Aušinimo ventiliatorių patikra</w:t>
            </w:r>
          </w:p>
        </w:tc>
        <w:tc>
          <w:tcPr>
            <w:tcW w:w="1134" w:type="dxa"/>
            <w:vAlign w:val="center"/>
          </w:tcPr>
          <w:p w14:paraId="0F198772" w14:textId="77777777" w:rsidR="00897D83" w:rsidRPr="004E3C0A" w:rsidRDefault="00897D83" w:rsidP="003F49ED">
            <w:r w:rsidRPr="004E3C0A">
              <w:t>1 kompl.</w:t>
            </w:r>
          </w:p>
        </w:tc>
        <w:tc>
          <w:tcPr>
            <w:tcW w:w="1195" w:type="dxa"/>
            <w:vAlign w:val="center"/>
          </w:tcPr>
          <w:p w14:paraId="616DEA97" w14:textId="77777777" w:rsidR="00897D83" w:rsidRPr="004E3C0A" w:rsidRDefault="00897D83" w:rsidP="003F49ED">
            <w:r w:rsidRPr="004E3C0A">
              <w:rPr>
                <w:b/>
              </w:rPr>
              <w:t>─</w:t>
            </w:r>
          </w:p>
        </w:tc>
        <w:tc>
          <w:tcPr>
            <w:tcW w:w="1196" w:type="dxa"/>
            <w:vAlign w:val="center"/>
          </w:tcPr>
          <w:p w14:paraId="50CD9C50" w14:textId="77777777" w:rsidR="00897D83" w:rsidRPr="004E3C0A" w:rsidRDefault="00897D83" w:rsidP="003F49ED"/>
        </w:tc>
        <w:tc>
          <w:tcPr>
            <w:tcW w:w="1196" w:type="dxa"/>
            <w:vAlign w:val="center"/>
          </w:tcPr>
          <w:p w14:paraId="7AF293C2" w14:textId="77777777" w:rsidR="00897D83" w:rsidRPr="004E3C0A" w:rsidRDefault="00897D83" w:rsidP="003F49ED"/>
        </w:tc>
      </w:tr>
      <w:tr w:rsidR="00897D83" w:rsidRPr="004E3C0A" w14:paraId="338FE69E" w14:textId="77777777" w:rsidTr="003F49ED">
        <w:tc>
          <w:tcPr>
            <w:tcW w:w="530" w:type="dxa"/>
            <w:vAlign w:val="center"/>
          </w:tcPr>
          <w:p w14:paraId="021DF0B9" w14:textId="77777777" w:rsidR="00897D83" w:rsidRPr="004E3C0A" w:rsidRDefault="00897D83" w:rsidP="00897D83">
            <w:pPr>
              <w:widowControl/>
              <w:numPr>
                <w:ilvl w:val="0"/>
                <w:numId w:val="3"/>
              </w:numPr>
              <w:autoSpaceDE/>
              <w:autoSpaceDN/>
              <w:adjustRightInd/>
              <w:jc w:val="left"/>
            </w:pPr>
          </w:p>
        </w:tc>
        <w:tc>
          <w:tcPr>
            <w:tcW w:w="4148" w:type="dxa"/>
            <w:vAlign w:val="center"/>
          </w:tcPr>
          <w:p w14:paraId="51A89F9B" w14:textId="77777777" w:rsidR="00897D83" w:rsidRPr="004E3C0A" w:rsidRDefault="00897D83" w:rsidP="003F49ED">
            <w:r w:rsidRPr="004E3C0A">
              <w:t>Alyvos Roto inject fluid (arba lygiavertės) pakeitimas</w:t>
            </w:r>
          </w:p>
        </w:tc>
        <w:tc>
          <w:tcPr>
            <w:tcW w:w="1134" w:type="dxa"/>
            <w:vAlign w:val="center"/>
          </w:tcPr>
          <w:p w14:paraId="4CFFD234" w14:textId="77777777" w:rsidR="00897D83" w:rsidRPr="004E3C0A" w:rsidRDefault="00897D83" w:rsidP="003F49ED">
            <w:r w:rsidRPr="004E3C0A">
              <w:t>1 vnt.</w:t>
            </w:r>
          </w:p>
        </w:tc>
        <w:tc>
          <w:tcPr>
            <w:tcW w:w="1195" w:type="dxa"/>
            <w:vAlign w:val="center"/>
          </w:tcPr>
          <w:p w14:paraId="0D2FFE05" w14:textId="77777777" w:rsidR="00897D83" w:rsidRPr="004E3C0A" w:rsidRDefault="00897D83" w:rsidP="003F49ED"/>
        </w:tc>
        <w:tc>
          <w:tcPr>
            <w:tcW w:w="1196" w:type="dxa"/>
            <w:vAlign w:val="center"/>
          </w:tcPr>
          <w:p w14:paraId="0530B33A" w14:textId="77777777" w:rsidR="00897D83" w:rsidRPr="004E3C0A" w:rsidRDefault="00897D83" w:rsidP="003F49ED"/>
        </w:tc>
        <w:tc>
          <w:tcPr>
            <w:tcW w:w="1196" w:type="dxa"/>
            <w:vAlign w:val="center"/>
          </w:tcPr>
          <w:p w14:paraId="38586E65" w14:textId="77777777" w:rsidR="00897D83" w:rsidRPr="004E3C0A" w:rsidRDefault="00897D83" w:rsidP="003F49ED"/>
        </w:tc>
      </w:tr>
      <w:tr w:rsidR="00897D83" w:rsidRPr="004E3C0A" w14:paraId="6DDAA3C9" w14:textId="77777777" w:rsidTr="003F49ED">
        <w:tc>
          <w:tcPr>
            <w:tcW w:w="530" w:type="dxa"/>
            <w:vAlign w:val="center"/>
          </w:tcPr>
          <w:p w14:paraId="328F11A4" w14:textId="77777777" w:rsidR="00897D83" w:rsidRPr="004E3C0A" w:rsidRDefault="00897D83" w:rsidP="00897D83">
            <w:pPr>
              <w:widowControl/>
              <w:numPr>
                <w:ilvl w:val="0"/>
                <w:numId w:val="3"/>
              </w:numPr>
              <w:autoSpaceDE/>
              <w:autoSpaceDN/>
              <w:adjustRightInd/>
              <w:jc w:val="left"/>
            </w:pPr>
          </w:p>
        </w:tc>
        <w:tc>
          <w:tcPr>
            <w:tcW w:w="4148" w:type="dxa"/>
            <w:vAlign w:val="center"/>
          </w:tcPr>
          <w:p w14:paraId="35A49D0A" w14:textId="77777777" w:rsidR="00897D83" w:rsidRPr="004E3C0A" w:rsidRDefault="00897D83" w:rsidP="003F49ED">
            <w:r w:rsidRPr="004E3C0A">
              <w:t>Oro filtro pakeitimas</w:t>
            </w:r>
          </w:p>
        </w:tc>
        <w:tc>
          <w:tcPr>
            <w:tcW w:w="1134" w:type="dxa"/>
            <w:vAlign w:val="center"/>
          </w:tcPr>
          <w:p w14:paraId="07296805" w14:textId="77777777" w:rsidR="00897D83" w:rsidRPr="004E3C0A" w:rsidRDefault="00897D83" w:rsidP="003F49ED">
            <w:r w:rsidRPr="004E3C0A">
              <w:t>1 vnt.</w:t>
            </w:r>
          </w:p>
        </w:tc>
        <w:tc>
          <w:tcPr>
            <w:tcW w:w="1195" w:type="dxa"/>
            <w:vAlign w:val="center"/>
          </w:tcPr>
          <w:p w14:paraId="5A88440F" w14:textId="77777777" w:rsidR="00897D83" w:rsidRPr="004E3C0A" w:rsidRDefault="00897D83" w:rsidP="003F49ED"/>
        </w:tc>
        <w:tc>
          <w:tcPr>
            <w:tcW w:w="1196" w:type="dxa"/>
            <w:vAlign w:val="center"/>
          </w:tcPr>
          <w:p w14:paraId="38A7CECA" w14:textId="77777777" w:rsidR="00897D83" w:rsidRPr="004E3C0A" w:rsidRDefault="00897D83" w:rsidP="003F49ED"/>
        </w:tc>
        <w:tc>
          <w:tcPr>
            <w:tcW w:w="1196" w:type="dxa"/>
            <w:vAlign w:val="center"/>
          </w:tcPr>
          <w:p w14:paraId="18B4DEF9" w14:textId="77777777" w:rsidR="00897D83" w:rsidRPr="004E3C0A" w:rsidRDefault="00897D83" w:rsidP="003F49ED"/>
        </w:tc>
      </w:tr>
      <w:tr w:rsidR="00897D83" w:rsidRPr="004E3C0A" w14:paraId="116C52B0" w14:textId="77777777" w:rsidTr="003F49ED">
        <w:tc>
          <w:tcPr>
            <w:tcW w:w="530" w:type="dxa"/>
            <w:vAlign w:val="center"/>
          </w:tcPr>
          <w:p w14:paraId="77CA5219" w14:textId="77777777" w:rsidR="00897D83" w:rsidRPr="004E3C0A" w:rsidRDefault="00897D83" w:rsidP="00897D83">
            <w:pPr>
              <w:widowControl/>
              <w:numPr>
                <w:ilvl w:val="0"/>
                <w:numId w:val="3"/>
              </w:numPr>
              <w:autoSpaceDE/>
              <w:autoSpaceDN/>
              <w:adjustRightInd/>
              <w:jc w:val="left"/>
            </w:pPr>
          </w:p>
        </w:tc>
        <w:tc>
          <w:tcPr>
            <w:tcW w:w="4148" w:type="dxa"/>
            <w:vAlign w:val="center"/>
          </w:tcPr>
          <w:p w14:paraId="27BC817E" w14:textId="77777777" w:rsidR="00897D83" w:rsidRPr="004E3C0A" w:rsidRDefault="00897D83" w:rsidP="003F49ED">
            <w:r w:rsidRPr="004E3C0A">
              <w:t>Alyvos filtro pakeitimas (naudojamas alyvos filtro k-tas)</w:t>
            </w:r>
          </w:p>
        </w:tc>
        <w:tc>
          <w:tcPr>
            <w:tcW w:w="1134" w:type="dxa"/>
            <w:vAlign w:val="center"/>
          </w:tcPr>
          <w:p w14:paraId="05C094B8" w14:textId="77777777" w:rsidR="00897D83" w:rsidRPr="004E3C0A" w:rsidRDefault="00897D83" w:rsidP="003F49ED">
            <w:r w:rsidRPr="004E3C0A">
              <w:t>1 vnt.</w:t>
            </w:r>
          </w:p>
        </w:tc>
        <w:tc>
          <w:tcPr>
            <w:tcW w:w="1195" w:type="dxa"/>
            <w:vAlign w:val="center"/>
          </w:tcPr>
          <w:p w14:paraId="4816176F" w14:textId="77777777" w:rsidR="00897D83" w:rsidRPr="004E3C0A" w:rsidRDefault="00897D83" w:rsidP="003F49ED"/>
        </w:tc>
        <w:tc>
          <w:tcPr>
            <w:tcW w:w="1196" w:type="dxa"/>
            <w:vAlign w:val="center"/>
          </w:tcPr>
          <w:p w14:paraId="128DC6D5" w14:textId="77777777" w:rsidR="00897D83" w:rsidRPr="004E3C0A" w:rsidRDefault="00897D83" w:rsidP="003F49ED"/>
        </w:tc>
        <w:tc>
          <w:tcPr>
            <w:tcW w:w="1196" w:type="dxa"/>
            <w:vAlign w:val="center"/>
          </w:tcPr>
          <w:p w14:paraId="6411941F" w14:textId="77777777" w:rsidR="00897D83" w:rsidRPr="004E3C0A" w:rsidRDefault="00897D83" w:rsidP="003F49ED"/>
        </w:tc>
      </w:tr>
      <w:tr w:rsidR="00897D83" w:rsidRPr="004E3C0A" w14:paraId="52899E6F" w14:textId="77777777" w:rsidTr="003F49ED">
        <w:tc>
          <w:tcPr>
            <w:tcW w:w="530" w:type="dxa"/>
            <w:vAlign w:val="center"/>
          </w:tcPr>
          <w:p w14:paraId="03ACF339" w14:textId="77777777" w:rsidR="00897D83" w:rsidRPr="004E3C0A" w:rsidRDefault="00897D83" w:rsidP="00897D83">
            <w:pPr>
              <w:widowControl/>
              <w:numPr>
                <w:ilvl w:val="0"/>
                <w:numId w:val="3"/>
              </w:numPr>
              <w:autoSpaceDE/>
              <w:autoSpaceDN/>
              <w:adjustRightInd/>
              <w:jc w:val="left"/>
            </w:pPr>
          </w:p>
        </w:tc>
        <w:tc>
          <w:tcPr>
            <w:tcW w:w="4148" w:type="dxa"/>
            <w:vAlign w:val="center"/>
          </w:tcPr>
          <w:p w14:paraId="1CFB778C" w14:textId="77777777" w:rsidR="00897D83" w:rsidRPr="004E3C0A" w:rsidRDefault="00897D83" w:rsidP="003F49ED">
            <w:r w:rsidRPr="004E3C0A">
              <w:t>Alyvos separatoriaus pakeitimas (naudojamas separatoriaus komplektas)</w:t>
            </w:r>
          </w:p>
        </w:tc>
        <w:tc>
          <w:tcPr>
            <w:tcW w:w="1134" w:type="dxa"/>
            <w:vAlign w:val="center"/>
          </w:tcPr>
          <w:p w14:paraId="76260548" w14:textId="77777777" w:rsidR="00897D83" w:rsidRPr="004E3C0A" w:rsidRDefault="00897D83" w:rsidP="003F49ED">
            <w:r w:rsidRPr="004E3C0A">
              <w:t>1 vnt.</w:t>
            </w:r>
          </w:p>
        </w:tc>
        <w:tc>
          <w:tcPr>
            <w:tcW w:w="1195" w:type="dxa"/>
            <w:vAlign w:val="center"/>
          </w:tcPr>
          <w:p w14:paraId="2BA589AD" w14:textId="77777777" w:rsidR="00897D83" w:rsidRPr="004E3C0A" w:rsidRDefault="00897D83" w:rsidP="003F49ED"/>
        </w:tc>
        <w:tc>
          <w:tcPr>
            <w:tcW w:w="1196" w:type="dxa"/>
            <w:vAlign w:val="center"/>
          </w:tcPr>
          <w:p w14:paraId="089F88B1" w14:textId="77777777" w:rsidR="00897D83" w:rsidRPr="004E3C0A" w:rsidRDefault="00897D83" w:rsidP="003F49ED"/>
        </w:tc>
        <w:tc>
          <w:tcPr>
            <w:tcW w:w="1196" w:type="dxa"/>
            <w:vAlign w:val="center"/>
          </w:tcPr>
          <w:p w14:paraId="6B4BB5C8" w14:textId="77777777" w:rsidR="00897D83" w:rsidRPr="004E3C0A" w:rsidRDefault="00897D83" w:rsidP="003F49ED"/>
        </w:tc>
      </w:tr>
      <w:tr w:rsidR="00897D83" w:rsidRPr="004E3C0A" w14:paraId="7442D6C0" w14:textId="77777777" w:rsidTr="003F49ED">
        <w:tc>
          <w:tcPr>
            <w:tcW w:w="530" w:type="dxa"/>
            <w:vAlign w:val="center"/>
          </w:tcPr>
          <w:p w14:paraId="048FEE02" w14:textId="77777777" w:rsidR="00897D83" w:rsidRPr="004E3C0A" w:rsidRDefault="00897D83" w:rsidP="00897D83">
            <w:pPr>
              <w:widowControl/>
              <w:numPr>
                <w:ilvl w:val="0"/>
                <w:numId w:val="3"/>
              </w:numPr>
              <w:autoSpaceDE/>
              <w:autoSpaceDN/>
              <w:adjustRightInd/>
              <w:jc w:val="left"/>
            </w:pPr>
          </w:p>
        </w:tc>
        <w:tc>
          <w:tcPr>
            <w:tcW w:w="4148" w:type="dxa"/>
            <w:vAlign w:val="center"/>
          </w:tcPr>
          <w:p w14:paraId="20AA6280" w14:textId="77777777" w:rsidR="00897D83" w:rsidRPr="004E3C0A" w:rsidRDefault="00897D83" w:rsidP="003F49ED">
            <w:r w:rsidRPr="00A045DA">
              <w:t>Min. slėgio vožtuvo /</w:t>
            </w:r>
            <w:r>
              <w:t xml:space="preserve"> t</w:t>
            </w:r>
            <w:r w:rsidRPr="004E3C0A">
              <w:t>ermostato perrinkimas (naudojamas remontinis komplektas)</w:t>
            </w:r>
          </w:p>
        </w:tc>
        <w:tc>
          <w:tcPr>
            <w:tcW w:w="1134" w:type="dxa"/>
            <w:vAlign w:val="center"/>
          </w:tcPr>
          <w:p w14:paraId="43917C93" w14:textId="77777777" w:rsidR="00897D83" w:rsidRPr="004E3C0A" w:rsidRDefault="00897D83" w:rsidP="003F49ED">
            <w:r w:rsidRPr="004E3C0A">
              <w:t>1 vnt.</w:t>
            </w:r>
          </w:p>
        </w:tc>
        <w:tc>
          <w:tcPr>
            <w:tcW w:w="1195" w:type="dxa"/>
            <w:vAlign w:val="center"/>
          </w:tcPr>
          <w:p w14:paraId="3F64F675" w14:textId="77777777" w:rsidR="00897D83" w:rsidRPr="004E3C0A" w:rsidRDefault="00897D83" w:rsidP="003F49ED"/>
        </w:tc>
        <w:tc>
          <w:tcPr>
            <w:tcW w:w="1196" w:type="dxa"/>
            <w:vAlign w:val="center"/>
          </w:tcPr>
          <w:p w14:paraId="1F4FC54A" w14:textId="77777777" w:rsidR="00897D83" w:rsidRPr="004E3C0A" w:rsidRDefault="00897D83" w:rsidP="003F49ED"/>
        </w:tc>
        <w:tc>
          <w:tcPr>
            <w:tcW w:w="1196" w:type="dxa"/>
            <w:vAlign w:val="center"/>
          </w:tcPr>
          <w:p w14:paraId="5250791B" w14:textId="77777777" w:rsidR="00897D83" w:rsidRPr="004E3C0A" w:rsidRDefault="00897D83" w:rsidP="003F49ED"/>
        </w:tc>
      </w:tr>
      <w:tr w:rsidR="00897D83" w:rsidRPr="004E3C0A" w14:paraId="461B5D3D" w14:textId="77777777" w:rsidTr="003F49ED">
        <w:tc>
          <w:tcPr>
            <w:tcW w:w="530" w:type="dxa"/>
            <w:vAlign w:val="center"/>
          </w:tcPr>
          <w:p w14:paraId="43356AB4" w14:textId="77777777" w:rsidR="00897D83" w:rsidRPr="004E3C0A" w:rsidRDefault="00897D83" w:rsidP="00897D83">
            <w:pPr>
              <w:widowControl/>
              <w:numPr>
                <w:ilvl w:val="0"/>
                <w:numId w:val="3"/>
              </w:numPr>
              <w:autoSpaceDE/>
              <w:autoSpaceDN/>
              <w:adjustRightInd/>
              <w:jc w:val="left"/>
            </w:pPr>
          </w:p>
        </w:tc>
        <w:tc>
          <w:tcPr>
            <w:tcW w:w="4148" w:type="dxa"/>
            <w:vAlign w:val="center"/>
          </w:tcPr>
          <w:p w14:paraId="734B450B" w14:textId="77777777" w:rsidR="00897D83" w:rsidRPr="004E3C0A" w:rsidRDefault="00897D83" w:rsidP="003F49ED">
            <w:r w:rsidRPr="004E3C0A">
              <w:t>Pavaros diržų pakeitimas</w:t>
            </w:r>
          </w:p>
        </w:tc>
        <w:tc>
          <w:tcPr>
            <w:tcW w:w="1134" w:type="dxa"/>
            <w:vAlign w:val="center"/>
          </w:tcPr>
          <w:p w14:paraId="29A4A60B" w14:textId="77777777" w:rsidR="00897D83" w:rsidRPr="004E3C0A" w:rsidRDefault="00897D83" w:rsidP="003F49ED">
            <w:r w:rsidRPr="004E3C0A">
              <w:t>1 kompl.</w:t>
            </w:r>
          </w:p>
        </w:tc>
        <w:tc>
          <w:tcPr>
            <w:tcW w:w="1195" w:type="dxa"/>
            <w:vAlign w:val="center"/>
          </w:tcPr>
          <w:p w14:paraId="2C82AEF7" w14:textId="77777777" w:rsidR="00897D83" w:rsidRPr="004E3C0A" w:rsidRDefault="00897D83" w:rsidP="003F49ED"/>
        </w:tc>
        <w:tc>
          <w:tcPr>
            <w:tcW w:w="1196" w:type="dxa"/>
            <w:vAlign w:val="center"/>
          </w:tcPr>
          <w:p w14:paraId="2C7F11B3" w14:textId="77777777" w:rsidR="00897D83" w:rsidRPr="004E3C0A" w:rsidRDefault="00897D83" w:rsidP="003F49ED"/>
        </w:tc>
        <w:tc>
          <w:tcPr>
            <w:tcW w:w="1196" w:type="dxa"/>
            <w:vAlign w:val="center"/>
          </w:tcPr>
          <w:p w14:paraId="21D6BCF2" w14:textId="77777777" w:rsidR="00897D83" w:rsidRPr="004E3C0A" w:rsidRDefault="00897D83" w:rsidP="003F49ED"/>
        </w:tc>
      </w:tr>
      <w:tr w:rsidR="00897D83" w:rsidRPr="004E3C0A" w14:paraId="62189B14" w14:textId="77777777" w:rsidTr="003F49ED">
        <w:tc>
          <w:tcPr>
            <w:tcW w:w="530" w:type="dxa"/>
            <w:vAlign w:val="center"/>
          </w:tcPr>
          <w:p w14:paraId="22D4D862" w14:textId="77777777" w:rsidR="00897D83" w:rsidRPr="004E3C0A" w:rsidRDefault="00897D83" w:rsidP="00897D83">
            <w:pPr>
              <w:widowControl/>
              <w:numPr>
                <w:ilvl w:val="0"/>
                <w:numId w:val="3"/>
              </w:numPr>
              <w:autoSpaceDE/>
              <w:autoSpaceDN/>
              <w:adjustRightInd/>
              <w:jc w:val="left"/>
            </w:pPr>
          </w:p>
        </w:tc>
        <w:tc>
          <w:tcPr>
            <w:tcW w:w="4148" w:type="dxa"/>
            <w:vAlign w:val="center"/>
          </w:tcPr>
          <w:p w14:paraId="5A7DFEAB" w14:textId="77777777" w:rsidR="00897D83" w:rsidRPr="004E3C0A" w:rsidRDefault="00897D83" w:rsidP="003F49ED">
            <w:r w:rsidRPr="004E3C0A">
              <w:t>Kompresoriaus sausintuvo patikra</w:t>
            </w:r>
          </w:p>
        </w:tc>
        <w:tc>
          <w:tcPr>
            <w:tcW w:w="1134" w:type="dxa"/>
            <w:vAlign w:val="center"/>
          </w:tcPr>
          <w:p w14:paraId="2E9FC282" w14:textId="77777777" w:rsidR="00897D83" w:rsidRPr="004E3C0A" w:rsidRDefault="00897D83" w:rsidP="003F49ED">
            <w:r w:rsidRPr="004E3C0A">
              <w:t>1 vnt.</w:t>
            </w:r>
          </w:p>
        </w:tc>
        <w:tc>
          <w:tcPr>
            <w:tcW w:w="1195" w:type="dxa"/>
            <w:vAlign w:val="center"/>
          </w:tcPr>
          <w:p w14:paraId="41F5CDA4" w14:textId="77777777" w:rsidR="00897D83" w:rsidRPr="004E3C0A" w:rsidRDefault="00897D83" w:rsidP="003F49ED">
            <w:r w:rsidRPr="004E3C0A">
              <w:rPr>
                <w:b/>
              </w:rPr>
              <w:t>─</w:t>
            </w:r>
          </w:p>
        </w:tc>
        <w:tc>
          <w:tcPr>
            <w:tcW w:w="1196" w:type="dxa"/>
            <w:vAlign w:val="center"/>
          </w:tcPr>
          <w:p w14:paraId="0DDEF34F" w14:textId="77777777" w:rsidR="00897D83" w:rsidRPr="004E3C0A" w:rsidRDefault="00897D83" w:rsidP="003F49ED"/>
        </w:tc>
        <w:tc>
          <w:tcPr>
            <w:tcW w:w="1196" w:type="dxa"/>
            <w:vAlign w:val="center"/>
          </w:tcPr>
          <w:p w14:paraId="3D28D24D" w14:textId="77777777" w:rsidR="00897D83" w:rsidRPr="004E3C0A" w:rsidRDefault="00897D83" w:rsidP="003F49ED"/>
        </w:tc>
      </w:tr>
      <w:tr w:rsidR="00897D83" w:rsidRPr="004E3C0A" w14:paraId="6E4AC0B1" w14:textId="77777777" w:rsidTr="003F49ED">
        <w:tc>
          <w:tcPr>
            <w:tcW w:w="530" w:type="dxa"/>
            <w:vAlign w:val="center"/>
          </w:tcPr>
          <w:p w14:paraId="65023690" w14:textId="77777777" w:rsidR="00897D83" w:rsidRPr="004E3C0A" w:rsidRDefault="00897D83" w:rsidP="00897D83">
            <w:pPr>
              <w:widowControl/>
              <w:numPr>
                <w:ilvl w:val="0"/>
                <w:numId w:val="3"/>
              </w:numPr>
              <w:autoSpaceDE/>
              <w:autoSpaceDN/>
              <w:adjustRightInd/>
              <w:jc w:val="left"/>
            </w:pPr>
          </w:p>
        </w:tc>
        <w:tc>
          <w:tcPr>
            <w:tcW w:w="4148" w:type="dxa"/>
            <w:vAlign w:val="center"/>
          </w:tcPr>
          <w:p w14:paraId="20F42C86" w14:textId="77777777" w:rsidR="00897D83" w:rsidRPr="004E3C0A" w:rsidRDefault="00897D83" w:rsidP="003F49ED">
            <w:r w:rsidRPr="004E3C0A">
              <w:t>Smulkus gedimų šalinimas</w:t>
            </w:r>
          </w:p>
        </w:tc>
        <w:tc>
          <w:tcPr>
            <w:tcW w:w="1134" w:type="dxa"/>
            <w:vAlign w:val="center"/>
          </w:tcPr>
          <w:p w14:paraId="525CCDF8" w14:textId="77777777" w:rsidR="00897D83" w:rsidRPr="004E3C0A" w:rsidRDefault="00897D83" w:rsidP="003F49ED">
            <w:r w:rsidRPr="004E3C0A">
              <w:t>1 val.</w:t>
            </w:r>
          </w:p>
        </w:tc>
        <w:tc>
          <w:tcPr>
            <w:tcW w:w="1195" w:type="dxa"/>
            <w:vAlign w:val="center"/>
          </w:tcPr>
          <w:p w14:paraId="4D569343" w14:textId="77777777" w:rsidR="00897D83" w:rsidRPr="004E3C0A" w:rsidRDefault="00897D83" w:rsidP="003F49ED">
            <w:pPr>
              <w:rPr>
                <w:b/>
              </w:rPr>
            </w:pPr>
            <w:r w:rsidRPr="004E3C0A">
              <w:rPr>
                <w:b/>
              </w:rPr>
              <w:t>─</w:t>
            </w:r>
          </w:p>
        </w:tc>
        <w:tc>
          <w:tcPr>
            <w:tcW w:w="1196" w:type="dxa"/>
            <w:vAlign w:val="center"/>
          </w:tcPr>
          <w:p w14:paraId="0D5C47F6" w14:textId="77777777" w:rsidR="00897D83" w:rsidRPr="004E3C0A" w:rsidRDefault="00897D83" w:rsidP="003F49ED"/>
        </w:tc>
        <w:tc>
          <w:tcPr>
            <w:tcW w:w="1196" w:type="dxa"/>
            <w:vAlign w:val="center"/>
          </w:tcPr>
          <w:p w14:paraId="28415AF2" w14:textId="77777777" w:rsidR="00897D83" w:rsidRPr="004E3C0A" w:rsidRDefault="00897D83" w:rsidP="003F49ED"/>
        </w:tc>
      </w:tr>
      <w:tr w:rsidR="00897D83" w:rsidRPr="004E3C0A" w14:paraId="211CF97D" w14:textId="77777777" w:rsidTr="003F49ED">
        <w:tc>
          <w:tcPr>
            <w:tcW w:w="8203" w:type="dxa"/>
            <w:gridSpan w:val="5"/>
          </w:tcPr>
          <w:p w14:paraId="44CF2AC8" w14:textId="77777777" w:rsidR="00897D83" w:rsidRPr="004E3C0A" w:rsidRDefault="00897D83" w:rsidP="003F49ED">
            <w:pPr>
              <w:jc w:val="right"/>
            </w:pPr>
            <w:r>
              <w:lastRenderedPageBreak/>
              <w:t>Iš v</w:t>
            </w:r>
            <w:r w:rsidRPr="004E3C0A">
              <w:t>iso, Eur</w:t>
            </w:r>
          </w:p>
        </w:tc>
        <w:tc>
          <w:tcPr>
            <w:tcW w:w="1196" w:type="dxa"/>
          </w:tcPr>
          <w:p w14:paraId="5AA90476" w14:textId="77777777" w:rsidR="00897D83" w:rsidRPr="004E3C0A" w:rsidRDefault="00897D83" w:rsidP="003F49ED"/>
        </w:tc>
      </w:tr>
    </w:tbl>
    <w:p w14:paraId="293C1D01" w14:textId="77777777" w:rsidR="00897D83" w:rsidRPr="004E3C0A" w:rsidRDefault="00897D83" w:rsidP="00897D83">
      <w:pPr>
        <w:rPr>
          <w:b/>
        </w:rPr>
      </w:pPr>
    </w:p>
    <w:p w14:paraId="318C1250" w14:textId="08A68323" w:rsidR="00897D83" w:rsidRPr="00D5173C" w:rsidRDefault="00897D83" w:rsidP="00D5173C">
      <w:pPr>
        <w:widowControl/>
        <w:autoSpaceDE/>
        <w:autoSpaceDN/>
        <w:adjustRightInd/>
        <w:ind w:left="720"/>
        <w:jc w:val="right"/>
        <w:rPr>
          <w:b/>
        </w:rPr>
      </w:pPr>
      <w:r w:rsidRPr="004E3C0A">
        <w:rPr>
          <w:b/>
        </w:rPr>
        <w:t>Kompresorius GX 5 FF (2 vnt)</w:t>
      </w:r>
    </w:p>
    <w:p w14:paraId="63742192" w14:textId="77777777" w:rsidR="00D5173C" w:rsidRDefault="00897D83" w:rsidP="00897D83">
      <w:pPr>
        <w:jc w:val="right"/>
      </w:pPr>
      <w:r w:rsidRPr="00D5173C">
        <w:rPr>
          <w:b/>
          <w:bCs/>
        </w:rPr>
        <w:t>3 lentelė</w:t>
      </w:r>
      <w:r w:rsidRPr="004E3C0A">
        <w:t>. Kompresoriaus GX 5 FF priežiūros ir remonto</w:t>
      </w:r>
    </w:p>
    <w:p w14:paraId="02318276" w14:textId="5AB16B74" w:rsidR="00897D83" w:rsidRPr="004E3C0A" w:rsidRDefault="00897D83" w:rsidP="00897D83">
      <w:pPr>
        <w:jc w:val="right"/>
      </w:pPr>
      <w:r w:rsidRPr="004E3C0A">
        <w:t xml:space="preserve"> </w:t>
      </w:r>
    </w:p>
    <w:tbl>
      <w:tblPr>
        <w:tblW w:w="939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4148"/>
        <w:gridCol w:w="1080"/>
        <w:gridCol w:w="1213"/>
        <w:gridCol w:w="1214"/>
        <w:gridCol w:w="1214"/>
      </w:tblGrid>
      <w:tr w:rsidR="00D5173C" w:rsidRPr="004E3C0A" w14:paraId="204B3079" w14:textId="77777777" w:rsidTr="003F49ED">
        <w:tc>
          <w:tcPr>
            <w:tcW w:w="530" w:type="dxa"/>
            <w:vAlign w:val="center"/>
          </w:tcPr>
          <w:p w14:paraId="19E6294A" w14:textId="77777777" w:rsidR="00D5173C" w:rsidRPr="004E3C0A" w:rsidRDefault="00D5173C" w:rsidP="003F49ED">
            <w:r w:rsidRPr="004E3C0A">
              <w:t>Nr.</w:t>
            </w:r>
          </w:p>
        </w:tc>
        <w:tc>
          <w:tcPr>
            <w:tcW w:w="4148" w:type="dxa"/>
            <w:vAlign w:val="center"/>
          </w:tcPr>
          <w:p w14:paraId="2DCACD8E" w14:textId="77777777" w:rsidR="00D5173C" w:rsidRPr="004E3C0A" w:rsidRDefault="00D5173C" w:rsidP="003F49ED">
            <w:r w:rsidRPr="004E3C0A">
              <w:t>Pavadinimas</w:t>
            </w:r>
          </w:p>
        </w:tc>
        <w:tc>
          <w:tcPr>
            <w:tcW w:w="1080" w:type="dxa"/>
            <w:vAlign w:val="center"/>
          </w:tcPr>
          <w:p w14:paraId="583C99F9" w14:textId="77777777" w:rsidR="00D5173C" w:rsidRPr="004E3C0A" w:rsidRDefault="00D5173C" w:rsidP="003F49ED">
            <w:r w:rsidRPr="004E3C0A">
              <w:t>Kiekis</w:t>
            </w:r>
          </w:p>
        </w:tc>
        <w:tc>
          <w:tcPr>
            <w:tcW w:w="1213" w:type="dxa"/>
            <w:vAlign w:val="center"/>
          </w:tcPr>
          <w:p w14:paraId="27EBDA0C" w14:textId="77777777" w:rsidR="00D5173C" w:rsidRPr="004E3C0A" w:rsidRDefault="00D5173C" w:rsidP="003F49ED">
            <w:r w:rsidRPr="004E3C0A">
              <w:t>Detalių kaina be PVM, Eur</w:t>
            </w:r>
          </w:p>
        </w:tc>
        <w:tc>
          <w:tcPr>
            <w:tcW w:w="1214" w:type="dxa"/>
            <w:vAlign w:val="center"/>
          </w:tcPr>
          <w:p w14:paraId="1E18CA1D" w14:textId="77777777" w:rsidR="00D5173C" w:rsidRPr="004E3C0A" w:rsidRDefault="00D5173C" w:rsidP="003F49ED">
            <w:r w:rsidRPr="004E3C0A">
              <w:t>Įrangos dalies remonto darbų kaina be PVM, Eur</w:t>
            </w:r>
          </w:p>
        </w:tc>
        <w:tc>
          <w:tcPr>
            <w:tcW w:w="1214" w:type="dxa"/>
            <w:vAlign w:val="center"/>
          </w:tcPr>
          <w:p w14:paraId="380E8683" w14:textId="77777777" w:rsidR="00D5173C" w:rsidRPr="004E3C0A" w:rsidRDefault="00D5173C" w:rsidP="003F49ED">
            <w:r w:rsidRPr="004E3C0A">
              <w:t>Bendra remonto kaina be PVM, Eur</w:t>
            </w:r>
          </w:p>
        </w:tc>
      </w:tr>
      <w:tr w:rsidR="00D5173C" w:rsidRPr="004E3C0A" w14:paraId="1D45DB93" w14:textId="77777777" w:rsidTr="003F49ED">
        <w:tc>
          <w:tcPr>
            <w:tcW w:w="530" w:type="dxa"/>
            <w:vAlign w:val="center"/>
          </w:tcPr>
          <w:p w14:paraId="7F8F6679" w14:textId="77777777" w:rsidR="00D5173C" w:rsidRPr="004E3C0A" w:rsidRDefault="00D5173C" w:rsidP="00D5173C">
            <w:pPr>
              <w:widowControl/>
              <w:numPr>
                <w:ilvl w:val="0"/>
                <w:numId w:val="5"/>
              </w:numPr>
              <w:autoSpaceDE/>
              <w:autoSpaceDN/>
              <w:adjustRightInd/>
              <w:jc w:val="left"/>
            </w:pPr>
          </w:p>
        </w:tc>
        <w:tc>
          <w:tcPr>
            <w:tcW w:w="4148" w:type="dxa"/>
            <w:vAlign w:val="center"/>
          </w:tcPr>
          <w:p w14:paraId="3B5B2BF7" w14:textId="77777777" w:rsidR="00D5173C" w:rsidRPr="004E3C0A" w:rsidRDefault="00D5173C" w:rsidP="003F49ED">
            <w:r w:rsidRPr="004E3C0A">
              <w:t>Alyvos-oro-sausintuvo aušintuvų išvalymas</w:t>
            </w:r>
          </w:p>
        </w:tc>
        <w:tc>
          <w:tcPr>
            <w:tcW w:w="1080" w:type="dxa"/>
            <w:vAlign w:val="center"/>
          </w:tcPr>
          <w:p w14:paraId="33B26DE2" w14:textId="77777777" w:rsidR="00D5173C" w:rsidRPr="004E3C0A" w:rsidRDefault="00D5173C" w:rsidP="003F49ED">
            <w:r w:rsidRPr="004E3C0A">
              <w:t>1 kompl.</w:t>
            </w:r>
          </w:p>
        </w:tc>
        <w:tc>
          <w:tcPr>
            <w:tcW w:w="1213" w:type="dxa"/>
            <w:vAlign w:val="center"/>
          </w:tcPr>
          <w:p w14:paraId="5F2E580F" w14:textId="77777777" w:rsidR="00D5173C" w:rsidRPr="004E3C0A" w:rsidRDefault="00D5173C" w:rsidP="003F49ED">
            <w:r w:rsidRPr="004E3C0A">
              <w:rPr>
                <w:b/>
              </w:rPr>
              <w:t>─</w:t>
            </w:r>
          </w:p>
        </w:tc>
        <w:tc>
          <w:tcPr>
            <w:tcW w:w="1214" w:type="dxa"/>
            <w:vAlign w:val="center"/>
          </w:tcPr>
          <w:p w14:paraId="0FF512F1" w14:textId="77777777" w:rsidR="00D5173C" w:rsidRPr="004E3C0A" w:rsidRDefault="00D5173C" w:rsidP="003F49ED"/>
        </w:tc>
        <w:tc>
          <w:tcPr>
            <w:tcW w:w="1214" w:type="dxa"/>
            <w:vAlign w:val="center"/>
          </w:tcPr>
          <w:p w14:paraId="47E452B6" w14:textId="77777777" w:rsidR="00D5173C" w:rsidRPr="004E3C0A" w:rsidRDefault="00D5173C" w:rsidP="003F49ED"/>
        </w:tc>
      </w:tr>
      <w:tr w:rsidR="00D5173C" w:rsidRPr="004E3C0A" w14:paraId="3F9D4845" w14:textId="77777777" w:rsidTr="003F49ED">
        <w:tc>
          <w:tcPr>
            <w:tcW w:w="530" w:type="dxa"/>
            <w:vAlign w:val="center"/>
          </w:tcPr>
          <w:p w14:paraId="1C054682" w14:textId="77777777" w:rsidR="00D5173C" w:rsidRPr="004E3C0A" w:rsidRDefault="00D5173C" w:rsidP="00D5173C">
            <w:pPr>
              <w:widowControl/>
              <w:numPr>
                <w:ilvl w:val="0"/>
                <w:numId w:val="5"/>
              </w:numPr>
              <w:autoSpaceDE/>
              <w:autoSpaceDN/>
              <w:adjustRightInd/>
              <w:jc w:val="left"/>
            </w:pPr>
          </w:p>
        </w:tc>
        <w:tc>
          <w:tcPr>
            <w:tcW w:w="4148" w:type="dxa"/>
            <w:vAlign w:val="center"/>
          </w:tcPr>
          <w:p w14:paraId="116EB43C" w14:textId="77777777" w:rsidR="00D5173C" w:rsidRPr="004E3C0A" w:rsidRDefault="00D5173C" w:rsidP="003F49ED">
            <w:r w:rsidRPr="004E3C0A">
              <w:t>Aušinimo ventiliatorių patikra</w:t>
            </w:r>
          </w:p>
        </w:tc>
        <w:tc>
          <w:tcPr>
            <w:tcW w:w="1080" w:type="dxa"/>
            <w:vAlign w:val="center"/>
          </w:tcPr>
          <w:p w14:paraId="5F050E74" w14:textId="77777777" w:rsidR="00D5173C" w:rsidRPr="004E3C0A" w:rsidRDefault="00D5173C" w:rsidP="003F49ED">
            <w:r w:rsidRPr="004E3C0A">
              <w:t>1 kompl.</w:t>
            </w:r>
          </w:p>
        </w:tc>
        <w:tc>
          <w:tcPr>
            <w:tcW w:w="1213" w:type="dxa"/>
            <w:vAlign w:val="center"/>
          </w:tcPr>
          <w:p w14:paraId="60085BDE" w14:textId="77777777" w:rsidR="00D5173C" w:rsidRPr="004E3C0A" w:rsidRDefault="00D5173C" w:rsidP="003F49ED">
            <w:r w:rsidRPr="004E3C0A">
              <w:rPr>
                <w:b/>
              </w:rPr>
              <w:t>─</w:t>
            </w:r>
          </w:p>
        </w:tc>
        <w:tc>
          <w:tcPr>
            <w:tcW w:w="1214" w:type="dxa"/>
            <w:vAlign w:val="center"/>
          </w:tcPr>
          <w:p w14:paraId="3BB94AC9" w14:textId="77777777" w:rsidR="00D5173C" w:rsidRPr="004E3C0A" w:rsidRDefault="00D5173C" w:rsidP="003F49ED"/>
        </w:tc>
        <w:tc>
          <w:tcPr>
            <w:tcW w:w="1214" w:type="dxa"/>
            <w:vAlign w:val="center"/>
          </w:tcPr>
          <w:p w14:paraId="4E76D384" w14:textId="77777777" w:rsidR="00D5173C" w:rsidRPr="004E3C0A" w:rsidRDefault="00D5173C" w:rsidP="003F49ED"/>
        </w:tc>
      </w:tr>
      <w:tr w:rsidR="00D5173C" w:rsidRPr="004E3C0A" w14:paraId="76601098" w14:textId="77777777" w:rsidTr="003F49ED">
        <w:tc>
          <w:tcPr>
            <w:tcW w:w="530" w:type="dxa"/>
            <w:vAlign w:val="center"/>
          </w:tcPr>
          <w:p w14:paraId="0FEA4654" w14:textId="77777777" w:rsidR="00D5173C" w:rsidRPr="004E3C0A" w:rsidRDefault="00D5173C" w:rsidP="00D5173C">
            <w:pPr>
              <w:widowControl/>
              <w:numPr>
                <w:ilvl w:val="0"/>
                <w:numId w:val="5"/>
              </w:numPr>
              <w:autoSpaceDE/>
              <w:autoSpaceDN/>
              <w:adjustRightInd/>
              <w:jc w:val="left"/>
            </w:pPr>
          </w:p>
        </w:tc>
        <w:tc>
          <w:tcPr>
            <w:tcW w:w="4148" w:type="dxa"/>
            <w:vAlign w:val="center"/>
          </w:tcPr>
          <w:p w14:paraId="2998AE07" w14:textId="77777777" w:rsidR="00D5173C" w:rsidRPr="004E3C0A" w:rsidRDefault="00D5173C" w:rsidP="003F49ED">
            <w:r w:rsidRPr="004E3C0A">
              <w:t>Alyvos Roto inject fluid (arba lygiavertės) pakeitimas</w:t>
            </w:r>
          </w:p>
        </w:tc>
        <w:tc>
          <w:tcPr>
            <w:tcW w:w="1080" w:type="dxa"/>
            <w:vAlign w:val="center"/>
          </w:tcPr>
          <w:p w14:paraId="61590E25" w14:textId="77777777" w:rsidR="00D5173C" w:rsidRPr="004E3C0A" w:rsidRDefault="00D5173C" w:rsidP="003F49ED">
            <w:r w:rsidRPr="004E3C0A">
              <w:t>1 vnt.</w:t>
            </w:r>
          </w:p>
        </w:tc>
        <w:tc>
          <w:tcPr>
            <w:tcW w:w="1213" w:type="dxa"/>
            <w:vAlign w:val="center"/>
          </w:tcPr>
          <w:p w14:paraId="308085D9" w14:textId="77777777" w:rsidR="00D5173C" w:rsidRPr="004E3C0A" w:rsidRDefault="00D5173C" w:rsidP="003F49ED"/>
        </w:tc>
        <w:tc>
          <w:tcPr>
            <w:tcW w:w="1214" w:type="dxa"/>
            <w:vAlign w:val="center"/>
          </w:tcPr>
          <w:p w14:paraId="4D9B9898" w14:textId="77777777" w:rsidR="00D5173C" w:rsidRPr="004E3C0A" w:rsidRDefault="00D5173C" w:rsidP="003F49ED"/>
        </w:tc>
        <w:tc>
          <w:tcPr>
            <w:tcW w:w="1214" w:type="dxa"/>
            <w:vAlign w:val="center"/>
          </w:tcPr>
          <w:p w14:paraId="6539D2FD" w14:textId="77777777" w:rsidR="00D5173C" w:rsidRPr="004E3C0A" w:rsidRDefault="00D5173C" w:rsidP="003F49ED"/>
        </w:tc>
      </w:tr>
      <w:tr w:rsidR="00D5173C" w:rsidRPr="004E3C0A" w14:paraId="7863393B" w14:textId="77777777" w:rsidTr="003F49ED">
        <w:tc>
          <w:tcPr>
            <w:tcW w:w="530" w:type="dxa"/>
            <w:vAlign w:val="center"/>
          </w:tcPr>
          <w:p w14:paraId="5E698B82" w14:textId="77777777" w:rsidR="00D5173C" w:rsidRPr="004E3C0A" w:rsidRDefault="00D5173C" w:rsidP="00D5173C">
            <w:pPr>
              <w:widowControl/>
              <w:numPr>
                <w:ilvl w:val="0"/>
                <w:numId w:val="5"/>
              </w:numPr>
              <w:autoSpaceDE/>
              <w:autoSpaceDN/>
              <w:adjustRightInd/>
              <w:jc w:val="left"/>
            </w:pPr>
          </w:p>
        </w:tc>
        <w:tc>
          <w:tcPr>
            <w:tcW w:w="4148" w:type="dxa"/>
            <w:vAlign w:val="center"/>
          </w:tcPr>
          <w:p w14:paraId="1219D079" w14:textId="77777777" w:rsidR="00D5173C" w:rsidRPr="004E3C0A" w:rsidRDefault="00D5173C" w:rsidP="003F49ED">
            <w:r w:rsidRPr="004E3C0A">
              <w:t>Oro filtro pakeitimas</w:t>
            </w:r>
          </w:p>
        </w:tc>
        <w:tc>
          <w:tcPr>
            <w:tcW w:w="1080" w:type="dxa"/>
            <w:vAlign w:val="center"/>
          </w:tcPr>
          <w:p w14:paraId="035F680F" w14:textId="77777777" w:rsidR="00D5173C" w:rsidRPr="004E3C0A" w:rsidRDefault="00D5173C" w:rsidP="003F49ED">
            <w:r w:rsidRPr="004E3C0A">
              <w:t>1 vnt.</w:t>
            </w:r>
          </w:p>
        </w:tc>
        <w:tc>
          <w:tcPr>
            <w:tcW w:w="1213" w:type="dxa"/>
            <w:vAlign w:val="center"/>
          </w:tcPr>
          <w:p w14:paraId="7E27C077" w14:textId="77777777" w:rsidR="00D5173C" w:rsidRPr="004E3C0A" w:rsidRDefault="00D5173C" w:rsidP="003F49ED"/>
        </w:tc>
        <w:tc>
          <w:tcPr>
            <w:tcW w:w="1214" w:type="dxa"/>
            <w:vAlign w:val="center"/>
          </w:tcPr>
          <w:p w14:paraId="560F9E33" w14:textId="77777777" w:rsidR="00D5173C" w:rsidRPr="004E3C0A" w:rsidRDefault="00D5173C" w:rsidP="003F49ED"/>
        </w:tc>
        <w:tc>
          <w:tcPr>
            <w:tcW w:w="1214" w:type="dxa"/>
            <w:vAlign w:val="center"/>
          </w:tcPr>
          <w:p w14:paraId="3034E5DE" w14:textId="77777777" w:rsidR="00D5173C" w:rsidRPr="004E3C0A" w:rsidRDefault="00D5173C" w:rsidP="003F49ED"/>
        </w:tc>
      </w:tr>
      <w:tr w:rsidR="00D5173C" w:rsidRPr="004E3C0A" w14:paraId="56540166" w14:textId="77777777" w:rsidTr="003F49ED">
        <w:tc>
          <w:tcPr>
            <w:tcW w:w="530" w:type="dxa"/>
            <w:vAlign w:val="center"/>
          </w:tcPr>
          <w:p w14:paraId="1197867F" w14:textId="77777777" w:rsidR="00D5173C" w:rsidRPr="004E3C0A" w:rsidRDefault="00D5173C" w:rsidP="00D5173C">
            <w:pPr>
              <w:widowControl/>
              <w:numPr>
                <w:ilvl w:val="0"/>
                <w:numId w:val="5"/>
              </w:numPr>
              <w:autoSpaceDE/>
              <w:autoSpaceDN/>
              <w:adjustRightInd/>
              <w:jc w:val="left"/>
            </w:pPr>
          </w:p>
        </w:tc>
        <w:tc>
          <w:tcPr>
            <w:tcW w:w="4148" w:type="dxa"/>
            <w:vAlign w:val="center"/>
          </w:tcPr>
          <w:p w14:paraId="7D0F6590" w14:textId="77777777" w:rsidR="00D5173C" w:rsidRPr="004E3C0A" w:rsidRDefault="00D5173C" w:rsidP="003F49ED">
            <w:r w:rsidRPr="004E3C0A">
              <w:t>Alyvos filtro pakeitimas (naudojamas alyvos filtro k-tas)</w:t>
            </w:r>
          </w:p>
        </w:tc>
        <w:tc>
          <w:tcPr>
            <w:tcW w:w="1080" w:type="dxa"/>
            <w:vAlign w:val="center"/>
          </w:tcPr>
          <w:p w14:paraId="52B844B1" w14:textId="77777777" w:rsidR="00D5173C" w:rsidRPr="004E3C0A" w:rsidRDefault="00D5173C" w:rsidP="003F49ED">
            <w:r w:rsidRPr="004E3C0A">
              <w:t>1 vnt.</w:t>
            </w:r>
          </w:p>
        </w:tc>
        <w:tc>
          <w:tcPr>
            <w:tcW w:w="1213" w:type="dxa"/>
            <w:vAlign w:val="center"/>
          </w:tcPr>
          <w:p w14:paraId="02300C0D" w14:textId="77777777" w:rsidR="00D5173C" w:rsidRPr="004E3C0A" w:rsidRDefault="00D5173C" w:rsidP="003F49ED"/>
        </w:tc>
        <w:tc>
          <w:tcPr>
            <w:tcW w:w="1214" w:type="dxa"/>
            <w:vAlign w:val="center"/>
          </w:tcPr>
          <w:p w14:paraId="084B08B9" w14:textId="77777777" w:rsidR="00D5173C" w:rsidRPr="004E3C0A" w:rsidRDefault="00D5173C" w:rsidP="003F49ED"/>
        </w:tc>
        <w:tc>
          <w:tcPr>
            <w:tcW w:w="1214" w:type="dxa"/>
            <w:vAlign w:val="center"/>
          </w:tcPr>
          <w:p w14:paraId="419A44F3" w14:textId="77777777" w:rsidR="00D5173C" w:rsidRPr="004E3C0A" w:rsidRDefault="00D5173C" w:rsidP="003F49ED"/>
        </w:tc>
      </w:tr>
      <w:tr w:rsidR="00D5173C" w:rsidRPr="004E3C0A" w14:paraId="3013A607" w14:textId="77777777" w:rsidTr="003F49ED">
        <w:tc>
          <w:tcPr>
            <w:tcW w:w="530" w:type="dxa"/>
            <w:vAlign w:val="center"/>
          </w:tcPr>
          <w:p w14:paraId="6FC67C85" w14:textId="77777777" w:rsidR="00D5173C" w:rsidRPr="004E3C0A" w:rsidRDefault="00D5173C" w:rsidP="00D5173C">
            <w:pPr>
              <w:widowControl/>
              <w:numPr>
                <w:ilvl w:val="0"/>
                <w:numId w:val="5"/>
              </w:numPr>
              <w:autoSpaceDE/>
              <w:autoSpaceDN/>
              <w:adjustRightInd/>
              <w:jc w:val="left"/>
            </w:pPr>
          </w:p>
        </w:tc>
        <w:tc>
          <w:tcPr>
            <w:tcW w:w="4148" w:type="dxa"/>
            <w:vAlign w:val="center"/>
          </w:tcPr>
          <w:p w14:paraId="2CA3EBAF" w14:textId="77777777" w:rsidR="00D5173C" w:rsidRPr="004E3C0A" w:rsidRDefault="00D5173C" w:rsidP="003F49ED">
            <w:r w:rsidRPr="004E3C0A">
              <w:t>Alyvos separatoriaus pakeitimas (naudojamas separatoriaus komplektas)</w:t>
            </w:r>
          </w:p>
        </w:tc>
        <w:tc>
          <w:tcPr>
            <w:tcW w:w="1080" w:type="dxa"/>
            <w:vAlign w:val="center"/>
          </w:tcPr>
          <w:p w14:paraId="27956BAC" w14:textId="77777777" w:rsidR="00D5173C" w:rsidRPr="004E3C0A" w:rsidRDefault="00D5173C" w:rsidP="003F49ED">
            <w:r w:rsidRPr="004E3C0A">
              <w:t>1 vnt.</w:t>
            </w:r>
          </w:p>
        </w:tc>
        <w:tc>
          <w:tcPr>
            <w:tcW w:w="1213" w:type="dxa"/>
            <w:vAlign w:val="center"/>
          </w:tcPr>
          <w:p w14:paraId="2A5069D2" w14:textId="77777777" w:rsidR="00D5173C" w:rsidRPr="004E3C0A" w:rsidRDefault="00D5173C" w:rsidP="003F49ED"/>
        </w:tc>
        <w:tc>
          <w:tcPr>
            <w:tcW w:w="1214" w:type="dxa"/>
            <w:vAlign w:val="center"/>
          </w:tcPr>
          <w:p w14:paraId="69F869F0" w14:textId="77777777" w:rsidR="00D5173C" w:rsidRPr="004E3C0A" w:rsidRDefault="00D5173C" w:rsidP="003F49ED"/>
        </w:tc>
        <w:tc>
          <w:tcPr>
            <w:tcW w:w="1214" w:type="dxa"/>
            <w:vAlign w:val="center"/>
          </w:tcPr>
          <w:p w14:paraId="7A05156B" w14:textId="77777777" w:rsidR="00D5173C" w:rsidRPr="004E3C0A" w:rsidRDefault="00D5173C" w:rsidP="003F49ED"/>
        </w:tc>
      </w:tr>
      <w:tr w:rsidR="00D5173C" w:rsidRPr="004E3C0A" w14:paraId="73DEF7FF" w14:textId="77777777" w:rsidTr="003F49ED">
        <w:tc>
          <w:tcPr>
            <w:tcW w:w="530" w:type="dxa"/>
            <w:vAlign w:val="center"/>
          </w:tcPr>
          <w:p w14:paraId="7CD533A1" w14:textId="77777777" w:rsidR="00D5173C" w:rsidRPr="004E3C0A" w:rsidRDefault="00D5173C" w:rsidP="00D5173C">
            <w:pPr>
              <w:widowControl/>
              <w:numPr>
                <w:ilvl w:val="0"/>
                <w:numId w:val="5"/>
              </w:numPr>
              <w:autoSpaceDE/>
              <w:autoSpaceDN/>
              <w:adjustRightInd/>
              <w:jc w:val="left"/>
            </w:pPr>
          </w:p>
        </w:tc>
        <w:tc>
          <w:tcPr>
            <w:tcW w:w="4148" w:type="dxa"/>
            <w:vAlign w:val="center"/>
          </w:tcPr>
          <w:p w14:paraId="1A2AA692" w14:textId="77777777" w:rsidR="00D5173C" w:rsidRPr="004E3C0A" w:rsidRDefault="00D5173C" w:rsidP="003F49ED">
            <w:r w:rsidRPr="00A045DA">
              <w:t>Min. slėgio vožtuvo /</w:t>
            </w:r>
            <w:r>
              <w:t xml:space="preserve"> t</w:t>
            </w:r>
            <w:r w:rsidRPr="004E3C0A">
              <w:t>ermostato perrinkimas (naudojamas remontinis komplektas)</w:t>
            </w:r>
          </w:p>
        </w:tc>
        <w:tc>
          <w:tcPr>
            <w:tcW w:w="1080" w:type="dxa"/>
            <w:vAlign w:val="center"/>
          </w:tcPr>
          <w:p w14:paraId="7144E4E9" w14:textId="77777777" w:rsidR="00D5173C" w:rsidRPr="004E3C0A" w:rsidRDefault="00D5173C" w:rsidP="003F49ED">
            <w:r w:rsidRPr="004E3C0A">
              <w:t>1 vnt.</w:t>
            </w:r>
          </w:p>
        </w:tc>
        <w:tc>
          <w:tcPr>
            <w:tcW w:w="1213" w:type="dxa"/>
            <w:vAlign w:val="center"/>
          </w:tcPr>
          <w:p w14:paraId="7B0EAF7C" w14:textId="77777777" w:rsidR="00D5173C" w:rsidRPr="004E3C0A" w:rsidRDefault="00D5173C" w:rsidP="003F49ED"/>
        </w:tc>
        <w:tc>
          <w:tcPr>
            <w:tcW w:w="1214" w:type="dxa"/>
            <w:vAlign w:val="center"/>
          </w:tcPr>
          <w:p w14:paraId="7D6F172A" w14:textId="77777777" w:rsidR="00D5173C" w:rsidRPr="004E3C0A" w:rsidRDefault="00D5173C" w:rsidP="003F49ED"/>
        </w:tc>
        <w:tc>
          <w:tcPr>
            <w:tcW w:w="1214" w:type="dxa"/>
            <w:vAlign w:val="center"/>
          </w:tcPr>
          <w:p w14:paraId="29D88E7C" w14:textId="77777777" w:rsidR="00D5173C" w:rsidRPr="004E3C0A" w:rsidRDefault="00D5173C" w:rsidP="003F49ED"/>
        </w:tc>
      </w:tr>
      <w:tr w:rsidR="00D5173C" w:rsidRPr="004E3C0A" w14:paraId="231A9879" w14:textId="77777777" w:rsidTr="003F49ED">
        <w:tc>
          <w:tcPr>
            <w:tcW w:w="530" w:type="dxa"/>
            <w:vAlign w:val="center"/>
          </w:tcPr>
          <w:p w14:paraId="4BDCE061" w14:textId="77777777" w:rsidR="00D5173C" w:rsidRPr="004E3C0A" w:rsidRDefault="00D5173C" w:rsidP="00D5173C">
            <w:pPr>
              <w:widowControl/>
              <w:numPr>
                <w:ilvl w:val="0"/>
                <w:numId w:val="5"/>
              </w:numPr>
              <w:autoSpaceDE/>
              <w:autoSpaceDN/>
              <w:adjustRightInd/>
              <w:jc w:val="left"/>
            </w:pPr>
          </w:p>
        </w:tc>
        <w:tc>
          <w:tcPr>
            <w:tcW w:w="4148" w:type="dxa"/>
            <w:vAlign w:val="center"/>
          </w:tcPr>
          <w:p w14:paraId="7398D50F" w14:textId="77777777" w:rsidR="00D5173C" w:rsidRPr="004E3C0A" w:rsidRDefault="00D5173C" w:rsidP="003F49ED">
            <w:r w:rsidRPr="004E3C0A">
              <w:t>Pavaros diržų pakeitimas</w:t>
            </w:r>
          </w:p>
        </w:tc>
        <w:tc>
          <w:tcPr>
            <w:tcW w:w="1080" w:type="dxa"/>
            <w:vAlign w:val="center"/>
          </w:tcPr>
          <w:p w14:paraId="493288E6" w14:textId="77777777" w:rsidR="00D5173C" w:rsidRPr="004E3C0A" w:rsidRDefault="00D5173C" w:rsidP="003F49ED">
            <w:r w:rsidRPr="004E3C0A">
              <w:t>1 kompl.</w:t>
            </w:r>
          </w:p>
        </w:tc>
        <w:tc>
          <w:tcPr>
            <w:tcW w:w="1213" w:type="dxa"/>
            <w:vAlign w:val="center"/>
          </w:tcPr>
          <w:p w14:paraId="32BAC17D" w14:textId="77777777" w:rsidR="00D5173C" w:rsidRPr="004E3C0A" w:rsidRDefault="00D5173C" w:rsidP="003F49ED"/>
        </w:tc>
        <w:tc>
          <w:tcPr>
            <w:tcW w:w="1214" w:type="dxa"/>
            <w:vAlign w:val="center"/>
          </w:tcPr>
          <w:p w14:paraId="419D9B65" w14:textId="77777777" w:rsidR="00D5173C" w:rsidRPr="004E3C0A" w:rsidRDefault="00D5173C" w:rsidP="003F49ED"/>
        </w:tc>
        <w:tc>
          <w:tcPr>
            <w:tcW w:w="1214" w:type="dxa"/>
            <w:vAlign w:val="center"/>
          </w:tcPr>
          <w:p w14:paraId="565F5A5D" w14:textId="77777777" w:rsidR="00D5173C" w:rsidRPr="004E3C0A" w:rsidRDefault="00D5173C" w:rsidP="003F49ED"/>
        </w:tc>
      </w:tr>
      <w:tr w:rsidR="00D5173C" w:rsidRPr="004E3C0A" w14:paraId="39D5C0ED" w14:textId="77777777" w:rsidTr="003F49ED">
        <w:tc>
          <w:tcPr>
            <w:tcW w:w="530" w:type="dxa"/>
            <w:vAlign w:val="center"/>
          </w:tcPr>
          <w:p w14:paraId="4E582901" w14:textId="77777777" w:rsidR="00D5173C" w:rsidRPr="004E3C0A" w:rsidRDefault="00D5173C" w:rsidP="00D5173C">
            <w:pPr>
              <w:widowControl/>
              <w:numPr>
                <w:ilvl w:val="0"/>
                <w:numId w:val="5"/>
              </w:numPr>
              <w:autoSpaceDE/>
              <w:autoSpaceDN/>
              <w:adjustRightInd/>
              <w:jc w:val="left"/>
            </w:pPr>
          </w:p>
        </w:tc>
        <w:tc>
          <w:tcPr>
            <w:tcW w:w="4148" w:type="dxa"/>
            <w:vAlign w:val="center"/>
          </w:tcPr>
          <w:p w14:paraId="2729FD68" w14:textId="77777777" w:rsidR="00D5173C" w:rsidRPr="004E3C0A" w:rsidRDefault="00D5173C" w:rsidP="003F49ED">
            <w:r w:rsidRPr="004E3C0A">
              <w:t>Kompresoriaus sausintuvo patikra</w:t>
            </w:r>
          </w:p>
        </w:tc>
        <w:tc>
          <w:tcPr>
            <w:tcW w:w="1080" w:type="dxa"/>
            <w:vAlign w:val="center"/>
          </w:tcPr>
          <w:p w14:paraId="10EB43CB" w14:textId="77777777" w:rsidR="00D5173C" w:rsidRPr="004E3C0A" w:rsidRDefault="00D5173C" w:rsidP="003F49ED">
            <w:r w:rsidRPr="004E3C0A">
              <w:t>1 vnt.</w:t>
            </w:r>
          </w:p>
        </w:tc>
        <w:tc>
          <w:tcPr>
            <w:tcW w:w="1213" w:type="dxa"/>
            <w:vAlign w:val="center"/>
          </w:tcPr>
          <w:p w14:paraId="2C948163" w14:textId="77777777" w:rsidR="00D5173C" w:rsidRPr="004E3C0A" w:rsidRDefault="00D5173C" w:rsidP="003F49ED">
            <w:r w:rsidRPr="004E3C0A">
              <w:rPr>
                <w:b/>
              </w:rPr>
              <w:t>─</w:t>
            </w:r>
          </w:p>
        </w:tc>
        <w:tc>
          <w:tcPr>
            <w:tcW w:w="1214" w:type="dxa"/>
            <w:vAlign w:val="center"/>
          </w:tcPr>
          <w:p w14:paraId="5834871C" w14:textId="77777777" w:rsidR="00D5173C" w:rsidRPr="004E3C0A" w:rsidRDefault="00D5173C" w:rsidP="003F49ED"/>
        </w:tc>
        <w:tc>
          <w:tcPr>
            <w:tcW w:w="1214" w:type="dxa"/>
            <w:vAlign w:val="center"/>
          </w:tcPr>
          <w:p w14:paraId="72301655" w14:textId="77777777" w:rsidR="00D5173C" w:rsidRPr="004E3C0A" w:rsidRDefault="00D5173C" w:rsidP="003F49ED"/>
        </w:tc>
      </w:tr>
      <w:tr w:rsidR="00D5173C" w:rsidRPr="004E3C0A" w14:paraId="4E8F7149" w14:textId="77777777" w:rsidTr="003F49ED">
        <w:tc>
          <w:tcPr>
            <w:tcW w:w="530" w:type="dxa"/>
            <w:vAlign w:val="center"/>
          </w:tcPr>
          <w:p w14:paraId="58571C49" w14:textId="77777777" w:rsidR="00D5173C" w:rsidRPr="004E3C0A" w:rsidRDefault="00D5173C" w:rsidP="00D5173C">
            <w:pPr>
              <w:widowControl/>
              <w:numPr>
                <w:ilvl w:val="0"/>
                <w:numId w:val="5"/>
              </w:numPr>
              <w:autoSpaceDE/>
              <w:autoSpaceDN/>
              <w:adjustRightInd/>
              <w:jc w:val="left"/>
            </w:pPr>
          </w:p>
        </w:tc>
        <w:tc>
          <w:tcPr>
            <w:tcW w:w="4148" w:type="dxa"/>
            <w:vAlign w:val="center"/>
          </w:tcPr>
          <w:p w14:paraId="20E514B5" w14:textId="77777777" w:rsidR="00D5173C" w:rsidRPr="004E3C0A" w:rsidRDefault="00D5173C" w:rsidP="003F49ED">
            <w:r w:rsidRPr="004E3C0A">
              <w:t>Smulkus gedimų šalinimas</w:t>
            </w:r>
          </w:p>
        </w:tc>
        <w:tc>
          <w:tcPr>
            <w:tcW w:w="1080" w:type="dxa"/>
            <w:vAlign w:val="center"/>
          </w:tcPr>
          <w:p w14:paraId="0F5824B8" w14:textId="77777777" w:rsidR="00D5173C" w:rsidRPr="004E3C0A" w:rsidRDefault="00D5173C" w:rsidP="003F49ED">
            <w:r w:rsidRPr="004E3C0A">
              <w:t>1 val.</w:t>
            </w:r>
          </w:p>
        </w:tc>
        <w:tc>
          <w:tcPr>
            <w:tcW w:w="1213" w:type="dxa"/>
            <w:vAlign w:val="center"/>
          </w:tcPr>
          <w:p w14:paraId="43856CD4" w14:textId="77777777" w:rsidR="00D5173C" w:rsidRPr="004E3C0A" w:rsidRDefault="00D5173C" w:rsidP="003F49ED">
            <w:pPr>
              <w:rPr>
                <w:b/>
              </w:rPr>
            </w:pPr>
            <w:r w:rsidRPr="004E3C0A">
              <w:rPr>
                <w:b/>
              </w:rPr>
              <w:t>─</w:t>
            </w:r>
          </w:p>
        </w:tc>
        <w:tc>
          <w:tcPr>
            <w:tcW w:w="1214" w:type="dxa"/>
            <w:vAlign w:val="center"/>
          </w:tcPr>
          <w:p w14:paraId="70ACCD84" w14:textId="77777777" w:rsidR="00D5173C" w:rsidRPr="004E3C0A" w:rsidRDefault="00D5173C" w:rsidP="003F49ED"/>
        </w:tc>
        <w:tc>
          <w:tcPr>
            <w:tcW w:w="1214" w:type="dxa"/>
            <w:vAlign w:val="center"/>
          </w:tcPr>
          <w:p w14:paraId="30552C40" w14:textId="77777777" w:rsidR="00D5173C" w:rsidRPr="004E3C0A" w:rsidRDefault="00D5173C" w:rsidP="003F49ED"/>
        </w:tc>
      </w:tr>
      <w:tr w:rsidR="00D5173C" w:rsidRPr="004E3C0A" w14:paraId="22DAE07B" w14:textId="77777777" w:rsidTr="003F49ED">
        <w:tc>
          <w:tcPr>
            <w:tcW w:w="8185" w:type="dxa"/>
            <w:gridSpan w:val="5"/>
          </w:tcPr>
          <w:p w14:paraId="6FF9D5C8" w14:textId="77777777" w:rsidR="00D5173C" w:rsidRPr="004E3C0A" w:rsidRDefault="00D5173C" w:rsidP="003F49ED">
            <w:pPr>
              <w:jc w:val="right"/>
            </w:pPr>
            <w:r>
              <w:t>Iš v</w:t>
            </w:r>
            <w:r w:rsidRPr="004E3C0A">
              <w:t>iso, Eur</w:t>
            </w:r>
          </w:p>
        </w:tc>
        <w:tc>
          <w:tcPr>
            <w:tcW w:w="1214" w:type="dxa"/>
          </w:tcPr>
          <w:p w14:paraId="5E8B58CF" w14:textId="77777777" w:rsidR="00D5173C" w:rsidRPr="004E3C0A" w:rsidRDefault="00D5173C" w:rsidP="003F49ED"/>
        </w:tc>
      </w:tr>
    </w:tbl>
    <w:p w14:paraId="64F373D9" w14:textId="77777777" w:rsidR="00D5173C" w:rsidRDefault="00D5173C" w:rsidP="00DE6978">
      <w:pPr>
        <w:widowControl/>
        <w:autoSpaceDE/>
        <w:autoSpaceDN/>
        <w:adjustRightInd/>
        <w:rPr>
          <w:b/>
        </w:rPr>
      </w:pPr>
    </w:p>
    <w:p w14:paraId="14627154" w14:textId="3319197C" w:rsidR="00D5173C" w:rsidRDefault="00D5173C" w:rsidP="00D5173C">
      <w:pPr>
        <w:widowControl/>
        <w:autoSpaceDE/>
        <w:autoSpaceDN/>
        <w:adjustRightInd/>
        <w:jc w:val="right"/>
        <w:rPr>
          <w:b/>
        </w:rPr>
      </w:pPr>
      <w:r w:rsidRPr="004E3C0A">
        <w:rPr>
          <w:b/>
        </w:rPr>
        <w:t>Kompresorius GX 11</w:t>
      </w:r>
    </w:p>
    <w:p w14:paraId="0373C3E0" w14:textId="29F6B64D" w:rsidR="00D5173C" w:rsidRPr="004E3C0A" w:rsidRDefault="00D5173C" w:rsidP="00D5173C">
      <w:pPr>
        <w:jc w:val="right"/>
      </w:pPr>
      <w:r w:rsidRPr="00D5173C">
        <w:rPr>
          <w:b/>
          <w:bCs/>
        </w:rPr>
        <w:t>4 lentelė</w:t>
      </w:r>
      <w:r>
        <w:t xml:space="preserve">. </w:t>
      </w:r>
      <w:r w:rsidRPr="004E3C0A">
        <w:t>Kompresoriaus GX 11</w:t>
      </w:r>
      <w:r>
        <w:t>P</w:t>
      </w:r>
      <w:r w:rsidRPr="004E3C0A">
        <w:t xml:space="preserve"> priežiūros ir remonto darbai </w:t>
      </w:r>
    </w:p>
    <w:p w14:paraId="19F98972" w14:textId="77777777" w:rsidR="00D5173C" w:rsidRPr="004E3C0A" w:rsidRDefault="00D5173C" w:rsidP="00D5173C">
      <w:pPr>
        <w:widowControl/>
        <w:autoSpaceDE/>
        <w:autoSpaceDN/>
        <w:adjustRightInd/>
        <w:jc w:val="right"/>
        <w:rPr>
          <w:b/>
        </w:rPr>
      </w:pPr>
    </w:p>
    <w:tbl>
      <w:tblPr>
        <w:tblW w:w="939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4148"/>
        <w:gridCol w:w="1080"/>
        <w:gridCol w:w="1213"/>
        <w:gridCol w:w="1214"/>
        <w:gridCol w:w="1214"/>
      </w:tblGrid>
      <w:tr w:rsidR="00D5173C" w:rsidRPr="004E3C0A" w14:paraId="7512D6F8" w14:textId="77777777" w:rsidTr="003F49ED">
        <w:tc>
          <w:tcPr>
            <w:tcW w:w="530" w:type="dxa"/>
            <w:vAlign w:val="center"/>
          </w:tcPr>
          <w:p w14:paraId="409BFA2E" w14:textId="77777777" w:rsidR="00D5173C" w:rsidRPr="004E3C0A" w:rsidRDefault="00D5173C" w:rsidP="003F49ED">
            <w:r w:rsidRPr="004E3C0A">
              <w:t>Nr.</w:t>
            </w:r>
          </w:p>
        </w:tc>
        <w:tc>
          <w:tcPr>
            <w:tcW w:w="4148" w:type="dxa"/>
            <w:vAlign w:val="center"/>
          </w:tcPr>
          <w:p w14:paraId="3AD981CA" w14:textId="77777777" w:rsidR="00D5173C" w:rsidRPr="004E3C0A" w:rsidRDefault="00D5173C" w:rsidP="003F49ED">
            <w:r w:rsidRPr="004E3C0A">
              <w:t>Pavadinimas</w:t>
            </w:r>
          </w:p>
        </w:tc>
        <w:tc>
          <w:tcPr>
            <w:tcW w:w="1080" w:type="dxa"/>
            <w:vAlign w:val="center"/>
          </w:tcPr>
          <w:p w14:paraId="4554FC5F" w14:textId="77777777" w:rsidR="00D5173C" w:rsidRPr="004E3C0A" w:rsidRDefault="00D5173C" w:rsidP="003F49ED">
            <w:r w:rsidRPr="004E3C0A">
              <w:t>Kiekis</w:t>
            </w:r>
          </w:p>
        </w:tc>
        <w:tc>
          <w:tcPr>
            <w:tcW w:w="1213" w:type="dxa"/>
            <w:vAlign w:val="center"/>
          </w:tcPr>
          <w:p w14:paraId="6862A81E" w14:textId="77777777" w:rsidR="00D5173C" w:rsidRPr="004E3C0A" w:rsidRDefault="00D5173C" w:rsidP="003F49ED">
            <w:r w:rsidRPr="004E3C0A">
              <w:t>Detalių kaina be PVM, Eur</w:t>
            </w:r>
          </w:p>
        </w:tc>
        <w:tc>
          <w:tcPr>
            <w:tcW w:w="1214" w:type="dxa"/>
            <w:vAlign w:val="center"/>
          </w:tcPr>
          <w:p w14:paraId="2BD87E69" w14:textId="77777777" w:rsidR="00D5173C" w:rsidRPr="004E3C0A" w:rsidRDefault="00D5173C" w:rsidP="003F49ED">
            <w:r w:rsidRPr="004E3C0A">
              <w:t>Įrangos dalies remonto darbų kaina be PVM, Eur</w:t>
            </w:r>
          </w:p>
        </w:tc>
        <w:tc>
          <w:tcPr>
            <w:tcW w:w="1214" w:type="dxa"/>
            <w:vAlign w:val="center"/>
          </w:tcPr>
          <w:p w14:paraId="2B76511F" w14:textId="77777777" w:rsidR="00D5173C" w:rsidRPr="004E3C0A" w:rsidRDefault="00D5173C" w:rsidP="003F49ED">
            <w:r w:rsidRPr="004E3C0A">
              <w:t>Bendra remonto kaina be PVM, Eur</w:t>
            </w:r>
          </w:p>
        </w:tc>
      </w:tr>
      <w:tr w:rsidR="00D5173C" w:rsidRPr="004E3C0A" w14:paraId="59B5EC97" w14:textId="77777777" w:rsidTr="003F49ED">
        <w:tc>
          <w:tcPr>
            <w:tcW w:w="530" w:type="dxa"/>
            <w:vAlign w:val="center"/>
          </w:tcPr>
          <w:p w14:paraId="6ECDD796" w14:textId="77777777" w:rsidR="00D5173C" w:rsidRPr="004E3C0A" w:rsidRDefault="00D5173C" w:rsidP="00D5173C">
            <w:pPr>
              <w:widowControl/>
              <w:numPr>
                <w:ilvl w:val="0"/>
                <w:numId w:val="6"/>
              </w:numPr>
              <w:autoSpaceDE/>
              <w:autoSpaceDN/>
              <w:adjustRightInd/>
              <w:jc w:val="left"/>
            </w:pPr>
          </w:p>
        </w:tc>
        <w:tc>
          <w:tcPr>
            <w:tcW w:w="4148" w:type="dxa"/>
            <w:vAlign w:val="center"/>
          </w:tcPr>
          <w:p w14:paraId="69D47A1E" w14:textId="77777777" w:rsidR="00D5173C" w:rsidRPr="004E3C0A" w:rsidRDefault="00D5173C" w:rsidP="003F49ED">
            <w:r w:rsidRPr="004E3C0A">
              <w:t>Patikrinti pultelio parametrus, pranešimus</w:t>
            </w:r>
          </w:p>
        </w:tc>
        <w:tc>
          <w:tcPr>
            <w:tcW w:w="1080" w:type="dxa"/>
            <w:vAlign w:val="center"/>
          </w:tcPr>
          <w:p w14:paraId="175DCF01" w14:textId="77777777" w:rsidR="00D5173C" w:rsidRPr="004E3C0A" w:rsidRDefault="00D5173C" w:rsidP="003F49ED">
            <w:r w:rsidRPr="004E3C0A">
              <w:t>1 kompl.</w:t>
            </w:r>
          </w:p>
        </w:tc>
        <w:tc>
          <w:tcPr>
            <w:tcW w:w="1213" w:type="dxa"/>
            <w:vAlign w:val="center"/>
          </w:tcPr>
          <w:p w14:paraId="04DB27BE" w14:textId="77777777" w:rsidR="00D5173C" w:rsidRPr="004E3C0A" w:rsidRDefault="00D5173C" w:rsidP="003F49ED">
            <w:pPr>
              <w:rPr>
                <w:b/>
              </w:rPr>
            </w:pPr>
            <w:r w:rsidRPr="004E3C0A">
              <w:rPr>
                <w:b/>
              </w:rPr>
              <w:t>─</w:t>
            </w:r>
          </w:p>
        </w:tc>
        <w:tc>
          <w:tcPr>
            <w:tcW w:w="1214" w:type="dxa"/>
            <w:vAlign w:val="center"/>
          </w:tcPr>
          <w:p w14:paraId="66905759" w14:textId="77777777" w:rsidR="00D5173C" w:rsidRPr="004E3C0A" w:rsidRDefault="00D5173C" w:rsidP="003F49ED"/>
        </w:tc>
        <w:tc>
          <w:tcPr>
            <w:tcW w:w="1214" w:type="dxa"/>
            <w:vAlign w:val="center"/>
          </w:tcPr>
          <w:p w14:paraId="4A73DB6E" w14:textId="77777777" w:rsidR="00D5173C" w:rsidRPr="004E3C0A" w:rsidRDefault="00D5173C" w:rsidP="003F49ED"/>
        </w:tc>
      </w:tr>
      <w:tr w:rsidR="00D5173C" w:rsidRPr="004E3C0A" w14:paraId="115B350B" w14:textId="77777777" w:rsidTr="003F49ED">
        <w:tc>
          <w:tcPr>
            <w:tcW w:w="530" w:type="dxa"/>
            <w:vAlign w:val="center"/>
          </w:tcPr>
          <w:p w14:paraId="334250B2" w14:textId="77777777" w:rsidR="00D5173C" w:rsidRPr="004E3C0A" w:rsidRDefault="00D5173C" w:rsidP="00D5173C">
            <w:pPr>
              <w:widowControl/>
              <w:numPr>
                <w:ilvl w:val="0"/>
                <w:numId w:val="6"/>
              </w:numPr>
              <w:autoSpaceDE/>
              <w:autoSpaceDN/>
              <w:adjustRightInd/>
              <w:jc w:val="left"/>
            </w:pPr>
          </w:p>
        </w:tc>
        <w:tc>
          <w:tcPr>
            <w:tcW w:w="4148" w:type="dxa"/>
            <w:vAlign w:val="center"/>
          </w:tcPr>
          <w:p w14:paraId="121E8F77" w14:textId="77777777" w:rsidR="00D5173C" w:rsidRPr="004E3C0A" w:rsidRDefault="00D5173C" w:rsidP="003F49ED">
            <w:r w:rsidRPr="004E3C0A">
              <w:t>Vandens-oro-alyvos pratekėjimų patikra</w:t>
            </w:r>
          </w:p>
        </w:tc>
        <w:tc>
          <w:tcPr>
            <w:tcW w:w="1080" w:type="dxa"/>
            <w:vAlign w:val="center"/>
          </w:tcPr>
          <w:p w14:paraId="397270B1" w14:textId="77777777" w:rsidR="00D5173C" w:rsidRPr="004E3C0A" w:rsidRDefault="00D5173C" w:rsidP="003F49ED">
            <w:r w:rsidRPr="004E3C0A">
              <w:t>1 kompl.</w:t>
            </w:r>
          </w:p>
        </w:tc>
        <w:tc>
          <w:tcPr>
            <w:tcW w:w="1213" w:type="dxa"/>
            <w:vAlign w:val="center"/>
          </w:tcPr>
          <w:p w14:paraId="765A136F" w14:textId="77777777" w:rsidR="00D5173C" w:rsidRPr="004E3C0A" w:rsidRDefault="00D5173C" w:rsidP="003F49ED">
            <w:r w:rsidRPr="004E3C0A">
              <w:rPr>
                <w:b/>
              </w:rPr>
              <w:t>─</w:t>
            </w:r>
          </w:p>
        </w:tc>
        <w:tc>
          <w:tcPr>
            <w:tcW w:w="1214" w:type="dxa"/>
            <w:vAlign w:val="center"/>
          </w:tcPr>
          <w:p w14:paraId="78A8810E" w14:textId="77777777" w:rsidR="00D5173C" w:rsidRPr="004E3C0A" w:rsidRDefault="00D5173C" w:rsidP="003F49ED"/>
        </w:tc>
        <w:tc>
          <w:tcPr>
            <w:tcW w:w="1214" w:type="dxa"/>
            <w:vAlign w:val="center"/>
          </w:tcPr>
          <w:p w14:paraId="736C007A" w14:textId="77777777" w:rsidR="00D5173C" w:rsidRPr="004E3C0A" w:rsidRDefault="00D5173C" w:rsidP="003F49ED"/>
        </w:tc>
      </w:tr>
      <w:tr w:rsidR="00D5173C" w:rsidRPr="004E3C0A" w14:paraId="77394948" w14:textId="77777777" w:rsidTr="003F49ED">
        <w:tc>
          <w:tcPr>
            <w:tcW w:w="530" w:type="dxa"/>
            <w:vAlign w:val="center"/>
          </w:tcPr>
          <w:p w14:paraId="730EB00C" w14:textId="77777777" w:rsidR="00D5173C" w:rsidRPr="004E3C0A" w:rsidRDefault="00D5173C" w:rsidP="00D5173C">
            <w:pPr>
              <w:widowControl/>
              <w:numPr>
                <w:ilvl w:val="0"/>
                <w:numId w:val="6"/>
              </w:numPr>
              <w:autoSpaceDE/>
              <w:autoSpaceDN/>
              <w:adjustRightInd/>
              <w:jc w:val="left"/>
            </w:pPr>
          </w:p>
        </w:tc>
        <w:tc>
          <w:tcPr>
            <w:tcW w:w="4148" w:type="dxa"/>
            <w:vAlign w:val="center"/>
          </w:tcPr>
          <w:p w14:paraId="1584C063" w14:textId="77777777" w:rsidR="00D5173C" w:rsidRPr="004E3C0A" w:rsidRDefault="00D5173C" w:rsidP="003F49ED">
            <w:r w:rsidRPr="004E3C0A">
              <w:t>Alyvos-oro aušintuvų išvalymas</w:t>
            </w:r>
          </w:p>
        </w:tc>
        <w:tc>
          <w:tcPr>
            <w:tcW w:w="1080" w:type="dxa"/>
            <w:vAlign w:val="center"/>
          </w:tcPr>
          <w:p w14:paraId="20D54B8A" w14:textId="77777777" w:rsidR="00D5173C" w:rsidRPr="004E3C0A" w:rsidRDefault="00D5173C" w:rsidP="003F49ED">
            <w:r w:rsidRPr="004E3C0A">
              <w:t>1 kompl.</w:t>
            </w:r>
          </w:p>
        </w:tc>
        <w:tc>
          <w:tcPr>
            <w:tcW w:w="1213" w:type="dxa"/>
            <w:vAlign w:val="center"/>
          </w:tcPr>
          <w:p w14:paraId="31BFC21A" w14:textId="77777777" w:rsidR="00D5173C" w:rsidRPr="004E3C0A" w:rsidRDefault="00D5173C" w:rsidP="003F49ED">
            <w:r w:rsidRPr="004E3C0A">
              <w:rPr>
                <w:b/>
              </w:rPr>
              <w:t>─</w:t>
            </w:r>
          </w:p>
        </w:tc>
        <w:tc>
          <w:tcPr>
            <w:tcW w:w="1214" w:type="dxa"/>
            <w:vAlign w:val="center"/>
          </w:tcPr>
          <w:p w14:paraId="24863889" w14:textId="77777777" w:rsidR="00D5173C" w:rsidRPr="004E3C0A" w:rsidRDefault="00D5173C" w:rsidP="003F49ED"/>
        </w:tc>
        <w:tc>
          <w:tcPr>
            <w:tcW w:w="1214" w:type="dxa"/>
            <w:vAlign w:val="center"/>
          </w:tcPr>
          <w:p w14:paraId="4C33B87C" w14:textId="77777777" w:rsidR="00D5173C" w:rsidRPr="004E3C0A" w:rsidRDefault="00D5173C" w:rsidP="003F49ED"/>
        </w:tc>
      </w:tr>
      <w:tr w:rsidR="00D5173C" w:rsidRPr="004E3C0A" w14:paraId="146605C0" w14:textId="77777777" w:rsidTr="003F49ED">
        <w:tc>
          <w:tcPr>
            <w:tcW w:w="530" w:type="dxa"/>
            <w:vAlign w:val="center"/>
          </w:tcPr>
          <w:p w14:paraId="6BBD3FFF" w14:textId="77777777" w:rsidR="00D5173C" w:rsidRPr="004E3C0A" w:rsidRDefault="00D5173C" w:rsidP="00D5173C">
            <w:pPr>
              <w:widowControl/>
              <w:numPr>
                <w:ilvl w:val="0"/>
                <w:numId w:val="6"/>
              </w:numPr>
              <w:autoSpaceDE/>
              <w:autoSpaceDN/>
              <w:adjustRightInd/>
              <w:jc w:val="left"/>
            </w:pPr>
          </w:p>
        </w:tc>
        <w:tc>
          <w:tcPr>
            <w:tcW w:w="4148" w:type="dxa"/>
            <w:vAlign w:val="center"/>
          </w:tcPr>
          <w:p w14:paraId="564D08C1" w14:textId="77777777" w:rsidR="00D5173C" w:rsidRPr="004E3C0A" w:rsidRDefault="00D5173C" w:rsidP="003F49ED">
            <w:r w:rsidRPr="004E3C0A">
              <w:t>Aušinimo ventiliatorių patikra</w:t>
            </w:r>
          </w:p>
        </w:tc>
        <w:tc>
          <w:tcPr>
            <w:tcW w:w="1080" w:type="dxa"/>
            <w:vAlign w:val="center"/>
          </w:tcPr>
          <w:p w14:paraId="6455BC56" w14:textId="77777777" w:rsidR="00D5173C" w:rsidRPr="004E3C0A" w:rsidRDefault="00D5173C" w:rsidP="003F49ED">
            <w:r w:rsidRPr="004E3C0A">
              <w:t>1 kompl.</w:t>
            </w:r>
          </w:p>
        </w:tc>
        <w:tc>
          <w:tcPr>
            <w:tcW w:w="1213" w:type="dxa"/>
            <w:vAlign w:val="center"/>
          </w:tcPr>
          <w:p w14:paraId="4827227B" w14:textId="77777777" w:rsidR="00D5173C" w:rsidRPr="004E3C0A" w:rsidRDefault="00D5173C" w:rsidP="003F49ED">
            <w:r w:rsidRPr="004E3C0A">
              <w:rPr>
                <w:b/>
              </w:rPr>
              <w:t>─</w:t>
            </w:r>
          </w:p>
        </w:tc>
        <w:tc>
          <w:tcPr>
            <w:tcW w:w="1214" w:type="dxa"/>
            <w:vAlign w:val="center"/>
          </w:tcPr>
          <w:p w14:paraId="2062B076" w14:textId="77777777" w:rsidR="00D5173C" w:rsidRPr="004E3C0A" w:rsidRDefault="00D5173C" w:rsidP="003F49ED"/>
        </w:tc>
        <w:tc>
          <w:tcPr>
            <w:tcW w:w="1214" w:type="dxa"/>
            <w:vAlign w:val="center"/>
          </w:tcPr>
          <w:p w14:paraId="0518684D" w14:textId="77777777" w:rsidR="00D5173C" w:rsidRPr="004E3C0A" w:rsidRDefault="00D5173C" w:rsidP="003F49ED"/>
        </w:tc>
      </w:tr>
      <w:tr w:rsidR="00D5173C" w:rsidRPr="004E3C0A" w14:paraId="52BBD088" w14:textId="77777777" w:rsidTr="003F49ED">
        <w:tc>
          <w:tcPr>
            <w:tcW w:w="530" w:type="dxa"/>
            <w:vAlign w:val="center"/>
          </w:tcPr>
          <w:p w14:paraId="28F75DEF" w14:textId="77777777" w:rsidR="00D5173C" w:rsidRPr="004E3C0A" w:rsidRDefault="00D5173C" w:rsidP="00D5173C">
            <w:pPr>
              <w:widowControl/>
              <w:numPr>
                <w:ilvl w:val="0"/>
                <w:numId w:val="6"/>
              </w:numPr>
              <w:autoSpaceDE/>
              <w:autoSpaceDN/>
              <w:adjustRightInd/>
              <w:jc w:val="left"/>
            </w:pPr>
          </w:p>
        </w:tc>
        <w:tc>
          <w:tcPr>
            <w:tcW w:w="4148" w:type="dxa"/>
            <w:vAlign w:val="center"/>
          </w:tcPr>
          <w:p w14:paraId="34DB62BB" w14:textId="77777777" w:rsidR="00D5173C" w:rsidRPr="004E3C0A" w:rsidRDefault="00D5173C" w:rsidP="003F49ED">
            <w:r w:rsidRPr="004E3C0A">
              <w:t>Alyvos Roto inject fluid (arba lygiavertės) pakeitimas</w:t>
            </w:r>
          </w:p>
        </w:tc>
        <w:tc>
          <w:tcPr>
            <w:tcW w:w="1080" w:type="dxa"/>
            <w:vAlign w:val="center"/>
          </w:tcPr>
          <w:p w14:paraId="5F676FA8" w14:textId="77777777" w:rsidR="00D5173C" w:rsidRPr="004E3C0A" w:rsidRDefault="00D5173C" w:rsidP="003F49ED">
            <w:r w:rsidRPr="004E3C0A">
              <w:t>1 vnt.</w:t>
            </w:r>
          </w:p>
        </w:tc>
        <w:tc>
          <w:tcPr>
            <w:tcW w:w="1213" w:type="dxa"/>
            <w:vAlign w:val="center"/>
          </w:tcPr>
          <w:p w14:paraId="1E336410" w14:textId="77777777" w:rsidR="00D5173C" w:rsidRPr="004E3C0A" w:rsidRDefault="00D5173C" w:rsidP="003F49ED"/>
        </w:tc>
        <w:tc>
          <w:tcPr>
            <w:tcW w:w="1214" w:type="dxa"/>
            <w:vAlign w:val="center"/>
          </w:tcPr>
          <w:p w14:paraId="34928019" w14:textId="77777777" w:rsidR="00D5173C" w:rsidRPr="004E3C0A" w:rsidRDefault="00D5173C" w:rsidP="003F49ED"/>
        </w:tc>
        <w:tc>
          <w:tcPr>
            <w:tcW w:w="1214" w:type="dxa"/>
            <w:vAlign w:val="center"/>
          </w:tcPr>
          <w:p w14:paraId="73490117" w14:textId="77777777" w:rsidR="00D5173C" w:rsidRPr="004E3C0A" w:rsidRDefault="00D5173C" w:rsidP="003F49ED"/>
        </w:tc>
      </w:tr>
      <w:tr w:rsidR="00D5173C" w:rsidRPr="004E3C0A" w14:paraId="16B11D4A" w14:textId="77777777" w:rsidTr="003F49ED">
        <w:tc>
          <w:tcPr>
            <w:tcW w:w="530" w:type="dxa"/>
            <w:vAlign w:val="center"/>
          </w:tcPr>
          <w:p w14:paraId="0A3BD0F2" w14:textId="77777777" w:rsidR="00D5173C" w:rsidRPr="004E3C0A" w:rsidRDefault="00D5173C" w:rsidP="00D5173C">
            <w:pPr>
              <w:widowControl/>
              <w:numPr>
                <w:ilvl w:val="0"/>
                <w:numId w:val="6"/>
              </w:numPr>
              <w:autoSpaceDE/>
              <w:autoSpaceDN/>
              <w:adjustRightInd/>
              <w:jc w:val="left"/>
            </w:pPr>
          </w:p>
        </w:tc>
        <w:tc>
          <w:tcPr>
            <w:tcW w:w="4148" w:type="dxa"/>
            <w:vAlign w:val="center"/>
          </w:tcPr>
          <w:p w14:paraId="33CB77BB" w14:textId="77777777" w:rsidR="00D5173C" w:rsidRPr="004E3C0A" w:rsidRDefault="00D5173C" w:rsidP="003F49ED">
            <w:r w:rsidRPr="004E3C0A">
              <w:t>Oro filtro pakeitimas</w:t>
            </w:r>
          </w:p>
        </w:tc>
        <w:tc>
          <w:tcPr>
            <w:tcW w:w="1080" w:type="dxa"/>
            <w:vAlign w:val="center"/>
          </w:tcPr>
          <w:p w14:paraId="1FBD1408" w14:textId="77777777" w:rsidR="00D5173C" w:rsidRPr="004E3C0A" w:rsidRDefault="00D5173C" w:rsidP="003F49ED">
            <w:r w:rsidRPr="004E3C0A">
              <w:t>1 vnt.</w:t>
            </w:r>
          </w:p>
        </w:tc>
        <w:tc>
          <w:tcPr>
            <w:tcW w:w="1213" w:type="dxa"/>
            <w:vAlign w:val="center"/>
          </w:tcPr>
          <w:p w14:paraId="33B63B3E" w14:textId="77777777" w:rsidR="00D5173C" w:rsidRPr="004E3C0A" w:rsidRDefault="00D5173C" w:rsidP="003F49ED"/>
        </w:tc>
        <w:tc>
          <w:tcPr>
            <w:tcW w:w="1214" w:type="dxa"/>
            <w:vAlign w:val="center"/>
          </w:tcPr>
          <w:p w14:paraId="710B862C" w14:textId="77777777" w:rsidR="00D5173C" w:rsidRPr="004E3C0A" w:rsidRDefault="00D5173C" w:rsidP="003F49ED"/>
        </w:tc>
        <w:tc>
          <w:tcPr>
            <w:tcW w:w="1214" w:type="dxa"/>
            <w:vAlign w:val="center"/>
          </w:tcPr>
          <w:p w14:paraId="62273F37" w14:textId="77777777" w:rsidR="00D5173C" w:rsidRPr="004E3C0A" w:rsidRDefault="00D5173C" w:rsidP="003F49ED"/>
        </w:tc>
      </w:tr>
      <w:tr w:rsidR="00D5173C" w:rsidRPr="004E3C0A" w14:paraId="3F064743" w14:textId="77777777" w:rsidTr="003F49ED">
        <w:tc>
          <w:tcPr>
            <w:tcW w:w="530" w:type="dxa"/>
            <w:vAlign w:val="center"/>
          </w:tcPr>
          <w:p w14:paraId="23BD6079" w14:textId="77777777" w:rsidR="00D5173C" w:rsidRPr="004E3C0A" w:rsidRDefault="00D5173C" w:rsidP="00D5173C">
            <w:pPr>
              <w:widowControl/>
              <w:numPr>
                <w:ilvl w:val="0"/>
                <w:numId w:val="6"/>
              </w:numPr>
              <w:autoSpaceDE/>
              <w:autoSpaceDN/>
              <w:adjustRightInd/>
              <w:jc w:val="left"/>
            </w:pPr>
          </w:p>
        </w:tc>
        <w:tc>
          <w:tcPr>
            <w:tcW w:w="4148" w:type="dxa"/>
            <w:vAlign w:val="center"/>
          </w:tcPr>
          <w:p w14:paraId="332ACB76" w14:textId="77777777" w:rsidR="00D5173C" w:rsidRPr="004E3C0A" w:rsidRDefault="00D5173C" w:rsidP="003F49ED">
            <w:r w:rsidRPr="004E3C0A">
              <w:t>Alyvos filtro pakeitimas (naudojamas alyvos filtro k-tas)</w:t>
            </w:r>
          </w:p>
        </w:tc>
        <w:tc>
          <w:tcPr>
            <w:tcW w:w="1080" w:type="dxa"/>
            <w:vAlign w:val="center"/>
          </w:tcPr>
          <w:p w14:paraId="0BCC4EFA" w14:textId="77777777" w:rsidR="00D5173C" w:rsidRPr="004E3C0A" w:rsidRDefault="00D5173C" w:rsidP="003F49ED">
            <w:r w:rsidRPr="004E3C0A">
              <w:t>1 vnt.</w:t>
            </w:r>
          </w:p>
        </w:tc>
        <w:tc>
          <w:tcPr>
            <w:tcW w:w="1213" w:type="dxa"/>
            <w:vAlign w:val="center"/>
          </w:tcPr>
          <w:p w14:paraId="37FE8FE2" w14:textId="77777777" w:rsidR="00D5173C" w:rsidRPr="004E3C0A" w:rsidRDefault="00D5173C" w:rsidP="003F49ED"/>
        </w:tc>
        <w:tc>
          <w:tcPr>
            <w:tcW w:w="1214" w:type="dxa"/>
            <w:vAlign w:val="center"/>
          </w:tcPr>
          <w:p w14:paraId="3BE29A62" w14:textId="77777777" w:rsidR="00D5173C" w:rsidRPr="004E3C0A" w:rsidRDefault="00D5173C" w:rsidP="003F49ED"/>
        </w:tc>
        <w:tc>
          <w:tcPr>
            <w:tcW w:w="1214" w:type="dxa"/>
            <w:vAlign w:val="center"/>
          </w:tcPr>
          <w:p w14:paraId="7F496DCD" w14:textId="77777777" w:rsidR="00D5173C" w:rsidRPr="004E3C0A" w:rsidRDefault="00D5173C" w:rsidP="003F49ED"/>
        </w:tc>
      </w:tr>
      <w:tr w:rsidR="00D5173C" w:rsidRPr="004E3C0A" w14:paraId="53345E3A" w14:textId="77777777" w:rsidTr="003F49ED">
        <w:tc>
          <w:tcPr>
            <w:tcW w:w="530" w:type="dxa"/>
            <w:vAlign w:val="center"/>
          </w:tcPr>
          <w:p w14:paraId="6EE89D7E" w14:textId="77777777" w:rsidR="00D5173C" w:rsidRPr="004E3C0A" w:rsidRDefault="00D5173C" w:rsidP="00D5173C">
            <w:pPr>
              <w:widowControl/>
              <w:numPr>
                <w:ilvl w:val="0"/>
                <w:numId w:val="6"/>
              </w:numPr>
              <w:autoSpaceDE/>
              <w:autoSpaceDN/>
              <w:adjustRightInd/>
              <w:jc w:val="left"/>
            </w:pPr>
          </w:p>
        </w:tc>
        <w:tc>
          <w:tcPr>
            <w:tcW w:w="4148" w:type="dxa"/>
            <w:vAlign w:val="center"/>
          </w:tcPr>
          <w:p w14:paraId="6CEEE7E7" w14:textId="77777777" w:rsidR="00D5173C" w:rsidRPr="004E3C0A" w:rsidRDefault="00D5173C" w:rsidP="003F49ED">
            <w:r w:rsidRPr="004E3C0A">
              <w:t>Alyvos separatoriaus pakeitimas (naudojamas separatoriaus komplektas)</w:t>
            </w:r>
          </w:p>
        </w:tc>
        <w:tc>
          <w:tcPr>
            <w:tcW w:w="1080" w:type="dxa"/>
            <w:vAlign w:val="center"/>
          </w:tcPr>
          <w:p w14:paraId="24436FF2" w14:textId="77777777" w:rsidR="00D5173C" w:rsidRPr="004E3C0A" w:rsidRDefault="00D5173C" w:rsidP="003F49ED">
            <w:r w:rsidRPr="004E3C0A">
              <w:t>1 vnt.</w:t>
            </w:r>
          </w:p>
        </w:tc>
        <w:tc>
          <w:tcPr>
            <w:tcW w:w="1213" w:type="dxa"/>
            <w:vAlign w:val="center"/>
          </w:tcPr>
          <w:p w14:paraId="4A2A6776" w14:textId="77777777" w:rsidR="00D5173C" w:rsidRPr="004E3C0A" w:rsidRDefault="00D5173C" w:rsidP="003F49ED"/>
        </w:tc>
        <w:tc>
          <w:tcPr>
            <w:tcW w:w="1214" w:type="dxa"/>
            <w:vAlign w:val="center"/>
          </w:tcPr>
          <w:p w14:paraId="57CFFDD2" w14:textId="77777777" w:rsidR="00D5173C" w:rsidRPr="004E3C0A" w:rsidRDefault="00D5173C" w:rsidP="003F49ED"/>
        </w:tc>
        <w:tc>
          <w:tcPr>
            <w:tcW w:w="1214" w:type="dxa"/>
            <w:vAlign w:val="center"/>
          </w:tcPr>
          <w:p w14:paraId="614946F7" w14:textId="77777777" w:rsidR="00D5173C" w:rsidRPr="004E3C0A" w:rsidRDefault="00D5173C" w:rsidP="003F49ED"/>
        </w:tc>
      </w:tr>
      <w:tr w:rsidR="00D5173C" w:rsidRPr="004E3C0A" w14:paraId="7DCE801A" w14:textId="77777777" w:rsidTr="003F49ED">
        <w:tc>
          <w:tcPr>
            <w:tcW w:w="530" w:type="dxa"/>
            <w:vAlign w:val="center"/>
          </w:tcPr>
          <w:p w14:paraId="1B0FB183" w14:textId="77777777" w:rsidR="00D5173C" w:rsidRPr="004E3C0A" w:rsidRDefault="00D5173C" w:rsidP="00D5173C">
            <w:pPr>
              <w:widowControl/>
              <w:numPr>
                <w:ilvl w:val="0"/>
                <w:numId w:val="6"/>
              </w:numPr>
              <w:autoSpaceDE/>
              <w:autoSpaceDN/>
              <w:adjustRightInd/>
              <w:jc w:val="left"/>
            </w:pPr>
          </w:p>
        </w:tc>
        <w:tc>
          <w:tcPr>
            <w:tcW w:w="4148" w:type="dxa"/>
            <w:vAlign w:val="center"/>
          </w:tcPr>
          <w:p w14:paraId="4419AB48" w14:textId="77777777" w:rsidR="00D5173C" w:rsidRPr="004E3C0A" w:rsidRDefault="00D5173C" w:rsidP="003F49ED">
            <w:r w:rsidRPr="00A045DA">
              <w:t>Min. slėgio vožtuvo /</w:t>
            </w:r>
            <w:r>
              <w:t xml:space="preserve"> t</w:t>
            </w:r>
            <w:r w:rsidRPr="004E3C0A">
              <w:t>ermostato perrinkimas (naudojamas remontinis komplektas)</w:t>
            </w:r>
          </w:p>
        </w:tc>
        <w:tc>
          <w:tcPr>
            <w:tcW w:w="1080" w:type="dxa"/>
            <w:vAlign w:val="center"/>
          </w:tcPr>
          <w:p w14:paraId="27CCC7F1" w14:textId="77777777" w:rsidR="00D5173C" w:rsidRPr="004E3C0A" w:rsidRDefault="00D5173C" w:rsidP="003F49ED">
            <w:r w:rsidRPr="004E3C0A">
              <w:t>1 vnt.</w:t>
            </w:r>
          </w:p>
        </w:tc>
        <w:tc>
          <w:tcPr>
            <w:tcW w:w="1213" w:type="dxa"/>
            <w:vAlign w:val="center"/>
          </w:tcPr>
          <w:p w14:paraId="761F39C5" w14:textId="77777777" w:rsidR="00D5173C" w:rsidRPr="004E3C0A" w:rsidRDefault="00D5173C" w:rsidP="003F49ED"/>
        </w:tc>
        <w:tc>
          <w:tcPr>
            <w:tcW w:w="1214" w:type="dxa"/>
            <w:vAlign w:val="center"/>
          </w:tcPr>
          <w:p w14:paraId="26F836E0" w14:textId="77777777" w:rsidR="00D5173C" w:rsidRPr="004E3C0A" w:rsidRDefault="00D5173C" w:rsidP="003F49ED"/>
        </w:tc>
        <w:tc>
          <w:tcPr>
            <w:tcW w:w="1214" w:type="dxa"/>
            <w:vAlign w:val="center"/>
          </w:tcPr>
          <w:p w14:paraId="1B5DF00A" w14:textId="77777777" w:rsidR="00D5173C" w:rsidRPr="004E3C0A" w:rsidRDefault="00D5173C" w:rsidP="003F49ED"/>
        </w:tc>
      </w:tr>
      <w:tr w:rsidR="00D5173C" w:rsidRPr="004E3C0A" w14:paraId="2E2D7638" w14:textId="77777777" w:rsidTr="003F49ED">
        <w:tc>
          <w:tcPr>
            <w:tcW w:w="530" w:type="dxa"/>
            <w:vAlign w:val="center"/>
          </w:tcPr>
          <w:p w14:paraId="761568CB" w14:textId="77777777" w:rsidR="00D5173C" w:rsidRPr="004E3C0A" w:rsidRDefault="00D5173C" w:rsidP="00D5173C">
            <w:pPr>
              <w:widowControl/>
              <w:numPr>
                <w:ilvl w:val="0"/>
                <w:numId w:val="6"/>
              </w:numPr>
              <w:autoSpaceDE/>
              <w:autoSpaceDN/>
              <w:adjustRightInd/>
              <w:jc w:val="left"/>
            </w:pPr>
          </w:p>
        </w:tc>
        <w:tc>
          <w:tcPr>
            <w:tcW w:w="4148" w:type="dxa"/>
            <w:vAlign w:val="center"/>
          </w:tcPr>
          <w:p w14:paraId="2E621D9F" w14:textId="77777777" w:rsidR="00D5173C" w:rsidRPr="004E3C0A" w:rsidRDefault="00D5173C" w:rsidP="003F49ED">
            <w:r>
              <w:t>Pavaros diržų pakeitimas</w:t>
            </w:r>
          </w:p>
        </w:tc>
        <w:tc>
          <w:tcPr>
            <w:tcW w:w="1080" w:type="dxa"/>
            <w:vAlign w:val="center"/>
          </w:tcPr>
          <w:p w14:paraId="05172991" w14:textId="77777777" w:rsidR="00D5173C" w:rsidRPr="004E3C0A" w:rsidRDefault="00D5173C" w:rsidP="003F49ED">
            <w:r w:rsidRPr="004E3C0A">
              <w:t>1 kompl.</w:t>
            </w:r>
          </w:p>
        </w:tc>
        <w:tc>
          <w:tcPr>
            <w:tcW w:w="1213" w:type="dxa"/>
            <w:vAlign w:val="center"/>
          </w:tcPr>
          <w:p w14:paraId="64A25A1E" w14:textId="77777777" w:rsidR="00D5173C" w:rsidRPr="004E3C0A" w:rsidRDefault="00D5173C" w:rsidP="003F49ED"/>
        </w:tc>
        <w:tc>
          <w:tcPr>
            <w:tcW w:w="1214" w:type="dxa"/>
            <w:vAlign w:val="center"/>
          </w:tcPr>
          <w:p w14:paraId="436824D0" w14:textId="77777777" w:rsidR="00D5173C" w:rsidRPr="004E3C0A" w:rsidRDefault="00D5173C" w:rsidP="003F49ED"/>
        </w:tc>
        <w:tc>
          <w:tcPr>
            <w:tcW w:w="1214" w:type="dxa"/>
            <w:vAlign w:val="center"/>
          </w:tcPr>
          <w:p w14:paraId="0D591954" w14:textId="77777777" w:rsidR="00D5173C" w:rsidRPr="004E3C0A" w:rsidRDefault="00D5173C" w:rsidP="003F49ED"/>
        </w:tc>
      </w:tr>
      <w:tr w:rsidR="00D5173C" w:rsidRPr="004E3C0A" w14:paraId="3C8D60CF" w14:textId="77777777" w:rsidTr="003F49ED">
        <w:tc>
          <w:tcPr>
            <w:tcW w:w="530" w:type="dxa"/>
            <w:vAlign w:val="center"/>
          </w:tcPr>
          <w:p w14:paraId="211D1FDB" w14:textId="77777777" w:rsidR="00D5173C" w:rsidRPr="004E3C0A" w:rsidRDefault="00D5173C" w:rsidP="00D5173C">
            <w:pPr>
              <w:widowControl/>
              <w:numPr>
                <w:ilvl w:val="0"/>
                <w:numId w:val="6"/>
              </w:numPr>
              <w:autoSpaceDE/>
              <w:autoSpaceDN/>
              <w:adjustRightInd/>
              <w:jc w:val="left"/>
            </w:pPr>
          </w:p>
        </w:tc>
        <w:tc>
          <w:tcPr>
            <w:tcW w:w="4148" w:type="dxa"/>
            <w:vAlign w:val="center"/>
          </w:tcPr>
          <w:p w14:paraId="755BE268" w14:textId="77777777" w:rsidR="00D5173C" w:rsidRPr="004E3C0A" w:rsidRDefault="00D5173C" w:rsidP="003F49ED">
            <w:r w:rsidRPr="00A045DA">
              <w:t xml:space="preserve">Įsiurbimo vožtuvo perrinkimas </w:t>
            </w:r>
            <w:r>
              <w:lastRenderedPageBreak/>
              <w:t>(</w:t>
            </w:r>
            <w:r w:rsidRPr="00A045DA">
              <w:t>naudojamas remontinis komplektas)</w:t>
            </w:r>
          </w:p>
        </w:tc>
        <w:tc>
          <w:tcPr>
            <w:tcW w:w="1080" w:type="dxa"/>
            <w:vAlign w:val="center"/>
          </w:tcPr>
          <w:p w14:paraId="6109A56B" w14:textId="77777777" w:rsidR="00D5173C" w:rsidRPr="004E3C0A" w:rsidRDefault="00D5173C" w:rsidP="003F49ED">
            <w:r w:rsidRPr="004E3C0A">
              <w:lastRenderedPageBreak/>
              <w:t>1 vnt.</w:t>
            </w:r>
          </w:p>
        </w:tc>
        <w:tc>
          <w:tcPr>
            <w:tcW w:w="1213" w:type="dxa"/>
            <w:vAlign w:val="center"/>
          </w:tcPr>
          <w:p w14:paraId="4A1BDA9A" w14:textId="77777777" w:rsidR="00D5173C" w:rsidRPr="004E3C0A" w:rsidRDefault="00D5173C" w:rsidP="003F49ED"/>
        </w:tc>
        <w:tc>
          <w:tcPr>
            <w:tcW w:w="1214" w:type="dxa"/>
            <w:vAlign w:val="center"/>
          </w:tcPr>
          <w:p w14:paraId="299E32E5" w14:textId="77777777" w:rsidR="00D5173C" w:rsidRPr="004E3C0A" w:rsidRDefault="00D5173C" w:rsidP="003F49ED"/>
        </w:tc>
        <w:tc>
          <w:tcPr>
            <w:tcW w:w="1214" w:type="dxa"/>
            <w:vAlign w:val="center"/>
          </w:tcPr>
          <w:p w14:paraId="351332B7" w14:textId="77777777" w:rsidR="00D5173C" w:rsidRPr="004E3C0A" w:rsidRDefault="00D5173C" w:rsidP="003F49ED"/>
        </w:tc>
      </w:tr>
      <w:tr w:rsidR="00D5173C" w:rsidRPr="004E3C0A" w14:paraId="1089BEED" w14:textId="77777777" w:rsidTr="003F49ED">
        <w:tc>
          <w:tcPr>
            <w:tcW w:w="530" w:type="dxa"/>
            <w:vAlign w:val="center"/>
          </w:tcPr>
          <w:p w14:paraId="16C7C63C" w14:textId="77777777" w:rsidR="00D5173C" w:rsidRPr="004E3C0A" w:rsidRDefault="00D5173C" w:rsidP="00D5173C">
            <w:pPr>
              <w:widowControl/>
              <w:numPr>
                <w:ilvl w:val="0"/>
                <w:numId w:val="6"/>
              </w:numPr>
              <w:autoSpaceDE/>
              <w:autoSpaceDN/>
              <w:adjustRightInd/>
              <w:jc w:val="left"/>
            </w:pPr>
          </w:p>
        </w:tc>
        <w:tc>
          <w:tcPr>
            <w:tcW w:w="4148" w:type="dxa"/>
            <w:vAlign w:val="center"/>
          </w:tcPr>
          <w:p w14:paraId="090CA7E5" w14:textId="77777777" w:rsidR="00D5173C" w:rsidRPr="004E3C0A" w:rsidRDefault="00D5173C" w:rsidP="003F49ED">
            <w:r w:rsidRPr="004E3C0A">
              <w:t>Smulkus gedimų šalinimas</w:t>
            </w:r>
          </w:p>
        </w:tc>
        <w:tc>
          <w:tcPr>
            <w:tcW w:w="1080" w:type="dxa"/>
            <w:vAlign w:val="center"/>
          </w:tcPr>
          <w:p w14:paraId="4591A33B" w14:textId="77777777" w:rsidR="00D5173C" w:rsidRPr="004E3C0A" w:rsidRDefault="00D5173C" w:rsidP="003F49ED">
            <w:r w:rsidRPr="004E3C0A">
              <w:t>1 val.</w:t>
            </w:r>
          </w:p>
        </w:tc>
        <w:tc>
          <w:tcPr>
            <w:tcW w:w="1213" w:type="dxa"/>
            <w:vAlign w:val="center"/>
          </w:tcPr>
          <w:p w14:paraId="7F2FDA42" w14:textId="77777777" w:rsidR="00D5173C" w:rsidRPr="004E3C0A" w:rsidRDefault="00D5173C" w:rsidP="003F49ED">
            <w:pPr>
              <w:rPr>
                <w:b/>
              </w:rPr>
            </w:pPr>
            <w:r w:rsidRPr="004E3C0A">
              <w:rPr>
                <w:b/>
              </w:rPr>
              <w:t>─</w:t>
            </w:r>
          </w:p>
        </w:tc>
        <w:tc>
          <w:tcPr>
            <w:tcW w:w="1214" w:type="dxa"/>
            <w:vAlign w:val="center"/>
          </w:tcPr>
          <w:p w14:paraId="69D50F49" w14:textId="77777777" w:rsidR="00D5173C" w:rsidRPr="004E3C0A" w:rsidRDefault="00D5173C" w:rsidP="003F49ED"/>
        </w:tc>
        <w:tc>
          <w:tcPr>
            <w:tcW w:w="1214" w:type="dxa"/>
            <w:vAlign w:val="center"/>
          </w:tcPr>
          <w:p w14:paraId="2DB8405B" w14:textId="77777777" w:rsidR="00D5173C" w:rsidRPr="004E3C0A" w:rsidRDefault="00D5173C" w:rsidP="003F49ED"/>
        </w:tc>
      </w:tr>
      <w:tr w:rsidR="00D5173C" w:rsidRPr="004E3C0A" w14:paraId="17101192" w14:textId="77777777" w:rsidTr="003F49ED">
        <w:tc>
          <w:tcPr>
            <w:tcW w:w="8185" w:type="dxa"/>
            <w:gridSpan w:val="5"/>
          </w:tcPr>
          <w:p w14:paraId="0F6E31BD" w14:textId="77777777" w:rsidR="00D5173C" w:rsidRPr="004E3C0A" w:rsidRDefault="00D5173C" w:rsidP="003F49ED">
            <w:pPr>
              <w:jc w:val="right"/>
            </w:pPr>
            <w:r>
              <w:t>Iš v</w:t>
            </w:r>
            <w:r w:rsidRPr="004E3C0A">
              <w:t>iso, Eur</w:t>
            </w:r>
          </w:p>
        </w:tc>
        <w:tc>
          <w:tcPr>
            <w:tcW w:w="1214" w:type="dxa"/>
          </w:tcPr>
          <w:p w14:paraId="1176D683" w14:textId="77777777" w:rsidR="00D5173C" w:rsidRPr="004E3C0A" w:rsidRDefault="00D5173C" w:rsidP="003F49ED"/>
        </w:tc>
      </w:tr>
    </w:tbl>
    <w:p w14:paraId="50F69A0E" w14:textId="77777777" w:rsidR="00897D83" w:rsidRDefault="00897D83" w:rsidP="00B942E9">
      <w:pPr>
        <w:pStyle w:val="Sraopastraipa"/>
        <w:spacing w:after="0" w:line="240" w:lineRule="auto"/>
        <w:ind w:left="1080"/>
        <w:jc w:val="both"/>
        <w:rPr>
          <w:b/>
          <w:sz w:val="24"/>
          <w:szCs w:val="24"/>
          <w:lang w:val="lt-LT"/>
        </w:rPr>
      </w:pPr>
    </w:p>
    <w:p w14:paraId="7B329362" w14:textId="77777777" w:rsidR="00D5173C" w:rsidRDefault="00D5173C" w:rsidP="00D5173C">
      <w:pPr>
        <w:widowControl/>
        <w:autoSpaceDE/>
        <w:autoSpaceDN/>
        <w:adjustRightInd/>
        <w:jc w:val="right"/>
        <w:rPr>
          <w:rFonts w:eastAsia="Calibri"/>
          <w:b/>
          <w:lang w:eastAsia="en-US"/>
        </w:rPr>
      </w:pPr>
      <w:r w:rsidRPr="00D5173C">
        <w:rPr>
          <w:rFonts w:eastAsia="Calibri"/>
          <w:b/>
          <w:lang w:eastAsia="en-US"/>
        </w:rPr>
        <w:t>Kompresorius GA7FF-9,75</w:t>
      </w:r>
    </w:p>
    <w:p w14:paraId="612FBB45" w14:textId="77777777" w:rsidR="00D5173C" w:rsidRPr="004E3C0A" w:rsidRDefault="00D5173C" w:rsidP="00D5173C">
      <w:pPr>
        <w:jc w:val="right"/>
      </w:pPr>
      <w:r w:rsidRPr="00D5173C">
        <w:rPr>
          <w:b/>
          <w:bCs/>
        </w:rPr>
        <w:t>5 lentelė.</w:t>
      </w:r>
      <w:r w:rsidRPr="004E3C0A">
        <w:t xml:space="preserve"> Kompresoriaus </w:t>
      </w:r>
      <w:r w:rsidRPr="00F533D4">
        <w:rPr>
          <w:rFonts w:asciiTheme="majorBidi" w:hAnsiTheme="majorBidi" w:cstheme="majorBidi"/>
        </w:rPr>
        <w:t>G</w:t>
      </w:r>
      <w:r>
        <w:rPr>
          <w:rFonts w:asciiTheme="majorBidi" w:hAnsiTheme="majorBidi" w:cstheme="majorBidi"/>
        </w:rPr>
        <w:t>A7FF-9,75</w:t>
      </w:r>
      <w:r w:rsidRPr="00F533D4">
        <w:rPr>
          <w:rFonts w:asciiTheme="majorBidi" w:hAnsiTheme="majorBidi" w:cstheme="majorBidi"/>
        </w:rPr>
        <w:t xml:space="preserve"> </w:t>
      </w:r>
      <w:r w:rsidRPr="004E3C0A">
        <w:t xml:space="preserve">priežiūros ir remonto darbai </w:t>
      </w:r>
    </w:p>
    <w:p w14:paraId="167166B6" w14:textId="77777777" w:rsidR="00D5173C" w:rsidRPr="00D5173C" w:rsidRDefault="00D5173C" w:rsidP="00D5173C">
      <w:pPr>
        <w:widowControl/>
        <w:autoSpaceDE/>
        <w:autoSpaceDN/>
        <w:adjustRightInd/>
        <w:jc w:val="right"/>
        <w:rPr>
          <w:rFonts w:eastAsia="Calibri"/>
          <w:b/>
          <w:lang w:eastAsia="en-US"/>
        </w:rPr>
      </w:pPr>
    </w:p>
    <w:tbl>
      <w:tblPr>
        <w:tblW w:w="939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4148"/>
        <w:gridCol w:w="1080"/>
        <w:gridCol w:w="1213"/>
        <w:gridCol w:w="1214"/>
        <w:gridCol w:w="1214"/>
      </w:tblGrid>
      <w:tr w:rsidR="00D5173C" w:rsidRPr="004E3C0A" w14:paraId="1F38D3C5" w14:textId="77777777" w:rsidTr="003F49ED">
        <w:tc>
          <w:tcPr>
            <w:tcW w:w="530" w:type="dxa"/>
            <w:vAlign w:val="center"/>
          </w:tcPr>
          <w:p w14:paraId="3B959445" w14:textId="77777777" w:rsidR="00D5173C" w:rsidRPr="004E3C0A" w:rsidRDefault="00D5173C" w:rsidP="003F49ED">
            <w:r w:rsidRPr="004E3C0A">
              <w:t>Nr.</w:t>
            </w:r>
          </w:p>
        </w:tc>
        <w:tc>
          <w:tcPr>
            <w:tcW w:w="4148" w:type="dxa"/>
            <w:vAlign w:val="center"/>
          </w:tcPr>
          <w:p w14:paraId="7465E205" w14:textId="77777777" w:rsidR="00D5173C" w:rsidRPr="004E3C0A" w:rsidRDefault="00D5173C" w:rsidP="003F49ED">
            <w:r w:rsidRPr="004E3C0A">
              <w:t>Pavadinimas</w:t>
            </w:r>
          </w:p>
        </w:tc>
        <w:tc>
          <w:tcPr>
            <w:tcW w:w="1080" w:type="dxa"/>
            <w:vAlign w:val="center"/>
          </w:tcPr>
          <w:p w14:paraId="039CDA8C" w14:textId="77777777" w:rsidR="00D5173C" w:rsidRPr="004E3C0A" w:rsidRDefault="00D5173C" w:rsidP="003F49ED">
            <w:r w:rsidRPr="004E3C0A">
              <w:t>Kiekis</w:t>
            </w:r>
          </w:p>
        </w:tc>
        <w:tc>
          <w:tcPr>
            <w:tcW w:w="1213" w:type="dxa"/>
            <w:vAlign w:val="center"/>
          </w:tcPr>
          <w:p w14:paraId="3378E2BC" w14:textId="77777777" w:rsidR="00D5173C" w:rsidRPr="004E3C0A" w:rsidRDefault="00D5173C" w:rsidP="003F49ED">
            <w:r w:rsidRPr="004E3C0A">
              <w:t>Detalių kaina be PVM, Eur</w:t>
            </w:r>
          </w:p>
        </w:tc>
        <w:tc>
          <w:tcPr>
            <w:tcW w:w="1214" w:type="dxa"/>
            <w:vAlign w:val="center"/>
          </w:tcPr>
          <w:p w14:paraId="3F9F10C7" w14:textId="77777777" w:rsidR="00D5173C" w:rsidRPr="004E3C0A" w:rsidRDefault="00D5173C" w:rsidP="003F49ED">
            <w:r w:rsidRPr="004E3C0A">
              <w:t>Įrangos dalies remonto darbų kaina be PVM, Eur</w:t>
            </w:r>
          </w:p>
        </w:tc>
        <w:tc>
          <w:tcPr>
            <w:tcW w:w="1214" w:type="dxa"/>
            <w:vAlign w:val="center"/>
          </w:tcPr>
          <w:p w14:paraId="54536AE6" w14:textId="77777777" w:rsidR="00D5173C" w:rsidRPr="004E3C0A" w:rsidRDefault="00D5173C" w:rsidP="003F49ED">
            <w:r w:rsidRPr="004E3C0A">
              <w:t>Bendra remonto kaina be PVM, Eur</w:t>
            </w:r>
          </w:p>
        </w:tc>
      </w:tr>
      <w:tr w:rsidR="00D5173C" w:rsidRPr="004E3C0A" w14:paraId="49A4104E" w14:textId="77777777" w:rsidTr="003F49ED">
        <w:tc>
          <w:tcPr>
            <w:tcW w:w="530" w:type="dxa"/>
            <w:vAlign w:val="center"/>
          </w:tcPr>
          <w:p w14:paraId="6220FAB7" w14:textId="77777777" w:rsidR="00D5173C" w:rsidRPr="004E3C0A" w:rsidRDefault="00D5173C" w:rsidP="00D5173C">
            <w:pPr>
              <w:widowControl/>
              <w:numPr>
                <w:ilvl w:val="0"/>
                <w:numId w:val="7"/>
              </w:numPr>
              <w:autoSpaceDE/>
              <w:autoSpaceDN/>
              <w:adjustRightInd/>
              <w:jc w:val="left"/>
            </w:pPr>
          </w:p>
        </w:tc>
        <w:tc>
          <w:tcPr>
            <w:tcW w:w="4148" w:type="dxa"/>
            <w:vAlign w:val="center"/>
          </w:tcPr>
          <w:p w14:paraId="263F29A1" w14:textId="77777777" w:rsidR="00D5173C" w:rsidRPr="004E3C0A" w:rsidRDefault="00D5173C" w:rsidP="003F49ED">
            <w:r w:rsidRPr="004E3C0A">
              <w:t>Patikrinti pultelio parametrus, pranešimus</w:t>
            </w:r>
          </w:p>
        </w:tc>
        <w:tc>
          <w:tcPr>
            <w:tcW w:w="1080" w:type="dxa"/>
            <w:vAlign w:val="center"/>
          </w:tcPr>
          <w:p w14:paraId="602CD596" w14:textId="77777777" w:rsidR="00D5173C" w:rsidRPr="004E3C0A" w:rsidRDefault="00D5173C" w:rsidP="003F49ED">
            <w:r w:rsidRPr="004E3C0A">
              <w:t>1 kompl.</w:t>
            </w:r>
          </w:p>
        </w:tc>
        <w:tc>
          <w:tcPr>
            <w:tcW w:w="1213" w:type="dxa"/>
            <w:vAlign w:val="center"/>
          </w:tcPr>
          <w:p w14:paraId="330ABC00" w14:textId="77777777" w:rsidR="00D5173C" w:rsidRPr="004E3C0A" w:rsidRDefault="00D5173C" w:rsidP="003F49ED">
            <w:pPr>
              <w:rPr>
                <w:b/>
              </w:rPr>
            </w:pPr>
            <w:r w:rsidRPr="004E3C0A">
              <w:rPr>
                <w:b/>
              </w:rPr>
              <w:t>─</w:t>
            </w:r>
          </w:p>
        </w:tc>
        <w:tc>
          <w:tcPr>
            <w:tcW w:w="1214" w:type="dxa"/>
            <w:vAlign w:val="center"/>
          </w:tcPr>
          <w:p w14:paraId="3DDB240B" w14:textId="77777777" w:rsidR="00D5173C" w:rsidRPr="004E3C0A" w:rsidRDefault="00D5173C" w:rsidP="003F49ED"/>
        </w:tc>
        <w:tc>
          <w:tcPr>
            <w:tcW w:w="1214" w:type="dxa"/>
            <w:vAlign w:val="center"/>
          </w:tcPr>
          <w:p w14:paraId="1B027DE2" w14:textId="77777777" w:rsidR="00D5173C" w:rsidRPr="004E3C0A" w:rsidRDefault="00D5173C" w:rsidP="003F49ED"/>
        </w:tc>
      </w:tr>
      <w:tr w:rsidR="00D5173C" w:rsidRPr="004E3C0A" w14:paraId="0B11EBA8" w14:textId="77777777" w:rsidTr="003F49ED">
        <w:tc>
          <w:tcPr>
            <w:tcW w:w="530" w:type="dxa"/>
            <w:vAlign w:val="center"/>
          </w:tcPr>
          <w:p w14:paraId="36126BEF" w14:textId="77777777" w:rsidR="00D5173C" w:rsidRPr="004E3C0A" w:rsidRDefault="00D5173C" w:rsidP="00D5173C">
            <w:pPr>
              <w:widowControl/>
              <w:numPr>
                <w:ilvl w:val="0"/>
                <w:numId w:val="7"/>
              </w:numPr>
              <w:autoSpaceDE/>
              <w:autoSpaceDN/>
              <w:adjustRightInd/>
              <w:jc w:val="left"/>
            </w:pPr>
          </w:p>
        </w:tc>
        <w:tc>
          <w:tcPr>
            <w:tcW w:w="4148" w:type="dxa"/>
            <w:vAlign w:val="center"/>
          </w:tcPr>
          <w:p w14:paraId="7BC3835E" w14:textId="77777777" w:rsidR="00D5173C" w:rsidRPr="004E3C0A" w:rsidRDefault="00D5173C" w:rsidP="003F49ED">
            <w:r w:rsidRPr="004E3C0A">
              <w:t>Vandens-oro-alyvos pratekėjimų patikra</w:t>
            </w:r>
          </w:p>
        </w:tc>
        <w:tc>
          <w:tcPr>
            <w:tcW w:w="1080" w:type="dxa"/>
            <w:vAlign w:val="center"/>
          </w:tcPr>
          <w:p w14:paraId="16939B4C" w14:textId="77777777" w:rsidR="00D5173C" w:rsidRPr="004E3C0A" w:rsidRDefault="00D5173C" w:rsidP="003F49ED">
            <w:r w:rsidRPr="004E3C0A">
              <w:t>1 kompl.</w:t>
            </w:r>
          </w:p>
        </w:tc>
        <w:tc>
          <w:tcPr>
            <w:tcW w:w="1213" w:type="dxa"/>
            <w:vAlign w:val="center"/>
          </w:tcPr>
          <w:p w14:paraId="37B966AF" w14:textId="77777777" w:rsidR="00D5173C" w:rsidRPr="004E3C0A" w:rsidRDefault="00D5173C" w:rsidP="003F49ED">
            <w:r w:rsidRPr="004E3C0A">
              <w:rPr>
                <w:b/>
              </w:rPr>
              <w:t>─</w:t>
            </w:r>
          </w:p>
        </w:tc>
        <w:tc>
          <w:tcPr>
            <w:tcW w:w="1214" w:type="dxa"/>
            <w:vAlign w:val="center"/>
          </w:tcPr>
          <w:p w14:paraId="5EA52AA1" w14:textId="77777777" w:rsidR="00D5173C" w:rsidRPr="004E3C0A" w:rsidRDefault="00D5173C" w:rsidP="003F49ED"/>
        </w:tc>
        <w:tc>
          <w:tcPr>
            <w:tcW w:w="1214" w:type="dxa"/>
            <w:vAlign w:val="center"/>
          </w:tcPr>
          <w:p w14:paraId="01614147" w14:textId="77777777" w:rsidR="00D5173C" w:rsidRPr="004E3C0A" w:rsidRDefault="00D5173C" w:rsidP="003F49ED"/>
        </w:tc>
      </w:tr>
      <w:tr w:rsidR="00D5173C" w:rsidRPr="004E3C0A" w14:paraId="2A40865D" w14:textId="77777777" w:rsidTr="003F49ED">
        <w:tc>
          <w:tcPr>
            <w:tcW w:w="530" w:type="dxa"/>
            <w:vAlign w:val="center"/>
          </w:tcPr>
          <w:p w14:paraId="498A3B9D" w14:textId="77777777" w:rsidR="00D5173C" w:rsidRPr="004E3C0A" w:rsidRDefault="00D5173C" w:rsidP="00D5173C">
            <w:pPr>
              <w:widowControl/>
              <w:numPr>
                <w:ilvl w:val="0"/>
                <w:numId w:val="7"/>
              </w:numPr>
              <w:autoSpaceDE/>
              <w:autoSpaceDN/>
              <w:adjustRightInd/>
              <w:jc w:val="left"/>
            </w:pPr>
          </w:p>
        </w:tc>
        <w:tc>
          <w:tcPr>
            <w:tcW w:w="4148" w:type="dxa"/>
            <w:vAlign w:val="center"/>
          </w:tcPr>
          <w:p w14:paraId="571DC220" w14:textId="77777777" w:rsidR="00D5173C" w:rsidRPr="004E3C0A" w:rsidRDefault="00D5173C" w:rsidP="003F49ED">
            <w:r w:rsidRPr="004E3C0A">
              <w:t>Alyvos-oro aušintuvų išvalymas</w:t>
            </w:r>
          </w:p>
        </w:tc>
        <w:tc>
          <w:tcPr>
            <w:tcW w:w="1080" w:type="dxa"/>
            <w:vAlign w:val="center"/>
          </w:tcPr>
          <w:p w14:paraId="2BAD1DBE" w14:textId="77777777" w:rsidR="00D5173C" w:rsidRPr="004E3C0A" w:rsidRDefault="00D5173C" w:rsidP="003F49ED">
            <w:r w:rsidRPr="004E3C0A">
              <w:t>1 kompl.</w:t>
            </w:r>
          </w:p>
        </w:tc>
        <w:tc>
          <w:tcPr>
            <w:tcW w:w="1213" w:type="dxa"/>
            <w:vAlign w:val="center"/>
          </w:tcPr>
          <w:p w14:paraId="2B5ACCE1" w14:textId="77777777" w:rsidR="00D5173C" w:rsidRPr="004E3C0A" w:rsidRDefault="00D5173C" w:rsidP="003F49ED">
            <w:r w:rsidRPr="004E3C0A">
              <w:rPr>
                <w:b/>
              </w:rPr>
              <w:t>─</w:t>
            </w:r>
          </w:p>
        </w:tc>
        <w:tc>
          <w:tcPr>
            <w:tcW w:w="1214" w:type="dxa"/>
            <w:vAlign w:val="center"/>
          </w:tcPr>
          <w:p w14:paraId="557298D2" w14:textId="77777777" w:rsidR="00D5173C" w:rsidRPr="004E3C0A" w:rsidRDefault="00D5173C" w:rsidP="003F49ED"/>
        </w:tc>
        <w:tc>
          <w:tcPr>
            <w:tcW w:w="1214" w:type="dxa"/>
            <w:vAlign w:val="center"/>
          </w:tcPr>
          <w:p w14:paraId="285D9C43" w14:textId="77777777" w:rsidR="00D5173C" w:rsidRPr="004E3C0A" w:rsidRDefault="00D5173C" w:rsidP="003F49ED"/>
        </w:tc>
      </w:tr>
      <w:tr w:rsidR="00D5173C" w:rsidRPr="004E3C0A" w14:paraId="49B4B641" w14:textId="77777777" w:rsidTr="003F49ED">
        <w:tc>
          <w:tcPr>
            <w:tcW w:w="530" w:type="dxa"/>
            <w:vAlign w:val="center"/>
          </w:tcPr>
          <w:p w14:paraId="086F7754" w14:textId="77777777" w:rsidR="00D5173C" w:rsidRPr="004E3C0A" w:rsidRDefault="00D5173C" w:rsidP="00D5173C">
            <w:pPr>
              <w:widowControl/>
              <w:numPr>
                <w:ilvl w:val="0"/>
                <w:numId w:val="7"/>
              </w:numPr>
              <w:autoSpaceDE/>
              <w:autoSpaceDN/>
              <w:adjustRightInd/>
              <w:jc w:val="left"/>
            </w:pPr>
          </w:p>
        </w:tc>
        <w:tc>
          <w:tcPr>
            <w:tcW w:w="4148" w:type="dxa"/>
            <w:vAlign w:val="center"/>
          </w:tcPr>
          <w:p w14:paraId="37418751" w14:textId="77777777" w:rsidR="00D5173C" w:rsidRPr="004E3C0A" w:rsidRDefault="00D5173C" w:rsidP="003F49ED">
            <w:r w:rsidRPr="004E3C0A">
              <w:t>Aušinimo ventiliatorių patikra</w:t>
            </w:r>
          </w:p>
        </w:tc>
        <w:tc>
          <w:tcPr>
            <w:tcW w:w="1080" w:type="dxa"/>
            <w:vAlign w:val="center"/>
          </w:tcPr>
          <w:p w14:paraId="67F0F1EF" w14:textId="77777777" w:rsidR="00D5173C" w:rsidRPr="004E3C0A" w:rsidRDefault="00D5173C" w:rsidP="003F49ED">
            <w:r w:rsidRPr="004E3C0A">
              <w:t>1 kompl.</w:t>
            </w:r>
          </w:p>
        </w:tc>
        <w:tc>
          <w:tcPr>
            <w:tcW w:w="1213" w:type="dxa"/>
            <w:vAlign w:val="center"/>
          </w:tcPr>
          <w:p w14:paraId="217E50EB" w14:textId="77777777" w:rsidR="00D5173C" w:rsidRPr="004E3C0A" w:rsidRDefault="00D5173C" w:rsidP="003F49ED">
            <w:r w:rsidRPr="004E3C0A">
              <w:rPr>
                <w:b/>
              </w:rPr>
              <w:t>─</w:t>
            </w:r>
          </w:p>
        </w:tc>
        <w:tc>
          <w:tcPr>
            <w:tcW w:w="1214" w:type="dxa"/>
            <w:vAlign w:val="center"/>
          </w:tcPr>
          <w:p w14:paraId="05F2FADA" w14:textId="77777777" w:rsidR="00D5173C" w:rsidRPr="004E3C0A" w:rsidRDefault="00D5173C" w:rsidP="003F49ED"/>
        </w:tc>
        <w:tc>
          <w:tcPr>
            <w:tcW w:w="1214" w:type="dxa"/>
            <w:vAlign w:val="center"/>
          </w:tcPr>
          <w:p w14:paraId="558E2881" w14:textId="77777777" w:rsidR="00D5173C" w:rsidRPr="004E3C0A" w:rsidRDefault="00D5173C" w:rsidP="003F49ED"/>
        </w:tc>
      </w:tr>
      <w:tr w:rsidR="00D5173C" w:rsidRPr="004E3C0A" w14:paraId="15C6A8B6" w14:textId="77777777" w:rsidTr="003F49ED">
        <w:tc>
          <w:tcPr>
            <w:tcW w:w="530" w:type="dxa"/>
            <w:vAlign w:val="center"/>
          </w:tcPr>
          <w:p w14:paraId="34C0A9D7" w14:textId="77777777" w:rsidR="00D5173C" w:rsidRPr="004E3C0A" w:rsidRDefault="00D5173C" w:rsidP="00D5173C">
            <w:pPr>
              <w:widowControl/>
              <w:numPr>
                <w:ilvl w:val="0"/>
                <w:numId w:val="7"/>
              </w:numPr>
              <w:autoSpaceDE/>
              <w:autoSpaceDN/>
              <w:adjustRightInd/>
              <w:jc w:val="left"/>
            </w:pPr>
          </w:p>
        </w:tc>
        <w:tc>
          <w:tcPr>
            <w:tcW w:w="4148" w:type="dxa"/>
            <w:vAlign w:val="center"/>
          </w:tcPr>
          <w:p w14:paraId="5E4068DB" w14:textId="77777777" w:rsidR="00D5173C" w:rsidRPr="004E3C0A" w:rsidRDefault="00D5173C" w:rsidP="003F49ED">
            <w:r w:rsidRPr="004E3C0A">
              <w:t>Alyvos Roto inject fluid (arba lygiavertės) pakeitimas</w:t>
            </w:r>
          </w:p>
        </w:tc>
        <w:tc>
          <w:tcPr>
            <w:tcW w:w="1080" w:type="dxa"/>
            <w:vAlign w:val="center"/>
          </w:tcPr>
          <w:p w14:paraId="68038BE6" w14:textId="77777777" w:rsidR="00D5173C" w:rsidRPr="004E3C0A" w:rsidRDefault="00D5173C" w:rsidP="003F49ED">
            <w:r w:rsidRPr="004E3C0A">
              <w:t>1 vnt.</w:t>
            </w:r>
          </w:p>
        </w:tc>
        <w:tc>
          <w:tcPr>
            <w:tcW w:w="1213" w:type="dxa"/>
            <w:vAlign w:val="center"/>
          </w:tcPr>
          <w:p w14:paraId="6B1AD76F" w14:textId="77777777" w:rsidR="00D5173C" w:rsidRPr="004E3C0A" w:rsidRDefault="00D5173C" w:rsidP="003F49ED"/>
        </w:tc>
        <w:tc>
          <w:tcPr>
            <w:tcW w:w="1214" w:type="dxa"/>
            <w:vAlign w:val="center"/>
          </w:tcPr>
          <w:p w14:paraId="7FC7B834" w14:textId="77777777" w:rsidR="00D5173C" w:rsidRPr="004E3C0A" w:rsidRDefault="00D5173C" w:rsidP="003F49ED"/>
        </w:tc>
        <w:tc>
          <w:tcPr>
            <w:tcW w:w="1214" w:type="dxa"/>
            <w:vAlign w:val="center"/>
          </w:tcPr>
          <w:p w14:paraId="2BF29EE6" w14:textId="77777777" w:rsidR="00D5173C" w:rsidRPr="004E3C0A" w:rsidRDefault="00D5173C" w:rsidP="003F49ED"/>
        </w:tc>
      </w:tr>
      <w:tr w:rsidR="00D5173C" w:rsidRPr="004E3C0A" w14:paraId="51D851F7" w14:textId="77777777" w:rsidTr="003F49ED">
        <w:tc>
          <w:tcPr>
            <w:tcW w:w="530" w:type="dxa"/>
            <w:vAlign w:val="center"/>
          </w:tcPr>
          <w:p w14:paraId="014308B7" w14:textId="77777777" w:rsidR="00D5173C" w:rsidRPr="004E3C0A" w:rsidRDefault="00D5173C" w:rsidP="00D5173C">
            <w:pPr>
              <w:widowControl/>
              <w:numPr>
                <w:ilvl w:val="0"/>
                <w:numId w:val="7"/>
              </w:numPr>
              <w:autoSpaceDE/>
              <w:autoSpaceDN/>
              <w:adjustRightInd/>
              <w:jc w:val="left"/>
            </w:pPr>
          </w:p>
        </w:tc>
        <w:tc>
          <w:tcPr>
            <w:tcW w:w="4148" w:type="dxa"/>
            <w:vAlign w:val="center"/>
          </w:tcPr>
          <w:p w14:paraId="03B2099C" w14:textId="77777777" w:rsidR="00D5173C" w:rsidRPr="004E3C0A" w:rsidRDefault="00D5173C" w:rsidP="003F49ED">
            <w:r w:rsidRPr="004E3C0A">
              <w:t>Oro filtro pakeitimas</w:t>
            </w:r>
          </w:p>
        </w:tc>
        <w:tc>
          <w:tcPr>
            <w:tcW w:w="1080" w:type="dxa"/>
            <w:vAlign w:val="center"/>
          </w:tcPr>
          <w:p w14:paraId="602750D5" w14:textId="77777777" w:rsidR="00D5173C" w:rsidRPr="004E3C0A" w:rsidRDefault="00D5173C" w:rsidP="003F49ED">
            <w:r w:rsidRPr="004E3C0A">
              <w:t>1 vnt.</w:t>
            </w:r>
          </w:p>
        </w:tc>
        <w:tc>
          <w:tcPr>
            <w:tcW w:w="1213" w:type="dxa"/>
            <w:vAlign w:val="center"/>
          </w:tcPr>
          <w:p w14:paraId="5F54D254" w14:textId="77777777" w:rsidR="00D5173C" w:rsidRPr="004E3C0A" w:rsidRDefault="00D5173C" w:rsidP="003F49ED"/>
        </w:tc>
        <w:tc>
          <w:tcPr>
            <w:tcW w:w="1214" w:type="dxa"/>
            <w:vAlign w:val="center"/>
          </w:tcPr>
          <w:p w14:paraId="5415BE06" w14:textId="77777777" w:rsidR="00D5173C" w:rsidRPr="004E3C0A" w:rsidRDefault="00D5173C" w:rsidP="003F49ED"/>
        </w:tc>
        <w:tc>
          <w:tcPr>
            <w:tcW w:w="1214" w:type="dxa"/>
            <w:vAlign w:val="center"/>
          </w:tcPr>
          <w:p w14:paraId="6127E064" w14:textId="77777777" w:rsidR="00D5173C" w:rsidRPr="004E3C0A" w:rsidRDefault="00D5173C" w:rsidP="003F49ED"/>
        </w:tc>
      </w:tr>
      <w:tr w:rsidR="00D5173C" w:rsidRPr="004E3C0A" w14:paraId="099E5E47" w14:textId="77777777" w:rsidTr="003F49ED">
        <w:tc>
          <w:tcPr>
            <w:tcW w:w="530" w:type="dxa"/>
            <w:vAlign w:val="center"/>
          </w:tcPr>
          <w:p w14:paraId="72CD514F" w14:textId="77777777" w:rsidR="00D5173C" w:rsidRPr="004E3C0A" w:rsidRDefault="00D5173C" w:rsidP="00D5173C">
            <w:pPr>
              <w:widowControl/>
              <w:numPr>
                <w:ilvl w:val="0"/>
                <w:numId w:val="7"/>
              </w:numPr>
              <w:autoSpaceDE/>
              <w:autoSpaceDN/>
              <w:adjustRightInd/>
              <w:jc w:val="left"/>
            </w:pPr>
          </w:p>
        </w:tc>
        <w:tc>
          <w:tcPr>
            <w:tcW w:w="4148" w:type="dxa"/>
            <w:vAlign w:val="center"/>
          </w:tcPr>
          <w:p w14:paraId="49B54912" w14:textId="77777777" w:rsidR="00D5173C" w:rsidRPr="004E3C0A" w:rsidRDefault="00D5173C" w:rsidP="003F49ED">
            <w:r w:rsidRPr="004E3C0A">
              <w:t>Alyvos filtro pakeitimas (naudojamas alyvos filtro k-tas)</w:t>
            </w:r>
          </w:p>
        </w:tc>
        <w:tc>
          <w:tcPr>
            <w:tcW w:w="1080" w:type="dxa"/>
            <w:vAlign w:val="center"/>
          </w:tcPr>
          <w:p w14:paraId="4AC11DAA" w14:textId="77777777" w:rsidR="00D5173C" w:rsidRPr="004E3C0A" w:rsidRDefault="00D5173C" w:rsidP="003F49ED">
            <w:r w:rsidRPr="004E3C0A">
              <w:t>1 vnt.</w:t>
            </w:r>
          </w:p>
        </w:tc>
        <w:tc>
          <w:tcPr>
            <w:tcW w:w="1213" w:type="dxa"/>
            <w:vAlign w:val="center"/>
          </w:tcPr>
          <w:p w14:paraId="6D9BF2B3" w14:textId="77777777" w:rsidR="00D5173C" w:rsidRPr="004E3C0A" w:rsidRDefault="00D5173C" w:rsidP="003F49ED"/>
        </w:tc>
        <w:tc>
          <w:tcPr>
            <w:tcW w:w="1214" w:type="dxa"/>
            <w:vAlign w:val="center"/>
          </w:tcPr>
          <w:p w14:paraId="12BAA51B" w14:textId="77777777" w:rsidR="00D5173C" w:rsidRPr="004E3C0A" w:rsidRDefault="00D5173C" w:rsidP="003F49ED"/>
        </w:tc>
        <w:tc>
          <w:tcPr>
            <w:tcW w:w="1214" w:type="dxa"/>
            <w:vAlign w:val="center"/>
          </w:tcPr>
          <w:p w14:paraId="1D5CBBD3" w14:textId="77777777" w:rsidR="00D5173C" w:rsidRPr="004E3C0A" w:rsidRDefault="00D5173C" w:rsidP="003F49ED"/>
        </w:tc>
      </w:tr>
      <w:tr w:rsidR="00D5173C" w:rsidRPr="004E3C0A" w14:paraId="62567733" w14:textId="77777777" w:rsidTr="003F49ED">
        <w:tc>
          <w:tcPr>
            <w:tcW w:w="530" w:type="dxa"/>
            <w:vAlign w:val="center"/>
          </w:tcPr>
          <w:p w14:paraId="1B938E5B" w14:textId="77777777" w:rsidR="00D5173C" w:rsidRPr="004E3C0A" w:rsidRDefault="00D5173C" w:rsidP="00D5173C">
            <w:pPr>
              <w:widowControl/>
              <w:numPr>
                <w:ilvl w:val="0"/>
                <w:numId w:val="7"/>
              </w:numPr>
              <w:autoSpaceDE/>
              <w:autoSpaceDN/>
              <w:adjustRightInd/>
              <w:jc w:val="left"/>
            </w:pPr>
          </w:p>
        </w:tc>
        <w:tc>
          <w:tcPr>
            <w:tcW w:w="4148" w:type="dxa"/>
            <w:vAlign w:val="center"/>
          </w:tcPr>
          <w:p w14:paraId="06C8F441" w14:textId="77777777" w:rsidR="00D5173C" w:rsidRPr="004E3C0A" w:rsidRDefault="00D5173C" w:rsidP="003F49ED">
            <w:r w:rsidRPr="004E3C0A">
              <w:t>Alyvos separatoriaus pakeitimas (naudojamas separatoriaus komplektas)</w:t>
            </w:r>
          </w:p>
        </w:tc>
        <w:tc>
          <w:tcPr>
            <w:tcW w:w="1080" w:type="dxa"/>
            <w:vAlign w:val="center"/>
          </w:tcPr>
          <w:p w14:paraId="664F281E" w14:textId="77777777" w:rsidR="00D5173C" w:rsidRPr="004E3C0A" w:rsidRDefault="00D5173C" w:rsidP="003F49ED">
            <w:r w:rsidRPr="004E3C0A">
              <w:t>1 vnt.</w:t>
            </w:r>
          </w:p>
        </w:tc>
        <w:tc>
          <w:tcPr>
            <w:tcW w:w="1213" w:type="dxa"/>
            <w:vAlign w:val="center"/>
          </w:tcPr>
          <w:p w14:paraId="05C3042F" w14:textId="77777777" w:rsidR="00D5173C" w:rsidRPr="004E3C0A" w:rsidRDefault="00D5173C" w:rsidP="003F49ED"/>
        </w:tc>
        <w:tc>
          <w:tcPr>
            <w:tcW w:w="1214" w:type="dxa"/>
            <w:vAlign w:val="center"/>
          </w:tcPr>
          <w:p w14:paraId="2584272A" w14:textId="77777777" w:rsidR="00D5173C" w:rsidRPr="004E3C0A" w:rsidRDefault="00D5173C" w:rsidP="003F49ED"/>
        </w:tc>
        <w:tc>
          <w:tcPr>
            <w:tcW w:w="1214" w:type="dxa"/>
            <w:vAlign w:val="center"/>
          </w:tcPr>
          <w:p w14:paraId="59DF308D" w14:textId="77777777" w:rsidR="00D5173C" w:rsidRPr="004E3C0A" w:rsidRDefault="00D5173C" w:rsidP="003F49ED"/>
        </w:tc>
      </w:tr>
      <w:tr w:rsidR="00D5173C" w:rsidRPr="004E3C0A" w14:paraId="2DFC5343" w14:textId="77777777" w:rsidTr="003F49ED">
        <w:tc>
          <w:tcPr>
            <w:tcW w:w="530" w:type="dxa"/>
            <w:vAlign w:val="center"/>
          </w:tcPr>
          <w:p w14:paraId="2A27C189" w14:textId="77777777" w:rsidR="00D5173C" w:rsidRPr="004E3C0A" w:rsidRDefault="00D5173C" w:rsidP="00D5173C">
            <w:pPr>
              <w:widowControl/>
              <w:numPr>
                <w:ilvl w:val="0"/>
                <w:numId w:val="7"/>
              </w:numPr>
              <w:autoSpaceDE/>
              <w:autoSpaceDN/>
              <w:adjustRightInd/>
              <w:jc w:val="left"/>
            </w:pPr>
          </w:p>
        </w:tc>
        <w:tc>
          <w:tcPr>
            <w:tcW w:w="4148" w:type="dxa"/>
            <w:vAlign w:val="center"/>
          </w:tcPr>
          <w:p w14:paraId="52386EB9" w14:textId="77777777" w:rsidR="00D5173C" w:rsidRPr="004E3C0A" w:rsidRDefault="00D5173C" w:rsidP="003F49ED">
            <w:r w:rsidRPr="00A045DA">
              <w:t>Min. slėgio vožtuvo /</w:t>
            </w:r>
            <w:r>
              <w:t xml:space="preserve"> t</w:t>
            </w:r>
            <w:r w:rsidRPr="004E3C0A">
              <w:t>ermostato perrinkimas (naudojamas remontinis komplektas)</w:t>
            </w:r>
          </w:p>
        </w:tc>
        <w:tc>
          <w:tcPr>
            <w:tcW w:w="1080" w:type="dxa"/>
            <w:vAlign w:val="center"/>
          </w:tcPr>
          <w:p w14:paraId="59FC93C2" w14:textId="77777777" w:rsidR="00D5173C" w:rsidRPr="004E3C0A" w:rsidRDefault="00D5173C" w:rsidP="003F49ED">
            <w:r w:rsidRPr="004E3C0A">
              <w:t>1 vnt.</w:t>
            </w:r>
          </w:p>
        </w:tc>
        <w:tc>
          <w:tcPr>
            <w:tcW w:w="1213" w:type="dxa"/>
            <w:vAlign w:val="center"/>
          </w:tcPr>
          <w:p w14:paraId="49BD708A" w14:textId="77777777" w:rsidR="00D5173C" w:rsidRPr="004E3C0A" w:rsidRDefault="00D5173C" w:rsidP="003F49ED"/>
        </w:tc>
        <w:tc>
          <w:tcPr>
            <w:tcW w:w="1214" w:type="dxa"/>
            <w:vAlign w:val="center"/>
          </w:tcPr>
          <w:p w14:paraId="039329AA" w14:textId="77777777" w:rsidR="00D5173C" w:rsidRPr="004E3C0A" w:rsidRDefault="00D5173C" w:rsidP="003F49ED"/>
        </w:tc>
        <w:tc>
          <w:tcPr>
            <w:tcW w:w="1214" w:type="dxa"/>
            <w:vAlign w:val="center"/>
          </w:tcPr>
          <w:p w14:paraId="3FB215D5" w14:textId="77777777" w:rsidR="00D5173C" w:rsidRPr="004E3C0A" w:rsidRDefault="00D5173C" w:rsidP="003F49ED"/>
        </w:tc>
      </w:tr>
      <w:tr w:rsidR="00D5173C" w:rsidRPr="004E3C0A" w14:paraId="68B1F274" w14:textId="77777777" w:rsidTr="003F49ED">
        <w:tc>
          <w:tcPr>
            <w:tcW w:w="530" w:type="dxa"/>
            <w:vAlign w:val="center"/>
          </w:tcPr>
          <w:p w14:paraId="441304BC" w14:textId="77777777" w:rsidR="00D5173C" w:rsidRPr="004E3C0A" w:rsidRDefault="00D5173C" w:rsidP="00D5173C">
            <w:pPr>
              <w:widowControl/>
              <w:numPr>
                <w:ilvl w:val="0"/>
                <w:numId w:val="7"/>
              </w:numPr>
              <w:autoSpaceDE/>
              <w:autoSpaceDN/>
              <w:adjustRightInd/>
              <w:jc w:val="left"/>
            </w:pPr>
          </w:p>
        </w:tc>
        <w:tc>
          <w:tcPr>
            <w:tcW w:w="4148" w:type="dxa"/>
            <w:vAlign w:val="center"/>
          </w:tcPr>
          <w:p w14:paraId="28A98082" w14:textId="77777777" w:rsidR="00D5173C" w:rsidRPr="004E3C0A" w:rsidRDefault="00D5173C" w:rsidP="003F49ED">
            <w:r>
              <w:t>Pavaros diržų pakeitimas</w:t>
            </w:r>
          </w:p>
        </w:tc>
        <w:tc>
          <w:tcPr>
            <w:tcW w:w="1080" w:type="dxa"/>
            <w:vAlign w:val="center"/>
          </w:tcPr>
          <w:p w14:paraId="09B3B766" w14:textId="77777777" w:rsidR="00D5173C" w:rsidRPr="004E3C0A" w:rsidRDefault="00D5173C" w:rsidP="003F49ED">
            <w:r w:rsidRPr="004E3C0A">
              <w:t>1 kompl.</w:t>
            </w:r>
          </w:p>
        </w:tc>
        <w:tc>
          <w:tcPr>
            <w:tcW w:w="1213" w:type="dxa"/>
            <w:vAlign w:val="center"/>
          </w:tcPr>
          <w:p w14:paraId="4E8F720F" w14:textId="77777777" w:rsidR="00D5173C" w:rsidRPr="004E3C0A" w:rsidRDefault="00D5173C" w:rsidP="003F49ED"/>
        </w:tc>
        <w:tc>
          <w:tcPr>
            <w:tcW w:w="1214" w:type="dxa"/>
            <w:vAlign w:val="center"/>
          </w:tcPr>
          <w:p w14:paraId="70179784" w14:textId="77777777" w:rsidR="00D5173C" w:rsidRPr="004E3C0A" w:rsidRDefault="00D5173C" w:rsidP="003F49ED"/>
        </w:tc>
        <w:tc>
          <w:tcPr>
            <w:tcW w:w="1214" w:type="dxa"/>
            <w:vAlign w:val="center"/>
          </w:tcPr>
          <w:p w14:paraId="541C9CA3" w14:textId="77777777" w:rsidR="00D5173C" w:rsidRPr="004E3C0A" w:rsidRDefault="00D5173C" w:rsidP="003F49ED"/>
        </w:tc>
      </w:tr>
      <w:tr w:rsidR="00D5173C" w:rsidRPr="004E3C0A" w14:paraId="470D083F" w14:textId="77777777" w:rsidTr="003F49ED">
        <w:tc>
          <w:tcPr>
            <w:tcW w:w="530" w:type="dxa"/>
            <w:vAlign w:val="center"/>
          </w:tcPr>
          <w:p w14:paraId="0DAF32CC" w14:textId="77777777" w:rsidR="00D5173C" w:rsidRPr="004E3C0A" w:rsidRDefault="00D5173C" w:rsidP="00D5173C">
            <w:pPr>
              <w:widowControl/>
              <w:numPr>
                <w:ilvl w:val="0"/>
                <w:numId w:val="7"/>
              </w:numPr>
              <w:autoSpaceDE/>
              <w:autoSpaceDN/>
              <w:adjustRightInd/>
              <w:jc w:val="left"/>
            </w:pPr>
          </w:p>
        </w:tc>
        <w:tc>
          <w:tcPr>
            <w:tcW w:w="4148" w:type="dxa"/>
            <w:vAlign w:val="center"/>
          </w:tcPr>
          <w:p w14:paraId="153C69BE" w14:textId="77777777" w:rsidR="00D5173C" w:rsidRPr="004E3C0A" w:rsidRDefault="00D5173C" w:rsidP="003F49ED">
            <w:r w:rsidRPr="00A045DA">
              <w:t xml:space="preserve">Įsiurbimo vožtuvo perrinkimas </w:t>
            </w:r>
            <w:r>
              <w:t>(</w:t>
            </w:r>
            <w:r w:rsidRPr="00A045DA">
              <w:t>naudojamas remontinis komplektas)</w:t>
            </w:r>
          </w:p>
        </w:tc>
        <w:tc>
          <w:tcPr>
            <w:tcW w:w="1080" w:type="dxa"/>
            <w:vAlign w:val="center"/>
          </w:tcPr>
          <w:p w14:paraId="49B16940" w14:textId="77777777" w:rsidR="00D5173C" w:rsidRPr="004E3C0A" w:rsidRDefault="00D5173C" w:rsidP="003F49ED">
            <w:r w:rsidRPr="004E3C0A">
              <w:t>1 vnt.</w:t>
            </w:r>
          </w:p>
        </w:tc>
        <w:tc>
          <w:tcPr>
            <w:tcW w:w="1213" w:type="dxa"/>
            <w:vAlign w:val="center"/>
          </w:tcPr>
          <w:p w14:paraId="361FA42D" w14:textId="77777777" w:rsidR="00D5173C" w:rsidRPr="004E3C0A" w:rsidRDefault="00D5173C" w:rsidP="003F49ED"/>
        </w:tc>
        <w:tc>
          <w:tcPr>
            <w:tcW w:w="1214" w:type="dxa"/>
            <w:vAlign w:val="center"/>
          </w:tcPr>
          <w:p w14:paraId="76EA29B6" w14:textId="77777777" w:rsidR="00D5173C" w:rsidRPr="004E3C0A" w:rsidRDefault="00D5173C" w:rsidP="003F49ED"/>
        </w:tc>
        <w:tc>
          <w:tcPr>
            <w:tcW w:w="1214" w:type="dxa"/>
            <w:vAlign w:val="center"/>
          </w:tcPr>
          <w:p w14:paraId="104F2361" w14:textId="77777777" w:rsidR="00D5173C" w:rsidRPr="004E3C0A" w:rsidRDefault="00D5173C" w:rsidP="003F49ED"/>
        </w:tc>
      </w:tr>
      <w:tr w:rsidR="00D5173C" w:rsidRPr="004E3C0A" w14:paraId="2E7CB959" w14:textId="77777777" w:rsidTr="003F49ED">
        <w:tc>
          <w:tcPr>
            <w:tcW w:w="530" w:type="dxa"/>
            <w:vAlign w:val="center"/>
          </w:tcPr>
          <w:p w14:paraId="5A0221B7" w14:textId="77777777" w:rsidR="00D5173C" w:rsidRPr="004E3C0A" w:rsidRDefault="00D5173C" w:rsidP="00D5173C">
            <w:pPr>
              <w:widowControl/>
              <w:numPr>
                <w:ilvl w:val="0"/>
                <w:numId w:val="7"/>
              </w:numPr>
              <w:autoSpaceDE/>
              <w:autoSpaceDN/>
              <w:adjustRightInd/>
              <w:jc w:val="left"/>
            </w:pPr>
          </w:p>
        </w:tc>
        <w:tc>
          <w:tcPr>
            <w:tcW w:w="4148" w:type="dxa"/>
            <w:vAlign w:val="center"/>
          </w:tcPr>
          <w:p w14:paraId="1ED4589A" w14:textId="77777777" w:rsidR="00D5173C" w:rsidRPr="004E3C0A" w:rsidRDefault="00D5173C" w:rsidP="003F49ED">
            <w:r w:rsidRPr="004E3C0A">
              <w:t>Smulkus gedimų šalinimas</w:t>
            </w:r>
          </w:p>
        </w:tc>
        <w:tc>
          <w:tcPr>
            <w:tcW w:w="1080" w:type="dxa"/>
            <w:vAlign w:val="center"/>
          </w:tcPr>
          <w:p w14:paraId="5357CDBB" w14:textId="77777777" w:rsidR="00D5173C" w:rsidRPr="004E3C0A" w:rsidRDefault="00D5173C" w:rsidP="003F49ED">
            <w:r w:rsidRPr="004E3C0A">
              <w:t>1 val.</w:t>
            </w:r>
          </w:p>
        </w:tc>
        <w:tc>
          <w:tcPr>
            <w:tcW w:w="1213" w:type="dxa"/>
            <w:vAlign w:val="center"/>
          </w:tcPr>
          <w:p w14:paraId="6A7C6B34" w14:textId="77777777" w:rsidR="00D5173C" w:rsidRPr="004E3C0A" w:rsidRDefault="00D5173C" w:rsidP="003F49ED">
            <w:pPr>
              <w:rPr>
                <w:b/>
              </w:rPr>
            </w:pPr>
            <w:r w:rsidRPr="004E3C0A">
              <w:rPr>
                <w:b/>
              </w:rPr>
              <w:t>─</w:t>
            </w:r>
          </w:p>
        </w:tc>
        <w:tc>
          <w:tcPr>
            <w:tcW w:w="1214" w:type="dxa"/>
            <w:vAlign w:val="center"/>
          </w:tcPr>
          <w:p w14:paraId="422995CA" w14:textId="77777777" w:rsidR="00D5173C" w:rsidRPr="004E3C0A" w:rsidRDefault="00D5173C" w:rsidP="003F49ED"/>
        </w:tc>
        <w:tc>
          <w:tcPr>
            <w:tcW w:w="1214" w:type="dxa"/>
            <w:vAlign w:val="center"/>
          </w:tcPr>
          <w:p w14:paraId="50642F70" w14:textId="77777777" w:rsidR="00D5173C" w:rsidRPr="004E3C0A" w:rsidRDefault="00D5173C" w:rsidP="003F49ED"/>
        </w:tc>
      </w:tr>
      <w:tr w:rsidR="00D5173C" w:rsidRPr="004E3C0A" w14:paraId="46E73995" w14:textId="77777777" w:rsidTr="003F49ED">
        <w:tc>
          <w:tcPr>
            <w:tcW w:w="8185" w:type="dxa"/>
            <w:gridSpan w:val="5"/>
          </w:tcPr>
          <w:p w14:paraId="01DF6720" w14:textId="77777777" w:rsidR="00D5173C" w:rsidRPr="004E3C0A" w:rsidRDefault="00D5173C" w:rsidP="003F49ED">
            <w:pPr>
              <w:jc w:val="right"/>
            </w:pPr>
            <w:r>
              <w:t>Iš v</w:t>
            </w:r>
            <w:r w:rsidRPr="004E3C0A">
              <w:t>iso, Eur</w:t>
            </w:r>
          </w:p>
        </w:tc>
        <w:tc>
          <w:tcPr>
            <w:tcW w:w="1214" w:type="dxa"/>
          </w:tcPr>
          <w:p w14:paraId="7283D74A" w14:textId="77777777" w:rsidR="00D5173C" w:rsidRPr="004E3C0A" w:rsidRDefault="00D5173C" w:rsidP="003F49ED"/>
        </w:tc>
      </w:tr>
    </w:tbl>
    <w:p w14:paraId="30CF5345" w14:textId="77777777" w:rsidR="00897D83" w:rsidRDefault="00897D83" w:rsidP="00B942E9">
      <w:pPr>
        <w:pStyle w:val="Sraopastraipa"/>
        <w:spacing w:after="0" w:line="240" w:lineRule="auto"/>
        <w:ind w:left="1080"/>
        <w:jc w:val="both"/>
        <w:rPr>
          <w:b/>
          <w:sz w:val="24"/>
          <w:szCs w:val="24"/>
          <w:lang w:val="lt-LT"/>
        </w:rPr>
      </w:pPr>
    </w:p>
    <w:p w14:paraId="01CFD167" w14:textId="77777777" w:rsidR="00D5173C" w:rsidRDefault="00D5173C" w:rsidP="00D5173C">
      <w:pPr>
        <w:widowControl/>
        <w:autoSpaceDE/>
        <w:autoSpaceDN/>
        <w:adjustRightInd/>
        <w:jc w:val="right"/>
        <w:rPr>
          <w:b/>
        </w:rPr>
      </w:pPr>
      <w:r w:rsidRPr="004E3C0A">
        <w:rPr>
          <w:b/>
        </w:rPr>
        <w:t xml:space="preserve">Kompresorius </w:t>
      </w:r>
      <w:r w:rsidRPr="00C233D0">
        <w:rPr>
          <w:b/>
        </w:rPr>
        <w:t>Walter SF55 KSP-10</w:t>
      </w:r>
    </w:p>
    <w:p w14:paraId="484A1F84" w14:textId="77777777" w:rsidR="00D5173C" w:rsidRDefault="00D5173C" w:rsidP="00D5173C">
      <w:pPr>
        <w:jc w:val="right"/>
      </w:pPr>
      <w:r w:rsidRPr="00D5173C">
        <w:rPr>
          <w:b/>
          <w:bCs/>
        </w:rPr>
        <w:t>6 lentelė.</w:t>
      </w:r>
      <w:r w:rsidRPr="004E3C0A">
        <w:t xml:space="preserve"> Kompresoriaus </w:t>
      </w:r>
      <w:r w:rsidRPr="00C233D0">
        <w:rPr>
          <w:rFonts w:asciiTheme="majorBidi" w:hAnsiTheme="majorBidi" w:cstheme="majorBidi"/>
        </w:rPr>
        <w:t>Walter SF55 KSP-10</w:t>
      </w:r>
      <w:r>
        <w:rPr>
          <w:rFonts w:asciiTheme="majorBidi" w:hAnsiTheme="majorBidi" w:cstheme="majorBidi"/>
        </w:rPr>
        <w:t xml:space="preserve"> </w:t>
      </w:r>
      <w:r w:rsidRPr="004E3C0A">
        <w:t xml:space="preserve">priežiūros ir remonto darbai </w:t>
      </w:r>
    </w:p>
    <w:p w14:paraId="2DB2C769" w14:textId="77777777" w:rsidR="00D5173C" w:rsidRDefault="00D5173C" w:rsidP="00D5173C">
      <w:pPr>
        <w:jc w:val="right"/>
      </w:pPr>
    </w:p>
    <w:tbl>
      <w:tblPr>
        <w:tblW w:w="939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4148"/>
        <w:gridCol w:w="1080"/>
        <w:gridCol w:w="1213"/>
        <w:gridCol w:w="1214"/>
        <w:gridCol w:w="1214"/>
      </w:tblGrid>
      <w:tr w:rsidR="00D5173C" w:rsidRPr="004E3C0A" w14:paraId="23ED8BF2" w14:textId="77777777" w:rsidTr="003F49ED">
        <w:tc>
          <w:tcPr>
            <w:tcW w:w="530" w:type="dxa"/>
            <w:vAlign w:val="center"/>
          </w:tcPr>
          <w:p w14:paraId="4DCDD528" w14:textId="77777777" w:rsidR="00D5173C" w:rsidRPr="004E3C0A" w:rsidRDefault="00D5173C" w:rsidP="003F49ED">
            <w:r w:rsidRPr="004E3C0A">
              <w:t>Nr.</w:t>
            </w:r>
          </w:p>
        </w:tc>
        <w:tc>
          <w:tcPr>
            <w:tcW w:w="4148" w:type="dxa"/>
            <w:vAlign w:val="center"/>
          </w:tcPr>
          <w:p w14:paraId="6C773A58" w14:textId="77777777" w:rsidR="00D5173C" w:rsidRPr="004E3C0A" w:rsidRDefault="00D5173C" w:rsidP="003F49ED">
            <w:r w:rsidRPr="004E3C0A">
              <w:t>Pavadinimas</w:t>
            </w:r>
          </w:p>
        </w:tc>
        <w:tc>
          <w:tcPr>
            <w:tcW w:w="1080" w:type="dxa"/>
            <w:vAlign w:val="center"/>
          </w:tcPr>
          <w:p w14:paraId="35062181" w14:textId="77777777" w:rsidR="00D5173C" w:rsidRPr="004E3C0A" w:rsidRDefault="00D5173C" w:rsidP="003F49ED">
            <w:r w:rsidRPr="004E3C0A">
              <w:t>Kiekis</w:t>
            </w:r>
          </w:p>
        </w:tc>
        <w:tc>
          <w:tcPr>
            <w:tcW w:w="1213" w:type="dxa"/>
            <w:vAlign w:val="center"/>
          </w:tcPr>
          <w:p w14:paraId="47401C1E" w14:textId="77777777" w:rsidR="00D5173C" w:rsidRPr="004E3C0A" w:rsidRDefault="00D5173C" w:rsidP="003F49ED">
            <w:r w:rsidRPr="004E3C0A">
              <w:t>Detalių kaina be PVM, Eur</w:t>
            </w:r>
          </w:p>
        </w:tc>
        <w:tc>
          <w:tcPr>
            <w:tcW w:w="1214" w:type="dxa"/>
            <w:vAlign w:val="center"/>
          </w:tcPr>
          <w:p w14:paraId="018384F7" w14:textId="77777777" w:rsidR="00D5173C" w:rsidRPr="004E3C0A" w:rsidRDefault="00D5173C" w:rsidP="003F49ED">
            <w:r w:rsidRPr="004E3C0A">
              <w:t>Įrangos dalies remonto darbų kaina be PVM, Eur</w:t>
            </w:r>
          </w:p>
        </w:tc>
        <w:tc>
          <w:tcPr>
            <w:tcW w:w="1214" w:type="dxa"/>
            <w:vAlign w:val="center"/>
          </w:tcPr>
          <w:p w14:paraId="2D90B7F2" w14:textId="77777777" w:rsidR="00D5173C" w:rsidRPr="004E3C0A" w:rsidRDefault="00D5173C" w:rsidP="003F49ED">
            <w:r w:rsidRPr="004E3C0A">
              <w:t>Bendra remonto kaina be PVM, Eur</w:t>
            </w:r>
          </w:p>
        </w:tc>
      </w:tr>
      <w:tr w:rsidR="00D5173C" w:rsidRPr="004E3C0A" w14:paraId="14DD45A8" w14:textId="77777777" w:rsidTr="003F49ED">
        <w:tc>
          <w:tcPr>
            <w:tcW w:w="530" w:type="dxa"/>
            <w:vAlign w:val="center"/>
          </w:tcPr>
          <w:p w14:paraId="6B1E7766" w14:textId="77777777" w:rsidR="00D5173C" w:rsidRPr="004E3C0A" w:rsidRDefault="00D5173C" w:rsidP="00D5173C">
            <w:pPr>
              <w:widowControl/>
              <w:numPr>
                <w:ilvl w:val="0"/>
                <w:numId w:val="8"/>
              </w:numPr>
              <w:autoSpaceDE/>
              <w:autoSpaceDN/>
              <w:adjustRightInd/>
              <w:jc w:val="left"/>
            </w:pPr>
          </w:p>
        </w:tc>
        <w:tc>
          <w:tcPr>
            <w:tcW w:w="4148" w:type="dxa"/>
            <w:vAlign w:val="center"/>
          </w:tcPr>
          <w:p w14:paraId="0AD77A42" w14:textId="77777777" w:rsidR="00D5173C" w:rsidRPr="004E3C0A" w:rsidRDefault="00D5173C" w:rsidP="003F49ED">
            <w:r w:rsidRPr="004E3C0A">
              <w:t>Patikrinti pultelio parametrus, pranešimus</w:t>
            </w:r>
          </w:p>
        </w:tc>
        <w:tc>
          <w:tcPr>
            <w:tcW w:w="1080" w:type="dxa"/>
            <w:vAlign w:val="center"/>
          </w:tcPr>
          <w:p w14:paraId="0779EAF4" w14:textId="77777777" w:rsidR="00D5173C" w:rsidRPr="004E3C0A" w:rsidRDefault="00D5173C" w:rsidP="003F49ED">
            <w:r w:rsidRPr="004E3C0A">
              <w:t>1 kompl.</w:t>
            </w:r>
          </w:p>
        </w:tc>
        <w:tc>
          <w:tcPr>
            <w:tcW w:w="1213" w:type="dxa"/>
            <w:vAlign w:val="center"/>
          </w:tcPr>
          <w:p w14:paraId="6B375639" w14:textId="77777777" w:rsidR="00D5173C" w:rsidRPr="004E3C0A" w:rsidRDefault="00D5173C" w:rsidP="003F49ED">
            <w:pPr>
              <w:rPr>
                <w:b/>
              </w:rPr>
            </w:pPr>
            <w:r w:rsidRPr="004E3C0A">
              <w:rPr>
                <w:b/>
              </w:rPr>
              <w:t>─</w:t>
            </w:r>
          </w:p>
        </w:tc>
        <w:tc>
          <w:tcPr>
            <w:tcW w:w="1214" w:type="dxa"/>
            <w:vAlign w:val="center"/>
          </w:tcPr>
          <w:p w14:paraId="44F3C2C4" w14:textId="77777777" w:rsidR="00D5173C" w:rsidRPr="004E3C0A" w:rsidRDefault="00D5173C" w:rsidP="003F49ED"/>
        </w:tc>
        <w:tc>
          <w:tcPr>
            <w:tcW w:w="1214" w:type="dxa"/>
            <w:vAlign w:val="center"/>
          </w:tcPr>
          <w:p w14:paraId="5683AEFF" w14:textId="77777777" w:rsidR="00D5173C" w:rsidRPr="004E3C0A" w:rsidRDefault="00D5173C" w:rsidP="003F49ED"/>
        </w:tc>
      </w:tr>
      <w:tr w:rsidR="00D5173C" w:rsidRPr="004E3C0A" w14:paraId="662A2D68" w14:textId="77777777" w:rsidTr="003F49ED">
        <w:tc>
          <w:tcPr>
            <w:tcW w:w="530" w:type="dxa"/>
            <w:vAlign w:val="center"/>
          </w:tcPr>
          <w:p w14:paraId="07C5E96B" w14:textId="77777777" w:rsidR="00D5173C" w:rsidRPr="004E3C0A" w:rsidRDefault="00D5173C" w:rsidP="00D5173C">
            <w:pPr>
              <w:widowControl/>
              <w:numPr>
                <w:ilvl w:val="0"/>
                <w:numId w:val="8"/>
              </w:numPr>
              <w:autoSpaceDE/>
              <w:autoSpaceDN/>
              <w:adjustRightInd/>
              <w:jc w:val="left"/>
            </w:pPr>
          </w:p>
        </w:tc>
        <w:tc>
          <w:tcPr>
            <w:tcW w:w="4148" w:type="dxa"/>
            <w:vAlign w:val="center"/>
          </w:tcPr>
          <w:p w14:paraId="4E9867DD" w14:textId="77777777" w:rsidR="00D5173C" w:rsidRPr="004E3C0A" w:rsidRDefault="00D5173C" w:rsidP="003F49ED">
            <w:r w:rsidRPr="004E3C0A">
              <w:t>Vandens-oro-alyvos pratekėjimų patikra</w:t>
            </w:r>
          </w:p>
        </w:tc>
        <w:tc>
          <w:tcPr>
            <w:tcW w:w="1080" w:type="dxa"/>
            <w:vAlign w:val="center"/>
          </w:tcPr>
          <w:p w14:paraId="47D579C1" w14:textId="77777777" w:rsidR="00D5173C" w:rsidRPr="004E3C0A" w:rsidRDefault="00D5173C" w:rsidP="003F49ED">
            <w:r w:rsidRPr="004E3C0A">
              <w:t>1 kompl.</w:t>
            </w:r>
          </w:p>
        </w:tc>
        <w:tc>
          <w:tcPr>
            <w:tcW w:w="1213" w:type="dxa"/>
            <w:vAlign w:val="center"/>
          </w:tcPr>
          <w:p w14:paraId="63ACAD3D" w14:textId="77777777" w:rsidR="00D5173C" w:rsidRPr="004E3C0A" w:rsidRDefault="00D5173C" w:rsidP="003F49ED">
            <w:r w:rsidRPr="004E3C0A">
              <w:rPr>
                <w:b/>
              </w:rPr>
              <w:t>─</w:t>
            </w:r>
          </w:p>
        </w:tc>
        <w:tc>
          <w:tcPr>
            <w:tcW w:w="1214" w:type="dxa"/>
            <w:vAlign w:val="center"/>
          </w:tcPr>
          <w:p w14:paraId="727EEBFA" w14:textId="77777777" w:rsidR="00D5173C" w:rsidRPr="004E3C0A" w:rsidRDefault="00D5173C" w:rsidP="003F49ED"/>
        </w:tc>
        <w:tc>
          <w:tcPr>
            <w:tcW w:w="1214" w:type="dxa"/>
            <w:vAlign w:val="center"/>
          </w:tcPr>
          <w:p w14:paraId="0A2FC877" w14:textId="77777777" w:rsidR="00D5173C" w:rsidRPr="004E3C0A" w:rsidRDefault="00D5173C" w:rsidP="003F49ED"/>
        </w:tc>
      </w:tr>
      <w:tr w:rsidR="00D5173C" w:rsidRPr="004E3C0A" w14:paraId="37DD2628" w14:textId="77777777" w:rsidTr="003F49ED">
        <w:tc>
          <w:tcPr>
            <w:tcW w:w="530" w:type="dxa"/>
            <w:vAlign w:val="center"/>
          </w:tcPr>
          <w:p w14:paraId="7B1CE71D" w14:textId="77777777" w:rsidR="00D5173C" w:rsidRPr="004E3C0A" w:rsidRDefault="00D5173C" w:rsidP="00D5173C">
            <w:pPr>
              <w:widowControl/>
              <w:numPr>
                <w:ilvl w:val="0"/>
                <w:numId w:val="8"/>
              </w:numPr>
              <w:autoSpaceDE/>
              <w:autoSpaceDN/>
              <w:adjustRightInd/>
              <w:jc w:val="left"/>
            </w:pPr>
          </w:p>
        </w:tc>
        <w:tc>
          <w:tcPr>
            <w:tcW w:w="4148" w:type="dxa"/>
            <w:vAlign w:val="center"/>
          </w:tcPr>
          <w:p w14:paraId="1EDB38CD" w14:textId="77777777" w:rsidR="00D5173C" w:rsidRPr="004E3C0A" w:rsidRDefault="00D5173C" w:rsidP="003F49ED">
            <w:r w:rsidRPr="004E3C0A">
              <w:t>Alyvos-oro aušintuvų išvalymas</w:t>
            </w:r>
          </w:p>
        </w:tc>
        <w:tc>
          <w:tcPr>
            <w:tcW w:w="1080" w:type="dxa"/>
            <w:vAlign w:val="center"/>
          </w:tcPr>
          <w:p w14:paraId="5B1ECE4A" w14:textId="77777777" w:rsidR="00D5173C" w:rsidRPr="004E3C0A" w:rsidRDefault="00D5173C" w:rsidP="003F49ED">
            <w:r w:rsidRPr="004E3C0A">
              <w:t>1 kompl.</w:t>
            </w:r>
          </w:p>
        </w:tc>
        <w:tc>
          <w:tcPr>
            <w:tcW w:w="1213" w:type="dxa"/>
            <w:vAlign w:val="center"/>
          </w:tcPr>
          <w:p w14:paraId="47DCC11A" w14:textId="77777777" w:rsidR="00D5173C" w:rsidRPr="004E3C0A" w:rsidRDefault="00D5173C" w:rsidP="003F49ED">
            <w:r w:rsidRPr="004E3C0A">
              <w:rPr>
                <w:b/>
              </w:rPr>
              <w:t>─</w:t>
            </w:r>
          </w:p>
        </w:tc>
        <w:tc>
          <w:tcPr>
            <w:tcW w:w="1214" w:type="dxa"/>
            <w:vAlign w:val="center"/>
          </w:tcPr>
          <w:p w14:paraId="7AE8E293" w14:textId="77777777" w:rsidR="00D5173C" w:rsidRPr="004E3C0A" w:rsidRDefault="00D5173C" w:rsidP="003F49ED"/>
        </w:tc>
        <w:tc>
          <w:tcPr>
            <w:tcW w:w="1214" w:type="dxa"/>
            <w:vAlign w:val="center"/>
          </w:tcPr>
          <w:p w14:paraId="53492354" w14:textId="77777777" w:rsidR="00D5173C" w:rsidRPr="004E3C0A" w:rsidRDefault="00D5173C" w:rsidP="003F49ED"/>
        </w:tc>
      </w:tr>
      <w:tr w:rsidR="00D5173C" w:rsidRPr="004E3C0A" w14:paraId="3DC46DD8" w14:textId="77777777" w:rsidTr="003F49ED">
        <w:tc>
          <w:tcPr>
            <w:tcW w:w="530" w:type="dxa"/>
            <w:vAlign w:val="center"/>
          </w:tcPr>
          <w:p w14:paraId="3A0DA1CD" w14:textId="77777777" w:rsidR="00D5173C" w:rsidRPr="004E3C0A" w:rsidRDefault="00D5173C" w:rsidP="00D5173C">
            <w:pPr>
              <w:widowControl/>
              <w:numPr>
                <w:ilvl w:val="0"/>
                <w:numId w:val="8"/>
              </w:numPr>
              <w:autoSpaceDE/>
              <w:autoSpaceDN/>
              <w:adjustRightInd/>
              <w:jc w:val="left"/>
            </w:pPr>
          </w:p>
        </w:tc>
        <w:tc>
          <w:tcPr>
            <w:tcW w:w="4148" w:type="dxa"/>
            <w:vAlign w:val="center"/>
          </w:tcPr>
          <w:p w14:paraId="38050413" w14:textId="77777777" w:rsidR="00D5173C" w:rsidRPr="004E3C0A" w:rsidRDefault="00D5173C" w:rsidP="003F49ED">
            <w:r w:rsidRPr="004E3C0A">
              <w:t>Aušinimo ventiliatorių patikra</w:t>
            </w:r>
          </w:p>
        </w:tc>
        <w:tc>
          <w:tcPr>
            <w:tcW w:w="1080" w:type="dxa"/>
            <w:vAlign w:val="center"/>
          </w:tcPr>
          <w:p w14:paraId="337A1522" w14:textId="77777777" w:rsidR="00D5173C" w:rsidRPr="004E3C0A" w:rsidRDefault="00D5173C" w:rsidP="003F49ED">
            <w:r w:rsidRPr="004E3C0A">
              <w:t>1 kompl.</w:t>
            </w:r>
          </w:p>
        </w:tc>
        <w:tc>
          <w:tcPr>
            <w:tcW w:w="1213" w:type="dxa"/>
            <w:vAlign w:val="center"/>
          </w:tcPr>
          <w:p w14:paraId="6D899716" w14:textId="77777777" w:rsidR="00D5173C" w:rsidRPr="004E3C0A" w:rsidRDefault="00D5173C" w:rsidP="003F49ED">
            <w:r w:rsidRPr="004E3C0A">
              <w:rPr>
                <w:b/>
              </w:rPr>
              <w:t>─</w:t>
            </w:r>
          </w:p>
        </w:tc>
        <w:tc>
          <w:tcPr>
            <w:tcW w:w="1214" w:type="dxa"/>
            <w:vAlign w:val="center"/>
          </w:tcPr>
          <w:p w14:paraId="527609BF" w14:textId="77777777" w:rsidR="00D5173C" w:rsidRPr="004E3C0A" w:rsidRDefault="00D5173C" w:rsidP="003F49ED"/>
        </w:tc>
        <w:tc>
          <w:tcPr>
            <w:tcW w:w="1214" w:type="dxa"/>
            <w:vAlign w:val="center"/>
          </w:tcPr>
          <w:p w14:paraId="1560CDD0" w14:textId="77777777" w:rsidR="00D5173C" w:rsidRPr="004E3C0A" w:rsidRDefault="00D5173C" w:rsidP="003F49ED"/>
        </w:tc>
      </w:tr>
      <w:tr w:rsidR="00D5173C" w:rsidRPr="004E3C0A" w14:paraId="74080CD9" w14:textId="77777777" w:rsidTr="003F49ED">
        <w:tc>
          <w:tcPr>
            <w:tcW w:w="530" w:type="dxa"/>
            <w:vAlign w:val="center"/>
          </w:tcPr>
          <w:p w14:paraId="33B6C3AC" w14:textId="77777777" w:rsidR="00D5173C" w:rsidRPr="004E3C0A" w:rsidRDefault="00D5173C" w:rsidP="00D5173C">
            <w:pPr>
              <w:widowControl/>
              <w:numPr>
                <w:ilvl w:val="0"/>
                <w:numId w:val="8"/>
              </w:numPr>
              <w:autoSpaceDE/>
              <w:autoSpaceDN/>
              <w:adjustRightInd/>
              <w:jc w:val="left"/>
            </w:pPr>
          </w:p>
        </w:tc>
        <w:tc>
          <w:tcPr>
            <w:tcW w:w="4148" w:type="dxa"/>
            <w:vAlign w:val="center"/>
          </w:tcPr>
          <w:p w14:paraId="057D6CEA" w14:textId="77777777" w:rsidR="00D5173C" w:rsidRPr="004E3C0A" w:rsidRDefault="00D5173C" w:rsidP="003F49ED">
            <w:r w:rsidRPr="004E3C0A">
              <w:t>Alyvos Roto inject fluid (arba lygiavertės) pakeitimas</w:t>
            </w:r>
          </w:p>
        </w:tc>
        <w:tc>
          <w:tcPr>
            <w:tcW w:w="1080" w:type="dxa"/>
            <w:vAlign w:val="center"/>
          </w:tcPr>
          <w:p w14:paraId="37C7EECD" w14:textId="77777777" w:rsidR="00D5173C" w:rsidRPr="004E3C0A" w:rsidRDefault="00D5173C" w:rsidP="003F49ED">
            <w:r w:rsidRPr="004E3C0A">
              <w:t>1 vnt.</w:t>
            </w:r>
          </w:p>
        </w:tc>
        <w:tc>
          <w:tcPr>
            <w:tcW w:w="1213" w:type="dxa"/>
            <w:vAlign w:val="center"/>
          </w:tcPr>
          <w:p w14:paraId="0C21053E" w14:textId="77777777" w:rsidR="00D5173C" w:rsidRPr="004E3C0A" w:rsidRDefault="00D5173C" w:rsidP="003F49ED"/>
        </w:tc>
        <w:tc>
          <w:tcPr>
            <w:tcW w:w="1214" w:type="dxa"/>
            <w:vAlign w:val="center"/>
          </w:tcPr>
          <w:p w14:paraId="69D2DC09" w14:textId="77777777" w:rsidR="00D5173C" w:rsidRPr="004E3C0A" w:rsidRDefault="00D5173C" w:rsidP="003F49ED"/>
        </w:tc>
        <w:tc>
          <w:tcPr>
            <w:tcW w:w="1214" w:type="dxa"/>
            <w:vAlign w:val="center"/>
          </w:tcPr>
          <w:p w14:paraId="59502E2B" w14:textId="77777777" w:rsidR="00D5173C" w:rsidRPr="004E3C0A" w:rsidRDefault="00D5173C" w:rsidP="003F49ED"/>
        </w:tc>
      </w:tr>
      <w:tr w:rsidR="00D5173C" w:rsidRPr="004E3C0A" w14:paraId="20C7BF95" w14:textId="77777777" w:rsidTr="003F49ED">
        <w:tc>
          <w:tcPr>
            <w:tcW w:w="530" w:type="dxa"/>
            <w:vAlign w:val="center"/>
          </w:tcPr>
          <w:p w14:paraId="73E1C9E1" w14:textId="77777777" w:rsidR="00D5173C" w:rsidRPr="004E3C0A" w:rsidRDefault="00D5173C" w:rsidP="00D5173C">
            <w:pPr>
              <w:widowControl/>
              <w:numPr>
                <w:ilvl w:val="0"/>
                <w:numId w:val="8"/>
              </w:numPr>
              <w:autoSpaceDE/>
              <w:autoSpaceDN/>
              <w:adjustRightInd/>
              <w:jc w:val="left"/>
            </w:pPr>
          </w:p>
        </w:tc>
        <w:tc>
          <w:tcPr>
            <w:tcW w:w="4148" w:type="dxa"/>
            <w:vAlign w:val="center"/>
          </w:tcPr>
          <w:p w14:paraId="380AB00E" w14:textId="77777777" w:rsidR="00D5173C" w:rsidRPr="004E3C0A" w:rsidRDefault="00D5173C" w:rsidP="003F49ED">
            <w:r w:rsidRPr="004E3C0A">
              <w:t>Oro filtro pakeitimas</w:t>
            </w:r>
          </w:p>
        </w:tc>
        <w:tc>
          <w:tcPr>
            <w:tcW w:w="1080" w:type="dxa"/>
            <w:vAlign w:val="center"/>
          </w:tcPr>
          <w:p w14:paraId="0D10D18C" w14:textId="77777777" w:rsidR="00D5173C" w:rsidRPr="004E3C0A" w:rsidRDefault="00D5173C" w:rsidP="003F49ED">
            <w:r w:rsidRPr="004E3C0A">
              <w:t>1 vnt.</w:t>
            </w:r>
          </w:p>
        </w:tc>
        <w:tc>
          <w:tcPr>
            <w:tcW w:w="1213" w:type="dxa"/>
            <w:vAlign w:val="center"/>
          </w:tcPr>
          <w:p w14:paraId="59438DC6" w14:textId="77777777" w:rsidR="00D5173C" w:rsidRPr="004E3C0A" w:rsidRDefault="00D5173C" w:rsidP="003F49ED"/>
        </w:tc>
        <w:tc>
          <w:tcPr>
            <w:tcW w:w="1214" w:type="dxa"/>
            <w:vAlign w:val="center"/>
          </w:tcPr>
          <w:p w14:paraId="0FA2BB53" w14:textId="77777777" w:rsidR="00D5173C" w:rsidRPr="004E3C0A" w:rsidRDefault="00D5173C" w:rsidP="003F49ED"/>
        </w:tc>
        <w:tc>
          <w:tcPr>
            <w:tcW w:w="1214" w:type="dxa"/>
            <w:vAlign w:val="center"/>
          </w:tcPr>
          <w:p w14:paraId="70F9232F" w14:textId="77777777" w:rsidR="00D5173C" w:rsidRPr="004E3C0A" w:rsidRDefault="00D5173C" w:rsidP="003F49ED"/>
        </w:tc>
      </w:tr>
      <w:tr w:rsidR="00D5173C" w:rsidRPr="004E3C0A" w14:paraId="1EAA5507" w14:textId="77777777" w:rsidTr="003F49ED">
        <w:tc>
          <w:tcPr>
            <w:tcW w:w="530" w:type="dxa"/>
            <w:vAlign w:val="center"/>
          </w:tcPr>
          <w:p w14:paraId="2A0D7432" w14:textId="77777777" w:rsidR="00D5173C" w:rsidRPr="004E3C0A" w:rsidRDefault="00D5173C" w:rsidP="00D5173C">
            <w:pPr>
              <w:widowControl/>
              <w:numPr>
                <w:ilvl w:val="0"/>
                <w:numId w:val="8"/>
              </w:numPr>
              <w:autoSpaceDE/>
              <w:autoSpaceDN/>
              <w:adjustRightInd/>
              <w:jc w:val="left"/>
            </w:pPr>
          </w:p>
        </w:tc>
        <w:tc>
          <w:tcPr>
            <w:tcW w:w="4148" w:type="dxa"/>
            <w:vAlign w:val="center"/>
          </w:tcPr>
          <w:p w14:paraId="612F7D6D" w14:textId="77777777" w:rsidR="00D5173C" w:rsidRPr="004E3C0A" w:rsidRDefault="00D5173C" w:rsidP="003F49ED">
            <w:r w:rsidRPr="004E3C0A">
              <w:t>Alyvos filtro pakeitimas (naudojamas alyvos filtro k-tas)</w:t>
            </w:r>
          </w:p>
        </w:tc>
        <w:tc>
          <w:tcPr>
            <w:tcW w:w="1080" w:type="dxa"/>
            <w:vAlign w:val="center"/>
          </w:tcPr>
          <w:p w14:paraId="75EBA193" w14:textId="77777777" w:rsidR="00D5173C" w:rsidRPr="004E3C0A" w:rsidRDefault="00D5173C" w:rsidP="003F49ED">
            <w:r w:rsidRPr="004E3C0A">
              <w:t>1 vnt.</w:t>
            </w:r>
          </w:p>
        </w:tc>
        <w:tc>
          <w:tcPr>
            <w:tcW w:w="1213" w:type="dxa"/>
            <w:vAlign w:val="center"/>
          </w:tcPr>
          <w:p w14:paraId="6BA28294" w14:textId="77777777" w:rsidR="00D5173C" w:rsidRPr="004E3C0A" w:rsidRDefault="00D5173C" w:rsidP="003F49ED"/>
        </w:tc>
        <w:tc>
          <w:tcPr>
            <w:tcW w:w="1214" w:type="dxa"/>
            <w:vAlign w:val="center"/>
          </w:tcPr>
          <w:p w14:paraId="54786379" w14:textId="77777777" w:rsidR="00D5173C" w:rsidRPr="004E3C0A" w:rsidRDefault="00D5173C" w:rsidP="003F49ED"/>
        </w:tc>
        <w:tc>
          <w:tcPr>
            <w:tcW w:w="1214" w:type="dxa"/>
            <w:vAlign w:val="center"/>
          </w:tcPr>
          <w:p w14:paraId="298CEE9A" w14:textId="77777777" w:rsidR="00D5173C" w:rsidRPr="004E3C0A" w:rsidRDefault="00D5173C" w:rsidP="003F49ED"/>
        </w:tc>
      </w:tr>
      <w:tr w:rsidR="00D5173C" w:rsidRPr="004E3C0A" w14:paraId="4525520B" w14:textId="77777777" w:rsidTr="003F49ED">
        <w:tc>
          <w:tcPr>
            <w:tcW w:w="530" w:type="dxa"/>
            <w:vAlign w:val="center"/>
          </w:tcPr>
          <w:p w14:paraId="078CA12C" w14:textId="77777777" w:rsidR="00D5173C" w:rsidRPr="004E3C0A" w:rsidRDefault="00D5173C" w:rsidP="00D5173C">
            <w:pPr>
              <w:widowControl/>
              <w:numPr>
                <w:ilvl w:val="0"/>
                <w:numId w:val="8"/>
              </w:numPr>
              <w:autoSpaceDE/>
              <w:autoSpaceDN/>
              <w:adjustRightInd/>
              <w:jc w:val="left"/>
            </w:pPr>
          </w:p>
        </w:tc>
        <w:tc>
          <w:tcPr>
            <w:tcW w:w="4148" w:type="dxa"/>
            <w:vAlign w:val="center"/>
          </w:tcPr>
          <w:p w14:paraId="390FCE3B" w14:textId="77777777" w:rsidR="00D5173C" w:rsidRPr="004E3C0A" w:rsidRDefault="00D5173C" w:rsidP="003F49ED">
            <w:r w:rsidRPr="004E3C0A">
              <w:t>Alyvos separatoriaus pakeitimas (naudojamas separatoriaus komplektas)</w:t>
            </w:r>
          </w:p>
        </w:tc>
        <w:tc>
          <w:tcPr>
            <w:tcW w:w="1080" w:type="dxa"/>
            <w:vAlign w:val="center"/>
          </w:tcPr>
          <w:p w14:paraId="2E677E95" w14:textId="77777777" w:rsidR="00D5173C" w:rsidRPr="004E3C0A" w:rsidRDefault="00D5173C" w:rsidP="003F49ED">
            <w:r w:rsidRPr="004E3C0A">
              <w:t>1 vnt.</w:t>
            </w:r>
          </w:p>
        </w:tc>
        <w:tc>
          <w:tcPr>
            <w:tcW w:w="1213" w:type="dxa"/>
            <w:vAlign w:val="center"/>
          </w:tcPr>
          <w:p w14:paraId="536FE91A" w14:textId="77777777" w:rsidR="00D5173C" w:rsidRPr="004E3C0A" w:rsidRDefault="00D5173C" w:rsidP="003F49ED"/>
        </w:tc>
        <w:tc>
          <w:tcPr>
            <w:tcW w:w="1214" w:type="dxa"/>
            <w:vAlign w:val="center"/>
          </w:tcPr>
          <w:p w14:paraId="074E7586" w14:textId="77777777" w:rsidR="00D5173C" w:rsidRPr="004E3C0A" w:rsidRDefault="00D5173C" w:rsidP="003F49ED"/>
        </w:tc>
        <w:tc>
          <w:tcPr>
            <w:tcW w:w="1214" w:type="dxa"/>
            <w:vAlign w:val="center"/>
          </w:tcPr>
          <w:p w14:paraId="67FF3872" w14:textId="77777777" w:rsidR="00D5173C" w:rsidRPr="004E3C0A" w:rsidRDefault="00D5173C" w:rsidP="003F49ED"/>
        </w:tc>
      </w:tr>
      <w:tr w:rsidR="00D5173C" w:rsidRPr="004E3C0A" w14:paraId="3796A36D" w14:textId="77777777" w:rsidTr="003F49ED">
        <w:tc>
          <w:tcPr>
            <w:tcW w:w="530" w:type="dxa"/>
            <w:vAlign w:val="center"/>
          </w:tcPr>
          <w:p w14:paraId="43C947AA" w14:textId="77777777" w:rsidR="00D5173C" w:rsidRPr="004E3C0A" w:rsidRDefault="00D5173C" w:rsidP="00D5173C">
            <w:pPr>
              <w:widowControl/>
              <w:numPr>
                <w:ilvl w:val="0"/>
                <w:numId w:val="8"/>
              </w:numPr>
              <w:autoSpaceDE/>
              <w:autoSpaceDN/>
              <w:adjustRightInd/>
              <w:jc w:val="left"/>
            </w:pPr>
          </w:p>
        </w:tc>
        <w:tc>
          <w:tcPr>
            <w:tcW w:w="4148" w:type="dxa"/>
            <w:vAlign w:val="center"/>
          </w:tcPr>
          <w:p w14:paraId="1BCF0C2B" w14:textId="77777777" w:rsidR="00D5173C" w:rsidRPr="004E3C0A" w:rsidRDefault="00D5173C" w:rsidP="003F49ED">
            <w:r w:rsidRPr="004E3C0A">
              <w:t>Smulkus gedimų šalinimas</w:t>
            </w:r>
          </w:p>
        </w:tc>
        <w:tc>
          <w:tcPr>
            <w:tcW w:w="1080" w:type="dxa"/>
            <w:vAlign w:val="center"/>
          </w:tcPr>
          <w:p w14:paraId="71128511" w14:textId="77777777" w:rsidR="00D5173C" w:rsidRPr="004E3C0A" w:rsidRDefault="00D5173C" w:rsidP="003F49ED">
            <w:r w:rsidRPr="004E3C0A">
              <w:t>1 val.</w:t>
            </w:r>
          </w:p>
        </w:tc>
        <w:tc>
          <w:tcPr>
            <w:tcW w:w="1213" w:type="dxa"/>
            <w:vAlign w:val="center"/>
          </w:tcPr>
          <w:p w14:paraId="6E87C6E6" w14:textId="77777777" w:rsidR="00D5173C" w:rsidRPr="004E3C0A" w:rsidRDefault="00D5173C" w:rsidP="003F49ED">
            <w:pPr>
              <w:rPr>
                <w:b/>
              </w:rPr>
            </w:pPr>
            <w:r w:rsidRPr="004E3C0A">
              <w:rPr>
                <w:b/>
              </w:rPr>
              <w:t>─</w:t>
            </w:r>
          </w:p>
        </w:tc>
        <w:tc>
          <w:tcPr>
            <w:tcW w:w="1214" w:type="dxa"/>
            <w:vAlign w:val="center"/>
          </w:tcPr>
          <w:p w14:paraId="69E64AC8" w14:textId="77777777" w:rsidR="00D5173C" w:rsidRPr="004E3C0A" w:rsidRDefault="00D5173C" w:rsidP="003F49ED"/>
        </w:tc>
        <w:tc>
          <w:tcPr>
            <w:tcW w:w="1214" w:type="dxa"/>
            <w:vAlign w:val="center"/>
          </w:tcPr>
          <w:p w14:paraId="42CFC3C8" w14:textId="77777777" w:rsidR="00D5173C" w:rsidRPr="004E3C0A" w:rsidRDefault="00D5173C" w:rsidP="003F49ED"/>
        </w:tc>
      </w:tr>
      <w:tr w:rsidR="00D5173C" w:rsidRPr="004E3C0A" w14:paraId="3D1162A8" w14:textId="77777777" w:rsidTr="003F49ED">
        <w:tc>
          <w:tcPr>
            <w:tcW w:w="8185" w:type="dxa"/>
            <w:gridSpan w:val="5"/>
          </w:tcPr>
          <w:p w14:paraId="29086949" w14:textId="77777777" w:rsidR="00D5173C" w:rsidRPr="004E3C0A" w:rsidRDefault="00D5173C" w:rsidP="003F49ED">
            <w:pPr>
              <w:jc w:val="right"/>
            </w:pPr>
            <w:r>
              <w:t>Iš v</w:t>
            </w:r>
            <w:r w:rsidRPr="004E3C0A">
              <w:t>iso, Eur</w:t>
            </w:r>
          </w:p>
        </w:tc>
        <w:tc>
          <w:tcPr>
            <w:tcW w:w="1214" w:type="dxa"/>
          </w:tcPr>
          <w:p w14:paraId="42BBE372" w14:textId="77777777" w:rsidR="00D5173C" w:rsidRPr="004E3C0A" w:rsidRDefault="00D5173C" w:rsidP="003F49ED"/>
        </w:tc>
      </w:tr>
    </w:tbl>
    <w:p w14:paraId="07D9CDCB" w14:textId="77777777" w:rsidR="00D5173C" w:rsidRPr="004E3C0A" w:rsidRDefault="00D5173C" w:rsidP="00D5173C">
      <w:pPr>
        <w:jc w:val="right"/>
      </w:pPr>
    </w:p>
    <w:p w14:paraId="51CCD63B" w14:textId="6D79FDEE" w:rsidR="00D5173C" w:rsidRDefault="00F525DE" w:rsidP="00D5173C">
      <w:pPr>
        <w:widowControl/>
        <w:autoSpaceDE/>
        <w:autoSpaceDN/>
        <w:adjustRightInd/>
        <w:jc w:val="right"/>
        <w:rPr>
          <w:bCs/>
        </w:rPr>
      </w:pPr>
      <w:r>
        <w:rPr>
          <w:b/>
        </w:rPr>
        <w:t xml:space="preserve"> 7 lentelė</w:t>
      </w:r>
      <w:r w:rsidR="00471619">
        <w:rPr>
          <w:b/>
        </w:rPr>
        <w:t>.</w:t>
      </w:r>
      <w:r>
        <w:rPr>
          <w:b/>
        </w:rPr>
        <w:t xml:space="preserve"> </w:t>
      </w:r>
      <w:r w:rsidRPr="00F525DE">
        <w:rPr>
          <w:bCs/>
        </w:rPr>
        <w:t>Bendra pasiūlymo kaina</w:t>
      </w:r>
    </w:p>
    <w:p w14:paraId="7870866A" w14:textId="77777777" w:rsidR="00F525DE" w:rsidRPr="004E3C0A" w:rsidRDefault="00F525DE" w:rsidP="00D5173C">
      <w:pPr>
        <w:widowControl/>
        <w:autoSpaceDE/>
        <w:autoSpaceDN/>
        <w:adjustRightInd/>
        <w:jc w:val="right"/>
        <w:rPr>
          <w:b/>
        </w:rPr>
      </w:pPr>
    </w:p>
    <w:tbl>
      <w:tblPr>
        <w:tblStyle w:val="Lentelstinklelis"/>
        <w:tblW w:w="0" w:type="auto"/>
        <w:tblInd w:w="137" w:type="dxa"/>
        <w:tblLook w:val="04A0" w:firstRow="1" w:lastRow="0" w:firstColumn="1" w:lastColumn="0" w:noHBand="0" w:noVBand="1"/>
      </w:tblPr>
      <w:tblGrid>
        <w:gridCol w:w="3402"/>
        <w:gridCol w:w="3239"/>
        <w:gridCol w:w="2850"/>
      </w:tblGrid>
      <w:tr w:rsidR="00F525DE" w14:paraId="4E39F6E2" w14:textId="77777777" w:rsidTr="00F525DE">
        <w:tc>
          <w:tcPr>
            <w:tcW w:w="3402" w:type="dxa"/>
          </w:tcPr>
          <w:p w14:paraId="701A92A3" w14:textId="672A9B27" w:rsidR="00F525DE" w:rsidRDefault="00F525DE" w:rsidP="00F525DE">
            <w:pPr>
              <w:pStyle w:val="Sraopastraipa"/>
              <w:spacing w:after="0" w:line="240" w:lineRule="auto"/>
              <w:ind w:left="0"/>
              <w:jc w:val="center"/>
              <w:rPr>
                <w:b/>
                <w:sz w:val="24"/>
                <w:szCs w:val="24"/>
                <w:lang w:val="lt-LT"/>
              </w:rPr>
            </w:pPr>
            <w:r>
              <w:rPr>
                <w:b/>
                <w:sz w:val="24"/>
                <w:szCs w:val="24"/>
                <w:lang w:val="lt-LT"/>
              </w:rPr>
              <w:t>Pavadinimas</w:t>
            </w:r>
          </w:p>
        </w:tc>
        <w:tc>
          <w:tcPr>
            <w:tcW w:w="3239" w:type="dxa"/>
          </w:tcPr>
          <w:p w14:paraId="46787CD0" w14:textId="3B83566E" w:rsidR="00F525DE" w:rsidRDefault="00F525DE" w:rsidP="00F525DE">
            <w:pPr>
              <w:pStyle w:val="Sraopastraipa"/>
              <w:spacing w:after="0" w:line="240" w:lineRule="auto"/>
              <w:ind w:left="0"/>
              <w:jc w:val="center"/>
              <w:rPr>
                <w:b/>
                <w:sz w:val="24"/>
                <w:szCs w:val="24"/>
                <w:lang w:val="lt-LT"/>
              </w:rPr>
            </w:pPr>
            <w:r>
              <w:rPr>
                <w:b/>
                <w:sz w:val="24"/>
                <w:szCs w:val="24"/>
                <w:lang w:val="lt-LT"/>
              </w:rPr>
              <w:t>Kaina Eur be PVM</w:t>
            </w:r>
          </w:p>
        </w:tc>
        <w:tc>
          <w:tcPr>
            <w:tcW w:w="2850" w:type="dxa"/>
          </w:tcPr>
          <w:p w14:paraId="17590C4F" w14:textId="43879F3E" w:rsidR="00F525DE" w:rsidRDefault="00F525DE" w:rsidP="00B942E9">
            <w:pPr>
              <w:pStyle w:val="Sraopastraipa"/>
              <w:spacing w:after="0" w:line="240" w:lineRule="auto"/>
              <w:ind w:left="0"/>
              <w:jc w:val="both"/>
              <w:rPr>
                <w:b/>
                <w:sz w:val="24"/>
                <w:szCs w:val="24"/>
                <w:lang w:val="lt-LT"/>
              </w:rPr>
            </w:pPr>
            <w:r>
              <w:rPr>
                <w:b/>
                <w:sz w:val="24"/>
                <w:szCs w:val="24"/>
                <w:lang w:val="lt-LT"/>
              </w:rPr>
              <w:t>Kaina Eur su PVM</w:t>
            </w:r>
          </w:p>
        </w:tc>
      </w:tr>
      <w:tr w:rsidR="00F525DE" w14:paraId="2370EFB9" w14:textId="77777777" w:rsidTr="00F525DE">
        <w:tc>
          <w:tcPr>
            <w:tcW w:w="3402" w:type="dxa"/>
          </w:tcPr>
          <w:p w14:paraId="20C1212F" w14:textId="52673BFB" w:rsidR="00F525DE" w:rsidRDefault="00F525DE" w:rsidP="00B942E9">
            <w:pPr>
              <w:pStyle w:val="Sraopastraipa"/>
              <w:spacing w:after="0" w:line="240" w:lineRule="auto"/>
              <w:ind w:left="0"/>
              <w:jc w:val="both"/>
              <w:rPr>
                <w:b/>
                <w:sz w:val="24"/>
                <w:szCs w:val="24"/>
                <w:lang w:val="lt-LT"/>
              </w:rPr>
            </w:pPr>
            <w:r>
              <w:rPr>
                <w:b/>
                <w:sz w:val="24"/>
                <w:szCs w:val="24"/>
                <w:lang w:val="lt-LT"/>
              </w:rPr>
              <w:t>1 lentelė</w:t>
            </w:r>
          </w:p>
        </w:tc>
        <w:tc>
          <w:tcPr>
            <w:tcW w:w="3239" w:type="dxa"/>
          </w:tcPr>
          <w:p w14:paraId="2C22BCD3" w14:textId="77777777" w:rsidR="00F525DE" w:rsidRDefault="00F525DE" w:rsidP="00B942E9">
            <w:pPr>
              <w:pStyle w:val="Sraopastraipa"/>
              <w:spacing w:after="0" w:line="240" w:lineRule="auto"/>
              <w:ind w:left="0"/>
              <w:jc w:val="both"/>
              <w:rPr>
                <w:b/>
                <w:sz w:val="24"/>
                <w:szCs w:val="24"/>
                <w:lang w:val="lt-LT"/>
              </w:rPr>
            </w:pPr>
          </w:p>
        </w:tc>
        <w:tc>
          <w:tcPr>
            <w:tcW w:w="2850" w:type="dxa"/>
          </w:tcPr>
          <w:p w14:paraId="4BB2BFB2" w14:textId="77777777" w:rsidR="00F525DE" w:rsidRDefault="00F525DE" w:rsidP="00B942E9">
            <w:pPr>
              <w:pStyle w:val="Sraopastraipa"/>
              <w:spacing w:after="0" w:line="240" w:lineRule="auto"/>
              <w:ind w:left="0"/>
              <w:jc w:val="both"/>
              <w:rPr>
                <w:b/>
                <w:sz w:val="24"/>
                <w:szCs w:val="24"/>
                <w:lang w:val="lt-LT"/>
              </w:rPr>
            </w:pPr>
          </w:p>
        </w:tc>
      </w:tr>
      <w:tr w:rsidR="00F525DE" w14:paraId="2C3BABA5" w14:textId="77777777" w:rsidTr="00F525DE">
        <w:tc>
          <w:tcPr>
            <w:tcW w:w="3402" w:type="dxa"/>
          </w:tcPr>
          <w:p w14:paraId="3EA960CD" w14:textId="02655A68" w:rsidR="00F525DE" w:rsidRDefault="00F525DE" w:rsidP="00B942E9">
            <w:pPr>
              <w:pStyle w:val="Sraopastraipa"/>
              <w:spacing w:after="0" w:line="240" w:lineRule="auto"/>
              <w:ind w:left="0"/>
              <w:jc w:val="both"/>
              <w:rPr>
                <w:b/>
                <w:sz w:val="24"/>
                <w:szCs w:val="24"/>
                <w:lang w:val="lt-LT"/>
              </w:rPr>
            </w:pPr>
            <w:r>
              <w:rPr>
                <w:b/>
                <w:sz w:val="24"/>
                <w:szCs w:val="24"/>
                <w:lang w:val="lt-LT"/>
              </w:rPr>
              <w:t>2 lentelė</w:t>
            </w:r>
          </w:p>
        </w:tc>
        <w:tc>
          <w:tcPr>
            <w:tcW w:w="3239" w:type="dxa"/>
          </w:tcPr>
          <w:p w14:paraId="02F37517" w14:textId="77777777" w:rsidR="00F525DE" w:rsidRDefault="00F525DE" w:rsidP="00B942E9">
            <w:pPr>
              <w:pStyle w:val="Sraopastraipa"/>
              <w:spacing w:after="0" w:line="240" w:lineRule="auto"/>
              <w:ind w:left="0"/>
              <w:jc w:val="both"/>
              <w:rPr>
                <w:b/>
                <w:sz w:val="24"/>
                <w:szCs w:val="24"/>
                <w:lang w:val="lt-LT"/>
              </w:rPr>
            </w:pPr>
          </w:p>
        </w:tc>
        <w:tc>
          <w:tcPr>
            <w:tcW w:w="2850" w:type="dxa"/>
          </w:tcPr>
          <w:p w14:paraId="50DF93F3" w14:textId="77777777" w:rsidR="00F525DE" w:rsidRDefault="00F525DE" w:rsidP="00B942E9">
            <w:pPr>
              <w:pStyle w:val="Sraopastraipa"/>
              <w:spacing w:after="0" w:line="240" w:lineRule="auto"/>
              <w:ind w:left="0"/>
              <w:jc w:val="both"/>
              <w:rPr>
                <w:b/>
                <w:sz w:val="24"/>
                <w:szCs w:val="24"/>
                <w:lang w:val="lt-LT"/>
              </w:rPr>
            </w:pPr>
          </w:p>
        </w:tc>
      </w:tr>
      <w:tr w:rsidR="00F525DE" w14:paraId="248E2606" w14:textId="77777777" w:rsidTr="00F525DE">
        <w:tc>
          <w:tcPr>
            <w:tcW w:w="3402" w:type="dxa"/>
          </w:tcPr>
          <w:p w14:paraId="0834A5AC" w14:textId="641A6B6C" w:rsidR="00F525DE" w:rsidRDefault="00F525DE" w:rsidP="00B942E9">
            <w:pPr>
              <w:pStyle w:val="Sraopastraipa"/>
              <w:spacing w:after="0" w:line="240" w:lineRule="auto"/>
              <w:ind w:left="0"/>
              <w:jc w:val="both"/>
              <w:rPr>
                <w:b/>
                <w:sz w:val="24"/>
                <w:szCs w:val="24"/>
                <w:lang w:val="lt-LT"/>
              </w:rPr>
            </w:pPr>
            <w:r>
              <w:rPr>
                <w:b/>
                <w:sz w:val="24"/>
                <w:szCs w:val="24"/>
                <w:lang w:val="lt-LT"/>
              </w:rPr>
              <w:t>3 lentelė</w:t>
            </w:r>
          </w:p>
        </w:tc>
        <w:tc>
          <w:tcPr>
            <w:tcW w:w="3239" w:type="dxa"/>
          </w:tcPr>
          <w:p w14:paraId="66C46AF5" w14:textId="77777777" w:rsidR="00F525DE" w:rsidRDefault="00F525DE" w:rsidP="00B942E9">
            <w:pPr>
              <w:pStyle w:val="Sraopastraipa"/>
              <w:spacing w:after="0" w:line="240" w:lineRule="auto"/>
              <w:ind w:left="0"/>
              <w:jc w:val="both"/>
              <w:rPr>
                <w:b/>
                <w:sz w:val="24"/>
                <w:szCs w:val="24"/>
                <w:lang w:val="lt-LT"/>
              </w:rPr>
            </w:pPr>
          </w:p>
        </w:tc>
        <w:tc>
          <w:tcPr>
            <w:tcW w:w="2850" w:type="dxa"/>
          </w:tcPr>
          <w:p w14:paraId="1848310B" w14:textId="77777777" w:rsidR="00F525DE" w:rsidRDefault="00F525DE" w:rsidP="00B942E9">
            <w:pPr>
              <w:pStyle w:val="Sraopastraipa"/>
              <w:spacing w:after="0" w:line="240" w:lineRule="auto"/>
              <w:ind w:left="0"/>
              <w:jc w:val="both"/>
              <w:rPr>
                <w:b/>
                <w:sz w:val="24"/>
                <w:szCs w:val="24"/>
                <w:lang w:val="lt-LT"/>
              </w:rPr>
            </w:pPr>
          </w:p>
        </w:tc>
      </w:tr>
      <w:tr w:rsidR="00F525DE" w14:paraId="65BA3A36" w14:textId="77777777" w:rsidTr="00F525DE">
        <w:tc>
          <w:tcPr>
            <w:tcW w:w="3402" w:type="dxa"/>
          </w:tcPr>
          <w:p w14:paraId="7C558267" w14:textId="521D1EFC" w:rsidR="00F525DE" w:rsidRDefault="00F525DE" w:rsidP="00B942E9">
            <w:pPr>
              <w:pStyle w:val="Sraopastraipa"/>
              <w:spacing w:after="0" w:line="240" w:lineRule="auto"/>
              <w:ind w:left="0"/>
              <w:jc w:val="both"/>
              <w:rPr>
                <w:b/>
                <w:sz w:val="24"/>
                <w:szCs w:val="24"/>
                <w:lang w:val="lt-LT"/>
              </w:rPr>
            </w:pPr>
            <w:r>
              <w:rPr>
                <w:b/>
                <w:sz w:val="24"/>
                <w:szCs w:val="24"/>
                <w:lang w:val="lt-LT"/>
              </w:rPr>
              <w:t>4 lentelė</w:t>
            </w:r>
          </w:p>
        </w:tc>
        <w:tc>
          <w:tcPr>
            <w:tcW w:w="3239" w:type="dxa"/>
          </w:tcPr>
          <w:p w14:paraId="77789B88" w14:textId="77777777" w:rsidR="00F525DE" w:rsidRDefault="00F525DE" w:rsidP="00B942E9">
            <w:pPr>
              <w:pStyle w:val="Sraopastraipa"/>
              <w:spacing w:after="0" w:line="240" w:lineRule="auto"/>
              <w:ind w:left="0"/>
              <w:jc w:val="both"/>
              <w:rPr>
                <w:b/>
                <w:sz w:val="24"/>
                <w:szCs w:val="24"/>
                <w:lang w:val="lt-LT"/>
              </w:rPr>
            </w:pPr>
          </w:p>
        </w:tc>
        <w:tc>
          <w:tcPr>
            <w:tcW w:w="2850" w:type="dxa"/>
          </w:tcPr>
          <w:p w14:paraId="68F3A2D2" w14:textId="77777777" w:rsidR="00F525DE" w:rsidRDefault="00F525DE" w:rsidP="00B942E9">
            <w:pPr>
              <w:pStyle w:val="Sraopastraipa"/>
              <w:spacing w:after="0" w:line="240" w:lineRule="auto"/>
              <w:ind w:left="0"/>
              <w:jc w:val="both"/>
              <w:rPr>
                <w:b/>
                <w:sz w:val="24"/>
                <w:szCs w:val="24"/>
                <w:lang w:val="lt-LT"/>
              </w:rPr>
            </w:pPr>
          </w:p>
        </w:tc>
      </w:tr>
      <w:tr w:rsidR="00F525DE" w14:paraId="1FD1C603" w14:textId="77777777" w:rsidTr="00F525DE">
        <w:tc>
          <w:tcPr>
            <w:tcW w:w="3402" w:type="dxa"/>
          </w:tcPr>
          <w:p w14:paraId="34582759" w14:textId="693D9A67" w:rsidR="00F525DE" w:rsidRDefault="00F525DE" w:rsidP="00B942E9">
            <w:pPr>
              <w:pStyle w:val="Sraopastraipa"/>
              <w:spacing w:after="0" w:line="240" w:lineRule="auto"/>
              <w:ind w:left="0"/>
              <w:jc w:val="both"/>
              <w:rPr>
                <w:b/>
                <w:sz w:val="24"/>
                <w:szCs w:val="24"/>
                <w:lang w:val="lt-LT"/>
              </w:rPr>
            </w:pPr>
            <w:r>
              <w:rPr>
                <w:b/>
                <w:sz w:val="24"/>
                <w:szCs w:val="24"/>
                <w:lang w:val="lt-LT"/>
              </w:rPr>
              <w:t>5 lentelė</w:t>
            </w:r>
          </w:p>
        </w:tc>
        <w:tc>
          <w:tcPr>
            <w:tcW w:w="3239" w:type="dxa"/>
          </w:tcPr>
          <w:p w14:paraId="34EA533B" w14:textId="77777777" w:rsidR="00F525DE" w:rsidRDefault="00F525DE" w:rsidP="00B942E9">
            <w:pPr>
              <w:pStyle w:val="Sraopastraipa"/>
              <w:spacing w:after="0" w:line="240" w:lineRule="auto"/>
              <w:ind w:left="0"/>
              <w:jc w:val="both"/>
              <w:rPr>
                <w:b/>
                <w:sz w:val="24"/>
                <w:szCs w:val="24"/>
                <w:lang w:val="lt-LT"/>
              </w:rPr>
            </w:pPr>
          </w:p>
        </w:tc>
        <w:tc>
          <w:tcPr>
            <w:tcW w:w="2850" w:type="dxa"/>
          </w:tcPr>
          <w:p w14:paraId="1C87C65E" w14:textId="77777777" w:rsidR="00F525DE" w:rsidRDefault="00F525DE" w:rsidP="00B942E9">
            <w:pPr>
              <w:pStyle w:val="Sraopastraipa"/>
              <w:spacing w:after="0" w:line="240" w:lineRule="auto"/>
              <w:ind w:left="0"/>
              <w:jc w:val="both"/>
              <w:rPr>
                <w:b/>
                <w:sz w:val="24"/>
                <w:szCs w:val="24"/>
                <w:lang w:val="lt-LT"/>
              </w:rPr>
            </w:pPr>
          </w:p>
        </w:tc>
      </w:tr>
      <w:tr w:rsidR="00A907DB" w14:paraId="7762553A" w14:textId="77777777" w:rsidTr="00F525DE">
        <w:tc>
          <w:tcPr>
            <w:tcW w:w="3402" w:type="dxa"/>
          </w:tcPr>
          <w:p w14:paraId="389630C4" w14:textId="22E7273E" w:rsidR="00A907DB" w:rsidRDefault="00A907DB" w:rsidP="00B942E9">
            <w:pPr>
              <w:pStyle w:val="Sraopastraipa"/>
              <w:spacing w:after="0" w:line="240" w:lineRule="auto"/>
              <w:ind w:left="0"/>
              <w:jc w:val="both"/>
              <w:rPr>
                <w:b/>
                <w:sz w:val="24"/>
                <w:szCs w:val="24"/>
                <w:lang w:val="lt-LT"/>
              </w:rPr>
            </w:pPr>
            <w:r>
              <w:rPr>
                <w:b/>
                <w:sz w:val="24"/>
                <w:szCs w:val="24"/>
                <w:lang w:val="lt-LT"/>
              </w:rPr>
              <w:t>6 lentelė</w:t>
            </w:r>
          </w:p>
        </w:tc>
        <w:tc>
          <w:tcPr>
            <w:tcW w:w="3239" w:type="dxa"/>
          </w:tcPr>
          <w:p w14:paraId="74D9A67E" w14:textId="77777777" w:rsidR="00A907DB" w:rsidRDefault="00A907DB" w:rsidP="00B942E9">
            <w:pPr>
              <w:pStyle w:val="Sraopastraipa"/>
              <w:spacing w:after="0" w:line="240" w:lineRule="auto"/>
              <w:ind w:left="0"/>
              <w:jc w:val="both"/>
              <w:rPr>
                <w:b/>
                <w:sz w:val="24"/>
                <w:szCs w:val="24"/>
                <w:lang w:val="lt-LT"/>
              </w:rPr>
            </w:pPr>
          </w:p>
        </w:tc>
        <w:tc>
          <w:tcPr>
            <w:tcW w:w="2850" w:type="dxa"/>
          </w:tcPr>
          <w:p w14:paraId="5CD52110" w14:textId="77777777" w:rsidR="00A907DB" w:rsidRDefault="00A907DB" w:rsidP="00B942E9">
            <w:pPr>
              <w:pStyle w:val="Sraopastraipa"/>
              <w:spacing w:after="0" w:line="240" w:lineRule="auto"/>
              <w:ind w:left="0"/>
              <w:jc w:val="both"/>
              <w:rPr>
                <w:b/>
                <w:sz w:val="24"/>
                <w:szCs w:val="24"/>
                <w:lang w:val="lt-LT"/>
              </w:rPr>
            </w:pPr>
          </w:p>
        </w:tc>
      </w:tr>
      <w:tr w:rsidR="00F525DE" w14:paraId="3421A5B4" w14:textId="77777777" w:rsidTr="00F525DE">
        <w:tc>
          <w:tcPr>
            <w:tcW w:w="3402" w:type="dxa"/>
          </w:tcPr>
          <w:p w14:paraId="619909AA" w14:textId="3FFFCD30" w:rsidR="00F525DE" w:rsidRDefault="00F525DE" w:rsidP="00F525DE">
            <w:pPr>
              <w:pStyle w:val="Sraopastraipa"/>
              <w:spacing w:after="0" w:line="240" w:lineRule="auto"/>
              <w:ind w:left="0"/>
              <w:jc w:val="right"/>
              <w:rPr>
                <w:b/>
                <w:sz w:val="24"/>
                <w:szCs w:val="24"/>
                <w:lang w:val="lt-LT"/>
              </w:rPr>
            </w:pPr>
            <w:r>
              <w:rPr>
                <w:b/>
                <w:sz w:val="24"/>
                <w:szCs w:val="24"/>
                <w:lang w:val="lt-LT"/>
              </w:rPr>
              <w:t>Bendra pasiūlymo kaina:</w:t>
            </w:r>
          </w:p>
        </w:tc>
        <w:tc>
          <w:tcPr>
            <w:tcW w:w="3239" w:type="dxa"/>
          </w:tcPr>
          <w:p w14:paraId="4714B179" w14:textId="77777777" w:rsidR="00F525DE" w:rsidRDefault="00F525DE" w:rsidP="00B942E9">
            <w:pPr>
              <w:pStyle w:val="Sraopastraipa"/>
              <w:spacing w:after="0" w:line="240" w:lineRule="auto"/>
              <w:ind w:left="0"/>
              <w:jc w:val="both"/>
              <w:rPr>
                <w:b/>
                <w:sz w:val="24"/>
                <w:szCs w:val="24"/>
                <w:lang w:val="lt-LT"/>
              </w:rPr>
            </w:pPr>
          </w:p>
        </w:tc>
        <w:tc>
          <w:tcPr>
            <w:tcW w:w="2850" w:type="dxa"/>
          </w:tcPr>
          <w:p w14:paraId="7FE94C50" w14:textId="77777777" w:rsidR="00F525DE" w:rsidRDefault="00F525DE" w:rsidP="00B942E9">
            <w:pPr>
              <w:pStyle w:val="Sraopastraipa"/>
              <w:spacing w:after="0" w:line="240" w:lineRule="auto"/>
              <w:ind w:left="0"/>
              <w:jc w:val="both"/>
              <w:rPr>
                <w:b/>
                <w:sz w:val="24"/>
                <w:szCs w:val="24"/>
                <w:lang w:val="lt-LT"/>
              </w:rPr>
            </w:pPr>
          </w:p>
        </w:tc>
      </w:tr>
    </w:tbl>
    <w:p w14:paraId="01785659" w14:textId="77777777" w:rsidR="00D5173C" w:rsidRPr="00F525DE" w:rsidRDefault="00D5173C" w:rsidP="00F525DE">
      <w:pPr>
        <w:rPr>
          <w:b/>
        </w:rPr>
      </w:pPr>
    </w:p>
    <w:p w14:paraId="0933F1C8" w14:textId="77777777" w:rsidR="00B818A9" w:rsidRPr="00C239CD" w:rsidRDefault="00B818A9" w:rsidP="00B818A9">
      <w:pPr>
        <w:spacing w:before="120"/>
      </w:pPr>
      <w:r w:rsidRPr="00C239CD">
        <w:t xml:space="preserve">Mūsų bendra pasiūlymo kaina su PVM yra: </w:t>
      </w:r>
      <w:r w:rsidRPr="00C239CD">
        <w:rPr>
          <w:b/>
        </w:rPr>
        <w:t xml:space="preserve">................................................ </w:t>
      </w:r>
      <w:r w:rsidRPr="00C239CD">
        <w:rPr>
          <w:b/>
          <w:bCs/>
        </w:rPr>
        <w:t>EUR</w:t>
      </w:r>
      <w:r w:rsidRPr="00C239CD">
        <w:rPr>
          <w:b/>
        </w:rPr>
        <w:t xml:space="preserve"> [skaitmenimis] ,....ct[skaitmenimis] (...................................................................... eurų [žodžiais] ,....ct[skaitmenimis]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3AF36F10" w14:textId="77777777" w:rsidR="0091621E" w:rsidRPr="00C239CD" w:rsidRDefault="0091621E" w:rsidP="0091621E">
      <w:pPr>
        <w:pBdr>
          <w:top w:val="nil"/>
          <w:left w:val="nil"/>
          <w:bottom w:val="nil"/>
          <w:right w:val="nil"/>
          <w:between w:val="nil"/>
          <w:bar w:val="nil"/>
        </w:pBdr>
        <w:tabs>
          <w:tab w:val="left" w:pos="570"/>
        </w:tabs>
        <w:ind w:firstLine="709"/>
        <w:rPr>
          <w:rFonts w:eastAsia="Arial Unicode MS"/>
          <w:b/>
          <w:bdr w:val="nil"/>
          <w:lang w:eastAsia="en-US"/>
        </w:rPr>
      </w:pPr>
      <w:r w:rsidRPr="00C239CD">
        <w:rPr>
          <w:rFonts w:eastAsia="Arial Unicode MS"/>
          <w:b/>
          <w:bdr w:val="nil"/>
          <w:lang w:eastAsia="en-US"/>
        </w:rPr>
        <w:t>Į kainą turi būti įskaičiuota PVM, kiti mokesčiai bei visos kitos išlaidos, būtinos sutarčiai tinkamai vykdyti.</w:t>
      </w:r>
      <w:r w:rsidRPr="00C239CD">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27F89A72" w14:textId="77777777" w:rsidR="0091621E" w:rsidRPr="00C239CD" w:rsidRDefault="0091621E" w:rsidP="0091621E">
      <w:pPr>
        <w:pBdr>
          <w:top w:val="nil"/>
          <w:left w:val="nil"/>
          <w:bottom w:val="nil"/>
          <w:right w:val="nil"/>
          <w:between w:val="nil"/>
          <w:bar w:val="nil"/>
        </w:pBdr>
        <w:ind w:left="57" w:firstLine="684"/>
        <w:rPr>
          <w:rFonts w:eastAsia="Arial Unicode MS"/>
          <w:bdr w:val="nil"/>
          <w:lang w:eastAsia="en-US"/>
        </w:rPr>
      </w:pPr>
      <w:r w:rsidRPr="00C239CD">
        <w:rPr>
          <w:rFonts w:eastAsia="Arial Unicode MS"/>
          <w:bdr w:val="nil"/>
          <w:lang w:eastAsia="en-US"/>
        </w:rPr>
        <w:t xml:space="preserve">3. Ryšiams su perkančiąją organizacijai palaikyti skiriame ___________________ (nurodyti asmens vardą, pavardę, pareigas, kontaktinius telefonus). </w:t>
      </w:r>
    </w:p>
    <w:p w14:paraId="0749D4E5" w14:textId="77777777" w:rsidR="0091621E" w:rsidRDefault="0091621E" w:rsidP="0091621E">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4. Pasirašydami pasiūlymą parašu patvirtiname, kad dokumentų skaitmeninės kopijos yra tikros. </w:t>
      </w:r>
    </w:p>
    <w:p w14:paraId="367901A0" w14:textId="77777777" w:rsidR="0091621E" w:rsidRPr="001064B1" w:rsidRDefault="0091621E" w:rsidP="0091621E">
      <w:pPr>
        <w:ind w:firstLine="709"/>
      </w:pPr>
      <w:r>
        <w:t>5. Patvirtiname, kad t</w:t>
      </w:r>
      <w:r w:rsidRPr="001064B1">
        <w:t xml:space="preserve">iekėjas ir jo pasitelkti ūkio subjektai, jungtinės veiklos partneriai, juridiniai asmenys, su kuriais kartu teikia pasiūlymą, neturi Viešųjų pirkimų įstatymo </w:t>
      </w:r>
      <w:r w:rsidRPr="001064B1">
        <w:rPr>
          <w:b/>
        </w:rPr>
        <w:t>46 straipsnio 2</w:t>
      </w:r>
      <w:r w:rsidRPr="001064B1">
        <w:rPr>
          <w:b/>
          <w:vertAlign w:val="superscript"/>
        </w:rPr>
        <w:t>1</w:t>
      </w:r>
      <w:r w:rsidRPr="001064B1">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14:paraId="5B4025F3"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46FCB86A"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Pr>
          <w:rFonts w:eastAsia="Arial Unicode MS"/>
          <w:bCs/>
          <w:bdr w:val="nil"/>
          <w:lang w:eastAsia="en-US"/>
        </w:rPr>
        <w:t>6</w:t>
      </w:r>
      <w:r w:rsidRPr="00C239CD">
        <w:rPr>
          <w:rFonts w:eastAsia="Arial Unicode MS"/>
          <w:bCs/>
          <w:bdr w:val="nil"/>
          <w:lang w:eastAsia="en-US"/>
        </w:rPr>
        <w:t xml:space="preserve">. Vykdant sutartį pasitelksime šiuos </w:t>
      </w:r>
      <w:r w:rsidRPr="00C239CD">
        <w:rPr>
          <w:rFonts w:eastAsia="Arial Unicode MS"/>
          <w:b/>
          <w:bCs/>
          <w:bdr w:val="nil"/>
          <w:lang w:eastAsia="en-US"/>
        </w:rPr>
        <w:t xml:space="preserve">subtiekėjus </w:t>
      </w:r>
      <w:r w:rsidRPr="00C239CD">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91621E" w:rsidRPr="00C239CD" w14:paraId="67E8426C" w14:textId="77777777" w:rsidTr="005854DC">
        <w:tc>
          <w:tcPr>
            <w:tcW w:w="680" w:type="dxa"/>
            <w:tcBorders>
              <w:top w:val="single" w:sz="4" w:space="0" w:color="auto"/>
              <w:left w:val="single" w:sz="4" w:space="0" w:color="auto"/>
              <w:bottom w:val="single" w:sz="4" w:space="0" w:color="auto"/>
              <w:right w:val="single" w:sz="4" w:space="0" w:color="auto"/>
            </w:tcBorders>
          </w:tcPr>
          <w:p w14:paraId="683B8BE1"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4818" w:type="dxa"/>
            <w:tcBorders>
              <w:top w:val="single" w:sz="4" w:space="0" w:color="auto"/>
              <w:left w:val="single" w:sz="4" w:space="0" w:color="auto"/>
              <w:bottom w:val="single" w:sz="4" w:space="0" w:color="auto"/>
              <w:right w:val="single" w:sz="4" w:space="0" w:color="auto"/>
            </w:tcBorders>
          </w:tcPr>
          <w:p w14:paraId="4F721A9E"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6773FE1B"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Kokiai daliai pasitelkiamas</w:t>
            </w:r>
          </w:p>
        </w:tc>
      </w:tr>
      <w:tr w:rsidR="0091621E" w:rsidRPr="00C239CD" w14:paraId="152F7B66" w14:textId="77777777" w:rsidTr="005854DC">
        <w:tc>
          <w:tcPr>
            <w:tcW w:w="680" w:type="dxa"/>
            <w:tcBorders>
              <w:top w:val="single" w:sz="4" w:space="0" w:color="auto"/>
              <w:left w:val="single" w:sz="4" w:space="0" w:color="auto"/>
              <w:bottom w:val="single" w:sz="4" w:space="0" w:color="auto"/>
              <w:right w:val="single" w:sz="4" w:space="0" w:color="auto"/>
            </w:tcBorders>
          </w:tcPr>
          <w:p w14:paraId="544929A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15D01EF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6C41037B"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599DB951"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sutarties vykdymui bus pasitelkti subrangovai.</w:t>
      </w:r>
    </w:p>
    <w:p w14:paraId="12DB3A49"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7F57BE89"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r>
        <w:rPr>
          <w:rFonts w:eastAsia="Arial Unicode MS"/>
          <w:bdr w:val="nil"/>
          <w:lang w:eastAsia="en-US"/>
        </w:rPr>
        <w:t>7</w:t>
      </w:r>
      <w:r w:rsidRPr="00C239CD">
        <w:rPr>
          <w:rFonts w:eastAsia="Arial Unicode MS"/>
          <w:bdr w:val="nil"/>
          <w:lang w:eastAsia="en-US"/>
        </w:rPr>
        <w:t xml:space="preserve">. Šiame pasiūlyme yra pateikta ir </w:t>
      </w:r>
      <w:r w:rsidRPr="00C239CD">
        <w:rPr>
          <w:rFonts w:eastAsia="Arial Unicode MS"/>
          <w:b/>
          <w:bdr w:val="nil"/>
          <w:lang w:eastAsia="en-US"/>
        </w:rPr>
        <w:t>konfidenciali informacija</w:t>
      </w:r>
      <w:r w:rsidRPr="00C239CD">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91621E" w:rsidRPr="00C239CD" w14:paraId="7C296518" w14:textId="77777777" w:rsidTr="005854DC">
        <w:tc>
          <w:tcPr>
            <w:tcW w:w="709" w:type="dxa"/>
            <w:tcBorders>
              <w:top w:val="single" w:sz="4" w:space="0" w:color="auto"/>
              <w:left w:val="single" w:sz="4" w:space="0" w:color="auto"/>
              <w:bottom w:val="single" w:sz="4" w:space="0" w:color="auto"/>
              <w:right w:val="single" w:sz="4" w:space="0" w:color="auto"/>
            </w:tcBorders>
          </w:tcPr>
          <w:p w14:paraId="64357A90"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3765" w:type="dxa"/>
            <w:tcBorders>
              <w:top w:val="single" w:sz="4" w:space="0" w:color="auto"/>
              <w:left w:val="single" w:sz="4" w:space="0" w:color="auto"/>
              <w:bottom w:val="single" w:sz="4" w:space="0" w:color="auto"/>
              <w:right w:val="single" w:sz="4" w:space="0" w:color="auto"/>
            </w:tcBorders>
          </w:tcPr>
          <w:p w14:paraId="72ABDC9F"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463BB8B2"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puslapis</w:t>
            </w:r>
          </w:p>
        </w:tc>
      </w:tr>
      <w:tr w:rsidR="0091621E" w:rsidRPr="00C239CD" w14:paraId="6F973944" w14:textId="77777777" w:rsidTr="005854DC">
        <w:tc>
          <w:tcPr>
            <w:tcW w:w="709" w:type="dxa"/>
            <w:tcBorders>
              <w:top w:val="single" w:sz="4" w:space="0" w:color="auto"/>
              <w:left w:val="single" w:sz="4" w:space="0" w:color="auto"/>
              <w:bottom w:val="single" w:sz="4" w:space="0" w:color="auto"/>
              <w:right w:val="single" w:sz="4" w:space="0" w:color="auto"/>
            </w:tcBorders>
          </w:tcPr>
          <w:p w14:paraId="5B184127"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4C8863B0"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27652DB5"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177CCE9B"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bus pateikta konfidenciali informacija. Tiekėjas negali nurodyti, kad konfidencial</w:t>
      </w:r>
      <w:r>
        <w:rPr>
          <w:rFonts w:eastAsia="Arial Unicode MS"/>
          <w:bCs/>
          <w:bdr w:val="nil"/>
          <w:lang w:eastAsia="en-US"/>
        </w:rPr>
        <w:t>i</w:t>
      </w:r>
      <w:r w:rsidRPr="00C239CD">
        <w:rPr>
          <w:rFonts w:eastAsia="Arial Unicode MS"/>
          <w:bCs/>
          <w:bdr w:val="nil"/>
          <w:lang w:eastAsia="en-US"/>
        </w:rPr>
        <w:t xml:space="preserve"> yra pasiūlymo </w:t>
      </w:r>
      <w:r>
        <w:rPr>
          <w:rFonts w:eastAsia="Arial Unicode MS"/>
          <w:bCs/>
          <w:bdr w:val="nil"/>
          <w:lang w:eastAsia="en-US"/>
        </w:rPr>
        <w:t>kaina</w:t>
      </w:r>
      <w:r w:rsidRPr="00C239CD">
        <w:rPr>
          <w:rFonts w:eastAsia="Arial Unicode MS"/>
          <w:bCs/>
          <w:bdr w:val="nil"/>
          <w:lang w:eastAsia="en-US"/>
        </w:rPr>
        <w:t xml:space="preserve"> arba, kad visas pasiūlymas yra konfidencialus. </w:t>
      </w:r>
    </w:p>
    <w:p w14:paraId="2A0ECF2D"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152EB409" w14:textId="77777777" w:rsidR="0091621E" w:rsidRPr="00C239CD" w:rsidRDefault="0091621E" w:rsidP="0091621E">
      <w:pPr>
        <w:pBdr>
          <w:top w:val="nil"/>
          <w:left w:val="nil"/>
          <w:bottom w:val="nil"/>
          <w:right w:val="nil"/>
          <w:between w:val="nil"/>
          <w:bar w:val="nil"/>
        </w:pBdr>
        <w:ind w:firstLine="709"/>
        <w:rPr>
          <w:rFonts w:eastAsia="Arial Unicode MS"/>
          <w:bdr w:val="nil"/>
          <w:lang w:eastAsia="en-US"/>
        </w:rPr>
      </w:pPr>
      <w:r>
        <w:rPr>
          <w:rFonts w:eastAsia="Arial Unicode MS"/>
          <w:bdr w:val="nil"/>
          <w:lang w:eastAsia="en-US"/>
        </w:rPr>
        <w:t>8</w:t>
      </w:r>
      <w:r w:rsidRPr="00C239CD">
        <w:rPr>
          <w:rFonts w:eastAsia="Arial Unicode MS"/>
          <w:bdr w:val="nil"/>
          <w:lang w:eastAsia="en-US"/>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91621E" w:rsidRPr="00C239CD" w14:paraId="3D248BF1" w14:textId="77777777" w:rsidTr="005854DC">
        <w:tc>
          <w:tcPr>
            <w:tcW w:w="675" w:type="dxa"/>
          </w:tcPr>
          <w:p w14:paraId="3BBD8A12"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6521" w:type="dxa"/>
          </w:tcPr>
          <w:p w14:paraId="7166B558"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Pateiktų dokumentų pavadinimas</w:t>
            </w:r>
          </w:p>
        </w:tc>
        <w:tc>
          <w:tcPr>
            <w:tcW w:w="2580" w:type="dxa"/>
          </w:tcPr>
          <w:p w14:paraId="0C47E4E3"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puslapių skaičius</w:t>
            </w:r>
          </w:p>
        </w:tc>
      </w:tr>
      <w:tr w:rsidR="0091621E" w:rsidRPr="00C239CD" w14:paraId="4E188574" w14:textId="77777777" w:rsidTr="005854DC">
        <w:tc>
          <w:tcPr>
            <w:tcW w:w="675" w:type="dxa"/>
          </w:tcPr>
          <w:p w14:paraId="3E196E3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6521" w:type="dxa"/>
          </w:tcPr>
          <w:p w14:paraId="70A65A18" w14:textId="77777777" w:rsidR="0091621E" w:rsidRPr="00C239CD" w:rsidRDefault="0091621E" w:rsidP="005854DC">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38DB3F4F"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1DC47F1F" w14:textId="77777777" w:rsidR="0091621E" w:rsidRPr="00C239CD" w:rsidRDefault="0091621E" w:rsidP="0091621E">
      <w:pPr>
        <w:pBdr>
          <w:top w:val="nil"/>
          <w:left w:val="nil"/>
          <w:bottom w:val="nil"/>
          <w:right w:val="nil"/>
          <w:between w:val="nil"/>
          <w:bar w:val="nil"/>
        </w:pBdr>
        <w:rPr>
          <w:rFonts w:eastAsia="Arial Unicode MS"/>
          <w:bdr w:val="nil"/>
          <w:lang w:eastAsia="en-US"/>
        </w:rPr>
      </w:pPr>
    </w:p>
    <w:p w14:paraId="164D82C9"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Pastabos:</w:t>
      </w:r>
      <w:r w:rsidRPr="00C239CD">
        <w:rPr>
          <w:rFonts w:eastAsia="Arial Unicode MS"/>
          <w:bdr w:val="nil"/>
          <w:lang w:eastAsia="en-US"/>
        </w:rPr>
        <w:tab/>
      </w:r>
    </w:p>
    <w:p w14:paraId="369F072D"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 xml:space="preserve">1. Tiekėjui nenurodžius, kokia informacija yra konfidenciali, laikoma, kad konfidencialios informacijos pasiūlyme nėra. </w:t>
      </w:r>
    </w:p>
    <w:p w14:paraId="0DE31EFE"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lastRenderedPageBreak/>
        <w:t>2. Pasiūlymo dalis, kurios dalyvis nenurodė kaip konfidencialios, bus viešinama Viešųjų pirkimų tarnybos direktoriaus 2017 m.  birželio 19 d. įsakyme Nr. 1S-91 nustatyta tvarka.</w:t>
      </w:r>
    </w:p>
    <w:tbl>
      <w:tblPr>
        <w:tblW w:w="9828" w:type="dxa"/>
        <w:tblLayout w:type="fixed"/>
        <w:tblLook w:val="04A0" w:firstRow="1" w:lastRow="0" w:firstColumn="1" w:lastColumn="0" w:noHBand="0" w:noVBand="1"/>
      </w:tblPr>
      <w:tblGrid>
        <w:gridCol w:w="3516"/>
        <w:gridCol w:w="647"/>
        <w:gridCol w:w="2120"/>
        <w:gridCol w:w="750"/>
        <w:gridCol w:w="2795"/>
      </w:tblGrid>
      <w:tr w:rsidR="0091621E" w:rsidRPr="00C239CD" w14:paraId="4A7AB10D" w14:textId="77777777" w:rsidTr="005854DC">
        <w:trPr>
          <w:trHeight w:val="285"/>
        </w:trPr>
        <w:tc>
          <w:tcPr>
            <w:tcW w:w="3516" w:type="dxa"/>
            <w:tcBorders>
              <w:top w:val="nil"/>
              <w:left w:val="nil"/>
              <w:bottom w:val="single" w:sz="4" w:space="0" w:color="auto"/>
              <w:right w:val="nil"/>
            </w:tcBorders>
          </w:tcPr>
          <w:p w14:paraId="5D28C15A" w14:textId="77777777" w:rsidR="0091621E" w:rsidRDefault="0091621E" w:rsidP="005854DC">
            <w:pPr>
              <w:pBdr>
                <w:top w:val="nil"/>
                <w:left w:val="nil"/>
                <w:bottom w:val="nil"/>
                <w:right w:val="nil"/>
                <w:between w:val="nil"/>
                <w:bar w:val="nil"/>
              </w:pBdr>
              <w:ind w:right="-1"/>
              <w:rPr>
                <w:rFonts w:eastAsia="Arial Unicode MS"/>
                <w:bdr w:val="nil"/>
                <w:lang w:eastAsia="en-US"/>
              </w:rPr>
            </w:pPr>
          </w:p>
          <w:p w14:paraId="7F8E73AE" w14:textId="77777777" w:rsidR="0091621E" w:rsidRDefault="0091621E" w:rsidP="005854DC">
            <w:pPr>
              <w:pBdr>
                <w:top w:val="nil"/>
                <w:left w:val="nil"/>
                <w:bottom w:val="nil"/>
                <w:right w:val="nil"/>
                <w:between w:val="nil"/>
                <w:bar w:val="nil"/>
              </w:pBdr>
              <w:ind w:right="-1"/>
              <w:rPr>
                <w:rFonts w:eastAsia="Arial Unicode MS"/>
                <w:bdr w:val="nil"/>
                <w:lang w:eastAsia="en-US"/>
              </w:rPr>
            </w:pPr>
          </w:p>
          <w:p w14:paraId="4ABC25AE" w14:textId="77777777" w:rsidR="0091621E" w:rsidRPr="00C239CD" w:rsidRDefault="0091621E" w:rsidP="005854DC">
            <w:pPr>
              <w:pBdr>
                <w:top w:val="nil"/>
                <w:left w:val="nil"/>
                <w:bottom w:val="nil"/>
                <w:right w:val="nil"/>
                <w:between w:val="nil"/>
                <w:bar w:val="nil"/>
              </w:pBdr>
              <w:ind w:right="-1"/>
              <w:rPr>
                <w:rFonts w:eastAsia="Arial Unicode MS"/>
                <w:bdr w:val="nil"/>
                <w:lang w:eastAsia="en-US"/>
              </w:rPr>
            </w:pPr>
          </w:p>
        </w:tc>
        <w:tc>
          <w:tcPr>
            <w:tcW w:w="647" w:type="dxa"/>
          </w:tcPr>
          <w:p w14:paraId="2EFE6F49"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72000CA6"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750" w:type="dxa"/>
          </w:tcPr>
          <w:p w14:paraId="06F220F0"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11E64892" w14:textId="77777777" w:rsidR="0091621E" w:rsidRPr="00C239CD" w:rsidRDefault="0091621E" w:rsidP="005854DC">
            <w:pPr>
              <w:pBdr>
                <w:top w:val="nil"/>
                <w:left w:val="nil"/>
                <w:bottom w:val="nil"/>
                <w:right w:val="nil"/>
                <w:between w:val="nil"/>
                <w:bar w:val="nil"/>
              </w:pBdr>
              <w:ind w:right="-1"/>
              <w:jc w:val="right"/>
              <w:rPr>
                <w:rFonts w:eastAsia="Arial Unicode MS"/>
                <w:bdr w:val="nil"/>
                <w:lang w:eastAsia="en-US"/>
              </w:rPr>
            </w:pPr>
          </w:p>
        </w:tc>
      </w:tr>
      <w:tr w:rsidR="0091621E" w:rsidRPr="00C239CD" w14:paraId="3C27D981" w14:textId="77777777" w:rsidTr="005854DC">
        <w:trPr>
          <w:trHeight w:val="186"/>
        </w:trPr>
        <w:tc>
          <w:tcPr>
            <w:tcW w:w="3516" w:type="dxa"/>
            <w:tcBorders>
              <w:top w:val="single" w:sz="4" w:space="0" w:color="auto"/>
              <w:left w:val="nil"/>
              <w:bottom w:val="nil"/>
              <w:right w:val="nil"/>
            </w:tcBorders>
          </w:tcPr>
          <w:p w14:paraId="5FE71969" w14:textId="77777777" w:rsidR="0091621E" w:rsidRPr="00C239CD" w:rsidRDefault="0091621E" w:rsidP="005854DC">
            <w:pPr>
              <w:pBdr>
                <w:top w:val="nil"/>
                <w:left w:val="nil"/>
                <w:bottom w:val="nil"/>
                <w:right w:val="nil"/>
                <w:between w:val="nil"/>
                <w:bar w:val="nil"/>
              </w:pBdr>
              <w:snapToGrid w:val="0"/>
              <w:ind w:right="-1"/>
              <w:rPr>
                <w:rFonts w:eastAsia="Arial Unicode MS"/>
                <w:position w:val="6"/>
                <w:bdr w:val="nil"/>
                <w:lang w:eastAsia="en-US"/>
              </w:rPr>
            </w:pPr>
            <w:r w:rsidRPr="00C239CD">
              <w:rPr>
                <w:rFonts w:eastAsia="Arial Unicode MS"/>
                <w:position w:val="6"/>
                <w:bdr w:val="nil"/>
                <w:lang w:eastAsia="en-US"/>
              </w:rPr>
              <w:t>(Tiekėjo arba jo įgalioto asmens pareigų pavadinimas)</w:t>
            </w:r>
          </w:p>
        </w:tc>
        <w:tc>
          <w:tcPr>
            <w:tcW w:w="647" w:type="dxa"/>
          </w:tcPr>
          <w:p w14:paraId="3FC6BB3E"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0A1B28"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(Parašas)</w:t>
            </w:r>
            <w:r w:rsidRPr="00C239CD">
              <w:rPr>
                <w:rFonts w:eastAsia="Arial Unicode MS"/>
                <w:i/>
                <w:bdr w:val="nil"/>
                <w:lang w:eastAsia="en-US"/>
              </w:rPr>
              <w:t xml:space="preserve"> </w:t>
            </w:r>
          </w:p>
        </w:tc>
        <w:tc>
          <w:tcPr>
            <w:tcW w:w="750" w:type="dxa"/>
          </w:tcPr>
          <w:p w14:paraId="0CC09B03"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54076E85"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(Vardas ir pavardė)</w:t>
            </w:r>
            <w:r w:rsidRPr="00C239CD">
              <w:rPr>
                <w:rFonts w:eastAsia="Arial Unicode MS"/>
                <w:i/>
                <w:bdr w:val="nil"/>
                <w:lang w:eastAsia="en-US"/>
              </w:rPr>
              <w:t xml:space="preserve"> </w:t>
            </w:r>
          </w:p>
        </w:tc>
      </w:tr>
    </w:tbl>
    <w:p w14:paraId="6C43B101" w14:textId="77777777" w:rsidR="00B818A9" w:rsidRDefault="00B818A9" w:rsidP="00B942E9">
      <w:pPr>
        <w:ind w:firstLine="720"/>
        <w:rPr>
          <w:bCs/>
        </w:rPr>
      </w:pPr>
    </w:p>
    <w:sectPr w:rsidR="00B818A9" w:rsidSect="00354228">
      <w:pgSz w:w="11906" w:h="16838"/>
      <w:pgMar w:top="993"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EE30F" w14:textId="77777777" w:rsidR="00AB4807" w:rsidRDefault="00AB4807" w:rsidP="008D3CD6">
      <w:r>
        <w:separator/>
      </w:r>
    </w:p>
  </w:endnote>
  <w:endnote w:type="continuationSeparator" w:id="0">
    <w:p w14:paraId="622F5BEB" w14:textId="77777777" w:rsidR="00AB4807" w:rsidRDefault="00AB4807"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5411F" w14:textId="77777777" w:rsidR="00AB4807" w:rsidRDefault="00AB4807" w:rsidP="008D3CD6">
      <w:r>
        <w:separator/>
      </w:r>
    </w:p>
  </w:footnote>
  <w:footnote w:type="continuationSeparator" w:id="0">
    <w:p w14:paraId="0B23D5E1" w14:textId="77777777" w:rsidR="00AB4807" w:rsidRDefault="00AB4807"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96548"/>
    <w:multiLevelType w:val="hybridMultilevel"/>
    <w:tmpl w:val="8C6696F6"/>
    <w:lvl w:ilvl="0" w:tplc="E9A0328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F4483E"/>
    <w:multiLevelType w:val="hybridMultilevel"/>
    <w:tmpl w:val="8C6696F6"/>
    <w:lvl w:ilvl="0" w:tplc="E9A0328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DB306ED"/>
    <w:multiLevelType w:val="hybridMultilevel"/>
    <w:tmpl w:val="8C6696F6"/>
    <w:lvl w:ilvl="0" w:tplc="E9A0328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4" w15:restartNumberingAfterBreak="0">
    <w:nsid w:val="5F114C4F"/>
    <w:multiLevelType w:val="hybridMultilevel"/>
    <w:tmpl w:val="8C6696F6"/>
    <w:lvl w:ilvl="0" w:tplc="E9A0328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CD1539"/>
    <w:multiLevelType w:val="hybridMultilevel"/>
    <w:tmpl w:val="8C6696F6"/>
    <w:lvl w:ilvl="0" w:tplc="E9A0328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BCC389C"/>
    <w:multiLevelType w:val="hybridMultilevel"/>
    <w:tmpl w:val="8C6696F6"/>
    <w:lvl w:ilvl="0" w:tplc="E9A0328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6EC7DA3"/>
    <w:multiLevelType w:val="multilevel"/>
    <w:tmpl w:val="8D66EB02"/>
    <w:lvl w:ilvl="0">
      <w:start w:val="1"/>
      <w:numFmt w:val="decimal"/>
      <w:lvlText w:val="%1."/>
      <w:lvlJc w:val="center"/>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82836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1090781">
    <w:abstractNumId w:val="4"/>
  </w:num>
  <w:num w:numId="3" w16cid:durableId="204411145">
    <w:abstractNumId w:val="6"/>
  </w:num>
  <w:num w:numId="4" w16cid:durableId="1890454989">
    <w:abstractNumId w:val="7"/>
  </w:num>
  <w:num w:numId="5" w16cid:durableId="876087841">
    <w:abstractNumId w:val="0"/>
  </w:num>
  <w:num w:numId="6" w16cid:durableId="1739327152">
    <w:abstractNumId w:val="1"/>
  </w:num>
  <w:num w:numId="7" w16cid:durableId="626082924">
    <w:abstractNumId w:val="5"/>
  </w:num>
  <w:num w:numId="8" w16cid:durableId="1952280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1495B"/>
    <w:rsid w:val="00026AE3"/>
    <w:rsid w:val="00094E9C"/>
    <w:rsid w:val="000D2BB0"/>
    <w:rsid w:val="00110ED0"/>
    <w:rsid w:val="001A2144"/>
    <w:rsid w:val="001D77BC"/>
    <w:rsid w:val="001F6464"/>
    <w:rsid w:val="002168F3"/>
    <w:rsid w:val="00253A75"/>
    <w:rsid w:val="00256F09"/>
    <w:rsid w:val="00272B91"/>
    <w:rsid w:val="00293FB8"/>
    <w:rsid w:val="002F4122"/>
    <w:rsid w:val="00354228"/>
    <w:rsid w:val="003601AA"/>
    <w:rsid w:val="00361565"/>
    <w:rsid w:val="00371DE3"/>
    <w:rsid w:val="00382FF5"/>
    <w:rsid w:val="0039551E"/>
    <w:rsid w:val="003D0F22"/>
    <w:rsid w:val="004271A3"/>
    <w:rsid w:val="00445322"/>
    <w:rsid w:val="00467E25"/>
    <w:rsid w:val="00471619"/>
    <w:rsid w:val="004923C1"/>
    <w:rsid w:val="00497936"/>
    <w:rsid w:val="00527D2D"/>
    <w:rsid w:val="005A5012"/>
    <w:rsid w:val="005D38A0"/>
    <w:rsid w:val="0060685A"/>
    <w:rsid w:val="00627D39"/>
    <w:rsid w:val="00646B26"/>
    <w:rsid w:val="006E2E58"/>
    <w:rsid w:val="007243D0"/>
    <w:rsid w:val="007322C2"/>
    <w:rsid w:val="007770D6"/>
    <w:rsid w:val="007D66B6"/>
    <w:rsid w:val="007E6A15"/>
    <w:rsid w:val="00806768"/>
    <w:rsid w:val="00827D9E"/>
    <w:rsid w:val="00844696"/>
    <w:rsid w:val="00871D65"/>
    <w:rsid w:val="00897D83"/>
    <w:rsid w:val="008D3CD6"/>
    <w:rsid w:val="0090360F"/>
    <w:rsid w:val="0091621E"/>
    <w:rsid w:val="00930907"/>
    <w:rsid w:val="009710C0"/>
    <w:rsid w:val="00971805"/>
    <w:rsid w:val="00995DAB"/>
    <w:rsid w:val="009C2AAA"/>
    <w:rsid w:val="009F2D80"/>
    <w:rsid w:val="009F5D56"/>
    <w:rsid w:val="00A71CFF"/>
    <w:rsid w:val="00A907DB"/>
    <w:rsid w:val="00AB447C"/>
    <w:rsid w:val="00AB4807"/>
    <w:rsid w:val="00B00205"/>
    <w:rsid w:val="00B4504E"/>
    <w:rsid w:val="00B818A9"/>
    <w:rsid w:val="00B942E9"/>
    <w:rsid w:val="00B97E17"/>
    <w:rsid w:val="00BD2018"/>
    <w:rsid w:val="00BE600A"/>
    <w:rsid w:val="00BF1E55"/>
    <w:rsid w:val="00C0122F"/>
    <w:rsid w:val="00C0400A"/>
    <w:rsid w:val="00C50CB7"/>
    <w:rsid w:val="00CA1141"/>
    <w:rsid w:val="00CB095F"/>
    <w:rsid w:val="00CD6029"/>
    <w:rsid w:val="00D0730D"/>
    <w:rsid w:val="00D5173C"/>
    <w:rsid w:val="00D96E8C"/>
    <w:rsid w:val="00DA0364"/>
    <w:rsid w:val="00DC44B5"/>
    <w:rsid w:val="00DD6D6E"/>
    <w:rsid w:val="00DE6978"/>
    <w:rsid w:val="00E124B1"/>
    <w:rsid w:val="00E23E52"/>
    <w:rsid w:val="00E466C2"/>
    <w:rsid w:val="00E52891"/>
    <w:rsid w:val="00E91E52"/>
    <w:rsid w:val="00E932C4"/>
    <w:rsid w:val="00E97593"/>
    <w:rsid w:val="00EB4469"/>
    <w:rsid w:val="00ED0C0A"/>
    <w:rsid w:val="00F1461E"/>
    <w:rsid w:val="00F15014"/>
    <w:rsid w:val="00F25377"/>
    <w:rsid w:val="00F44F3D"/>
    <w:rsid w:val="00F525DE"/>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 w:type="table" w:styleId="Lentelstinklelis">
    <w:name w:val="Table Grid"/>
    <w:basedOn w:val="prastojilentel"/>
    <w:uiPriority w:val="39"/>
    <w:rsid w:val="00F52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6161</Words>
  <Characters>3513</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Justina Baltulionienė</cp:lastModifiedBy>
  <cp:revision>12</cp:revision>
  <cp:lastPrinted>2026-02-12T06:41:00Z</cp:lastPrinted>
  <dcterms:created xsi:type="dcterms:W3CDTF">2026-02-13T12:07:00Z</dcterms:created>
  <dcterms:modified xsi:type="dcterms:W3CDTF">2026-03-16T06:57:00Z</dcterms:modified>
</cp:coreProperties>
</file>